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6D96C" w14:textId="403C755E" w:rsidR="00433604" w:rsidRPr="00690FC0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ermStart w:id="327032176" w:edGrp="everyone"/>
      <w:permEnd w:id="327032176"/>
    </w:p>
    <w:p w14:paraId="54A60F7F" w14:textId="28D12B62" w:rsidR="0057526B" w:rsidRPr="00867DBF" w:rsidRDefault="00B77EE3" w:rsidP="006C64D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  <w:r w:rsidR="00714AF8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CE0382C" w14:textId="340C6BAE" w:rsidR="0057526B" w:rsidRPr="00867DBF" w:rsidRDefault="002C30B0" w:rsidP="0057526B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B3126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proofErr w:type="gramStart"/>
      <w:r w:rsidR="0057526B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поставки  металлического</w:t>
      </w:r>
      <w:proofErr w:type="gramEnd"/>
      <w:r w:rsidR="0057526B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лома  </w:t>
      </w:r>
      <w:permStart w:id="1989829137" w:edGrp="everyone"/>
      <w:r w:rsidR="0057526B" w:rsidRPr="00867DB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№ _____</w:t>
      </w:r>
    </w:p>
    <w:p w14:paraId="1F820A7F" w14:textId="6533019D" w:rsidR="00B77EE3" w:rsidRPr="00CA6811" w:rsidRDefault="00B77EE3" w:rsidP="0057526B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7298F8" w14:textId="77777777" w:rsidR="00433604" w:rsidRPr="00CA6811" w:rsidRDefault="00433604" w:rsidP="00433604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6341B4" w14:textId="1BB61680" w:rsidR="00433604" w:rsidRDefault="00B77EE3" w:rsidP="00B77EE3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 _____________</w:t>
      </w:r>
      <w:r w:rsidR="00433604"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</w:t>
      </w:r>
      <w:proofErr w:type="gramStart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_»_</w:t>
      </w:r>
      <w:proofErr w:type="gramEnd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__20  г.</w:t>
      </w:r>
    </w:p>
    <w:p w14:paraId="3389DB1B" w14:textId="5ED0F42B" w:rsidR="00597573" w:rsidRPr="00CA6811" w:rsidRDefault="00597573" w:rsidP="00597573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E0B51">
        <w:rPr>
          <w:i/>
          <w:color w:val="FF0000"/>
          <w:sz w:val="16"/>
          <w:szCs w:val="16"/>
        </w:rPr>
        <w:t>(</w:t>
      </w:r>
      <w:r w:rsidRPr="00597573">
        <w:rPr>
          <w:rFonts w:ascii="Times New Roman" w:hAnsi="Times New Roman" w:cs="Times New Roman"/>
          <w:i/>
          <w:color w:val="FF0000"/>
          <w:sz w:val="16"/>
          <w:szCs w:val="16"/>
        </w:rPr>
        <w:t>удалить строку с датой, если Договор подписывается УКЭП.)</w:t>
      </w:r>
    </w:p>
    <w:p w14:paraId="00DC678B" w14:textId="77777777" w:rsidR="00433604" w:rsidRPr="00CA6811" w:rsidRDefault="00433604" w:rsidP="00433604">
      <w:pPr>
        <w:widowControl w:val="0"/>
        <w:tabs>
          <w:tab w:val="left" w:pos="7162"/>
        </w:tabs>
        <w:autoSpaceDE w:val="0"/>
        <w:autoSpaceDN w:val="0"/>
        <w:adjustRightInd w:val="0"/>
        <w:spacing w:after="0" w:line="240" w:lineRule="auto"/>
        <w:ind w:lef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13EE2" w14:textId="7EBB4EA8" w:rsidR="00433604" w:rsidRPr="00CA6811" w:rsidRDefault="00433604" w:rsidP="00194766">
      <w:pPr>
        <w:widowControl w:val="0"/>
        <w:autoSpaceDE w:val="0"/>
        <w:autoSpaceDN w:val="0"/>
        <w:adjustRightInd w:val="0"/>
        <w:spacing w:after="0" w:line="240" w:lineRule="auto"/>
        <w:ind w:left="43"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77EE3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ermEnd w:id="1989829137"/>
      <w:r w:rsidR="00B77EE3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«Поставщик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действующего на основании </w:t>
      </w:r>
      <w:permStart w:id="1611484454" w:edGrp="everyone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_, с одной стороны, и ___</w:t>
      </w:r>
      <w:r w:rsidR="00DF3720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DF3720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1611484454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161253898" w:edGrp="everyone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__, действующего на основании 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</w:t>
      </w:r>
      <w:permEnd w:id="1161253898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в дальнейшем совместно именуемые «Стороны», заключили настоящий договор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Договор) о нижеследующем.</w:t>
      </w:r>
    </w:p>
    <w:p w14:paraId="583638BB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ind w:left="43" w:right="48" w:firstLine="5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B5136" w14:textId="77777777" w:rsidR="00433604" w:rsidRPr="00CA6811" w:rsidRDefault="00433604" w:rsidP="00D332E4">
      <w:pPr>
        <w:pStyle w:val="a5"/>
        <w:widowControl w:val="0"/>
        <w:numPr>
          <w:ilvl w:val="0"/>
          <w:numId w:val="1"/>
        </w:numPr>
        <w:tabs>
          <w:tab w:val="num" w:pos="2474"/>
          <w:tab w:val="left" w:pos="3402"/>
        </w:tabs>
        <w:autoSpaceDE w:val="0"/>
        <w:autoSpaceDN w:val="0"/>
        <w:adjustRightInd w:val="0"/>
        <w:spacing w:after="0" w:line="240" w:lineRule="auto"/>
        <w:ind w:left="3261" w:hanging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14:paraId="1FD75CBC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0D6327" w14:textId="11E92675" w:rsidR="00194766" w:rsidRPr="00CA6811" w:rsidRDefault="00A952B5" w:rsidP="00C0174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right="74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E850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перед</w:t>
      </w:r>
      <w:r w:rsidR="00CA6811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CA6811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собственность Покупателя </w:t>
      </w:r>
      <w:permStart w:id="1027751164" w:edGrp="everyone"/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 и отходы черных</w:t>
      </w:r>
      <w:r w:rsidR="00733412" w:rsidRPr="00733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41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B230B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="00733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цветных металлов,</w:t>
      </w:r>
      <w:permEnd w:id="1027751164"/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образовавшиеся в процессе производственно-хозяйс</w:t>
      </w:r>
      <w:r w:rsid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деятельности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</w:t>
      </w:r>
      <w:r w:rsidR="008D15D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5D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«металлолом»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Покупатель принять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оплатить в соответствии с условиями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14:paraId="1D751973" w14:textId="421B0B67" w:rsidR="00BD6CBC" w:rsidRDefault="000D02B9" w:rsidP="009A4C45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74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аименование, характеристики, цена</w:t>
      </w:r>
      <w:r w:rsid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D328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</w:t>
      </w:r>
      <w:r w:rsidR="00D32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иные условия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3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металлолома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согласовываются Сторонами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Спецификациях, являющихся неотъемлемой частью </w:t>
      </w:r>
      <w:r w:rsid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</w:t>
      </w:r>
      <w:r w:rsid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оформляемых 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оговору. </w:t>
      </w:r>
    </w:p>
    <w:p w14:paraId="2ED621E1" w14:textId="66A3C741" w:rsidR="00CD069A" w:rsidRPr="00EA3674" w:rsidRDefault="00CD069A" w:rsidP="00CD069A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ind w:left="0" w:right="7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осуществляет свою деятельность на основании Лицензии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40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____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__, выданной _________________</w:t>
      </w:r>
    </w:p>
    <w:p w14:paraId="68725079" w14:textId="590EB538" w:rsidR="00433604" w:rsidRPr="00CA6811" w:rsidRDefault="00433604" w:rsidP="00EA0A7A">
      <w:pPr>
        <w:pStyle w:val="a5"/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ind w:left="284" w:right="7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4C9A7" w14:textId="77777777" w:rsidR="00324756" w:rsidRPr="000E2211" w:rsidRDefault="00324756" w:rsidP="00D332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2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ПОСТАВКИ</w:t>
      </w:r>
    </w:p>
    <w:p w14:paraId="25D87EC6" w14:textId="47A51F35" w:rsidR="00433604" w:rsidRPr="00BD20B7" w:rsidRDefault="00433604" w:rsidP="00324756">
      <w:pPr>
        <w:widowControl w:val="0"/>
        <w:autoSpaceDE w:val="0"/>
        <w:autoSpaceDN w:val="0"/>
        <w:adjustRightInd w:val="0"/>
        <w:spacing w:after="0" w:line="240" w:lineRule="auto"/>
        <w:ind w:right="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15B3CED" w14:textId="201A6B21" w:rsidR="00194766" w:rsidRPr="00C01744" w:rsidRDefault="00D328A9" w:rsidP="005D76C4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на условиях самовывоза</w:t>
      </w:r>
      <w:r w:rsidR="00604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(выборки)</w:t>
      </w:r>
      <w:r w:rsidR="00C24AE1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714AF8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окупателем с территории Поставщика</w:t>
      </w:r>
      <w:r w:rsidR="00C24AE1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(Грузоотправителя)</w:t>
      </w:r>
      <w:r w:rsidR="00C24AE1" w:rsidRPr="00C01744">
        <w:rPr>
          <w:rFonts w:ascii="Times New Roman" w:hAnsi="Times New Roman" w:cs="Times New Roman"/>
          <w:sz w:val="24"/>
          <w:szCs w:val="24"/>
        </w:rPr>
        <w:t xml:space="preserve"> путем загрузки </w:t>
      </w:r>
      <w:r w:rsidR="0059092D" w:rsidRPr="00C01744">
        <w:rPr>
          <w:rFonts w:ascii="Times New Roman" w:hAnsi="Times New Roman" w:cs="Times New Roman"/>
          <w:sz w:val="24"/>
          <w:szCs w:val="24"/>
        </w:rPr>
        <w:t xml:space="preserve">металлолома </w:t>
      </w:r>
      <w:r w:rsidR="00C24AE1" w:rsidRPr="00C01744">
        <w:rPr>
          <w:rFonts w:ascii="Times New Roman" w:hAnsi="Times New Roman" w:cs="Times New Roman"/>
          <w:sz w:val="24"/>
          <w:szCs w:val="24"/>
        </w:rPr>
        <w:t xml:space="preserve">в транспортное средство перевозчика, указанное Покупателем. Поставка </w:t>
      </w:r>
      <w:r w:rsidR="00603E94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603E94" w:rsidRPr="00C01744">
        <w:rPr>
          <w:rFonts w:ascii="Times New Roman" w:hAnsi="Times New Roman" w:cs="Times New Roman"/>
          <w:sz w:val="24"/>
          <w:szCs w:val="24"/>
        </w:rPr>
        <w:t>а</w:t>
      </w:r>
      <w:r w:rsidR="00C24AE1" w:rsidRPr="00C01744">
        <w:rPr>
          <w:rFonts w:ascii="Times New Roman" w:hAnsi="Times New Roman" w:cs="Times New Roman"/>
          <w:sz w:val="24"/>
          <w:szCs w:val="24"/>
        </w:rPr>
        <w:t xml:space="preserve"> может осуществляться иным способом, согласованным в </w:t>
      </w:r>
      <w:r w:rsidR="00684106" w:rsidRPr="00C01744">
        <w:rPr>
          <w:rFonts w:ascii="Times New Roman" w:hAnsi="Times New Roman" w:cs="Times New Roman"/>
          <w:sz w:val="24"/>
          <w:szCs w:val="24"/>
        </w:rPr>
        <w:t>Спецификации</w:t>
      </w:r>
      <w:r w:rsidR="00C24AE1" w:rsidRPr="00C01744">
        <w:rPr>
          <w:rFonts w:ascii="Times New Roman" w:hAnsi="Times New Roman" w:cs="Times New Roman"/>
          <w:sz w:val="24"/>
          <w:szCs w:val="24"/>
        </w:rPr>
        <w:t>.</w:t>
      </w:r>
    </w:p>
    <w:p w14:paraId="52AD54A3" w14:textId="7413B799" w:rsidR="00802094" w:rsidRPr="00D23107" w:rsidRDefault="00802094" w:rsidP="009A4C45">
      <w:pPr>
        <w:pStyle w:val="af1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792">
        <w:rPr>
          <w:rFonts w:ascii="Times New Roman" w:hAnsi="Times New Roman" w:cs="Times New Roman"/>
          <w:sz w:val="24"/>
          <w:szCs w:val="24"/>
        </w:rPr>
        <w:t xml:space="preserve">Покупатель своими силами и за свой счет осуществляет работы по резке, погрузке на транспорт и транспортировке </w:t>
      </w:r>
      <w:r w:rsidR="00603E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603E94">
        <w:rPr>
          <w:rFonts w:ascii="Times New Roman" w:hAnsi="Times New Roman" w:cs="Times New Roman"/>
          <w:sz w:val="24"/>
          <w:szCs w:val="24"/>
        </w:rPr>
        <w:t>а</w:t>
      </w:r>
      <w:r w:rsidRPr="00FB2792">
        <w:rPr>
          <w:rFonts w:ascii="Times New Roman" w:hAnsi="Times New Roman" w:cs="Times New Roman"/>
          <w:sz w:val="24"/>
          <w:szCs w:val="24"/>
        </w:rPr>
        <w:t xml:space="preserve">. Работы по резке, погрузке и вывозу должны выполняться квалифицированным персоналом, имеющим необходимые допуски и разрешения, в соответствии с требованиями по охране труда, технике безопасности, пожарной безопасности, санитарной безопасности и </w:t>
      </w:r>
      <w:r w:rsidR="00134D77">
        <w:rPr>
          <w:rFonts w:ascii="Times New Roman" w:hAnsi="Times New Roman" w:cs="Times New Roman"/>
          <w:sz w:val="24"/>
          <w:szCs w:val="24"/>
        </w:rPr>
        <w:t>другими требованиями</w:t>
      </w:r>
      <w:r w:rsidRPr="00FB2792">
        <w:rPr>
          <w:rFonts w:ascii="Times New Roman" w:hAnsi="Times New Roman" w:cs="Times New Roman"/>
          <w:sz w:val="24"/>
          <w:szCs w:val="24"/>
        </w:rPr>
        <w:t>, предусмотренными нормативно-правовы</w:t>
      </w:r>
      <w:r w:rsidR="00134D77">
        <w:rPr>
          <w:rFonts w:ascii="Times New Roman" w:hAnsi="Times New Roman" w:cs="Times New Roman"/>
          <w:sz w:val="24"/>
          <w:szCs w:val="24"/>
        </w:rPr>
        <w:t>ми актами, нормативно-техническ</w:t>
      </w:r>
      <w:r w:rsidR="00FD54B5">
        <w:rPr>
          <w:rFonts w:ascii="Times New Roman" w:hAnsi="Times New Roman" w:cs="Times New Roman"/>
          <w:sz w:val="24"/>
          <w:szCs w:val="24"/>
        </w:rPr>
        <w:t>ими</w:t>
      </w:r>
      <w:r w:rsidRPr="00FB2792">
        <w:rPr>
          <w:rFonts w:ascii="Times New Roman" w:hAnsi="Times New Roman" w:cs="Times New Roman"/>
          <w:sz w:val="24"/>
          <w:szCs w:val="24"/>
        </w:rPr>
        <w:t xml:space="preserve"> документами, действующими на территории РФ. Резка </w:t>
      </w:r>
      <w:r w:rsidR="00D73A18">
        <w:rPr>
          <w:rFonts w:ascii="Times New Roman" w:hAnsi="Times New Roman" w:cs="Times New Roman"/>
          <w:sz w:val="24"/>
          <w:szCs w:val="24"/>
        </w:rPr>
        <w:t>металло</w:t>
      </w:r>
      <w:r w:rsidRPr="00FB2792">
        <w:rPr>
          <w:rFonts w:ascii="Times New Roman" w:hAnsi="Times New Roman" w:cs="Times New Roman"/>
          <w:sz w:val="24"/>
          <w:szCs w:val="24"/>
        </w:rPr>
        <w:t xml:space="preserve">лома на </w:t>
      </w:r>
      <w:r w:rsidRPr="00D23107">
        <w:rPr>
          <w:rFonts w:ascii="Times New Roman" w:hAnsi="Times New Roman" w:cs="Times New Roman"/>
          <w:sz w:val="24"/>
          <w:szCs w:val="24"/>
        </w:rPr>
        <w:t>территории Поставщика</w:t>
      </w:r>
      <w:r w:rsidR="00C81F3A" w:rsidRPr="00D2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(грузоотправителя)</w:t>
      </w:r>
      <w:r w:rsidRPr="00D23107">
        <w:rPr>
          <w:rFonts w:ascii="Times New Roman" w:hAnsi="Times New Roman" w:cs="Times New Roman"/>
          <w:sz w:val="24"/>
          <w:szCs w:val="24"/>
        </w:rPr>
        <w:t xml:space="preserve"> производится Покупателем только до габаритов, необходимых для транспортировки </w:t>
      </w:r>
      <w:r w:rsidR="00D73A18">
        <w:rPr>
          <w:rFonts w:ascii="Times New Roman" w:hAnsi="Times New Roman" w:cs="Times New Roman"/>
          <w:sz w:val="24"/>
          <w:szCs w:val="24"/>
        </w:rPr>
        <w:t>металло</w:t>
      </w:r>
      <w:r w:rsidRPr="00D23107">
        <w:rPr>
          <w:rFonts w:ascii="Times New Roman" w:hAnsi="Times New Roman" w:cs="Times New Roman"/>
          <w:sz w:val="24"/>
          <w:szCs w:val="24"/>
        </w:rPr>
        <w:t>лома.</w:t>
      </w:r>
    </w:p>
    <w:p w14:paraId="26ECDEAF" w14:textId="2CB82F8E" w:rsidR="00D73A18" w:rsidRDefault="005A3FD9" w:rsidP="009A4C45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сли Поставщик оказывает Покупателю содействие в резке и погрузке </w:t>
      </w:r>
      <w:r w:rsidR="00603E94" w:rsidRPr="00D231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603E94" w:rsidRPr="00D23107">
        <w:rPr>
          <w:rFonts w:ascii="Times New Roman" w:hAnsi="Times New Roman" w:cs="Times New Roman"/>
          <w:sz w:val="24"/>
          <w:szCs w:val="24"/>
        </w:rPr>
        <w:t>а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(предоставление необходимого персонала, оборудования, кислорода, оформление санитарно-эпидемиологического заключения, пользование ж/д весами и прочее), то </w:t>
      </w:r>
      <w:r w:rsidR="00230C72" w:rsidRPr="00D23107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возмещает соответствующие расходы </w:t>
      </w:r>
      <w:r w:rsidR="00230C72" w:rsidRPr="00D23107">
        <w:rPr>
          <w:rFonts w:ascii="Times New Roman" w:hAnsi="Times New Roman" w:cs="Times New Roman"/>
          <w:bCs/>
          <w:sz w:val="24"/>
          <w:szCs w:val="24"/>
        </w:rPr>
        <w:t>Поставщика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</w:t>
      </w:r>
      <w:permStart w:id="1040779785" w:edGrp="everyone"/>
      <w:r w:rsidR="00230C72" w:rsidRPr="00D23107">
        <w:rPr>
          <w:rFonts w:ascii="Times New Roman" w:hAnsi="Times New Roman" w:cs="Times New Roman"/>
          <w:sz w:val="24"/>
          <w:szCs w:val="24"/>
        </w:rPr>
        <w:t xml:space="preserve">в течение 3-х </w:t>
      </w:r>
      <w:r w:rsidR="00D73A18">
        <w:rPr>
          <w:rFonts w:ascii="Times New Roman" w:hAnsi="Times New Roman" w:cs="Times New Roman"/>
          <w:sz w:val="24"/>
          <w:szCs w:val="24"/>
        </w:rPr>
        <w:t>рабочих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дней </w:t>
      </w:r>
      <w:permEnd w:id="1040779785"/>
      <w:r w:rsidR="00230C72" w:rsidRPr="00D23107">
        <w:rPr>
          <w:rFonts w:ascii="Times New Roman" w:hAnsi="Times New Roman" w:cs="Times New Roman"/>
          <w:sz w:val="24"/>
          <w:szCs w:val="24"/>
        </w:rPr>
        <w:t xml:space="preserve">с даты получения </w:t>
      </w:r>
      <w:r w:rsidR="0029223A">
        <w:rPr>
          <w:rFonts w:ascii="Times New Roman" w:hAnsi="Times New Roman" w:cs="Times New Roman"/>
          <w:sz w:val="24"/>
          <w:szCs w:val="24"/>
        </w:rPr>
        <w:t>УПД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Поставщика</w:t>
      </w:r>
      <w:r w:rsidR="000E2211" w:rsidRPr="00D23107">
        <w:rPr>
          <w:rFonts w:ascii="Times New Roman" w:hAnsi="Times New Roman" w:cs="Times New Roman"/>
          <w:sz w:val="24"/>
          <w:szCs w:val="24"/>
        </w:rPr>
        <w:t>.</w:t>
      </w:r>
    </w:p>
    <w:p w14:paraId="2AD552D1" w14:textId="7E734A16" w:rsidR="00A901A1" w:rsidRDefault="00A901A1" w:rsidP="00D328A9">
      <w:pPr>
        <w:pStyle w:val="a5"/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792">
        <w:rPr>
          <w:rFonts w:ascii="Times New Roman" w:hAnsi="Times New Roman" w:cs="Times New Roman"/>
          <w:sz w:val="24"/>
          <w:szCs w:val="24"/>
        </w:rPr>
        <w:t xml:space="preserve">Покупатель обязуется соблюдать все правила, установленные </w:t>
      </w:r>
      <w:r w:rsidR="005A3FD9">
        <w:rPr>
          <w:rFonts w:ascii="Times New Roman" w:hAnsi="Times New Roman" w:cs="Times New Roman"/>
          <w:sz w:val="24"/>
          <w:szCs w:val="24"/>
        </w:rPr>
        <w:t>з</w:t>
      </w:r>
      <w:r w:rsidRPr="00FB2792">
        <w:rPr>
          <w:rFonts w:ascii="Times New Roman" w:hAnsi="Times New Roman" w:cs="Times New Roman"/>
          <w:sz w:val="24"/>
          <w:szCs w:val="24"/>
        </w:rPr>
        <w:t>аконодательством РФ, межотраслевыми и отраслевыми документами, а также локальными нормативными актами и распорядительными документами Поставщика</w:t>
      </w:r>
      <w:r>
        <w:rPr>
          <w:rFonts w:ascii="Times New Roman" w:hAnsi="Times New Roman" w:cs="Times New Roman"/>
          <w:sz w:val="24"/>
          <w:szCs w:val="24"/>
        </w:rPr>
        <w:t xml:space="preserve"> (Грузоотправителя)</w:t>
      </w:r>
      <w:r w:rsidRPr="00FB279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Pr="00FB2792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пропускного и </w:t>
      </w:r>
      <w:proofErr w:type="spellStart"/>
      <w:r w:rsidRPr="00FB2792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FB2792">
        <w:rPr>
          <w:rFonts w:ascii="Times New Roman" w:hAnsi="Times New Roman" w:cs="Times New Roman"/>
          <w:sz w:val="24"/>
          <w:szCs w:val="24"/>
        </w:rPr>
        <w:t xml:space="preserve"> режима, охраны труда, промышленной безопасности, пожарной безопасности, охраны окружающей среды, </w:t>
      </w:r>
      <w:proofErr w:type="spellStart"/>
      <w:r w:rsidRPr="00FB2792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FB2792">
        <w:rPr>
          <w:rFonts w:ascii="Times New Roman" w:hAnsi="Times New Roman" w:cs="Times New Roman"/>
          <w:sz w:val="24"/>
          <w:szCs w:val="24"/>
        </w:rPr>
        <w:t xml:space="preserve"> – эпидемиологические правила и нормы.</w:t>
      </w:r>
    </w:p>
    <w:p w14:paraId="229B2725" w14:textId="00EC6552" w:rsidR="007614CC" w:rsidRDefault="007614CC" w:rsidP="009A4C45">
      <w:pPr>
        <w:pStyle w:val="af1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3AB8">
        <w:rPr>
          <w:rFonts w:ascii="Times New Roman" w:hAnsi="Times New Roman" w:cs="Times New Roman"/>
          <w:sz w:val="24"/>
          <w:szCs w:val="24"/>
        </w:rPr>
        <w:t xml:space="preserve">Приемка </w:t>
      </w:r>
      <w:r w:rsidR="00057F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057FD4">
        <w:rPr>
          <w:rFonts w:ascii="Times New Roman" w:hAnsi="Times New Roman" w:cs="Times New Roman"/>
          <w:sz w:val="24"/>
          <w:szCs w:val="24"/>
        </w:rPr>
        <w:t>а</w:t>
      </w:r>
      <w:r w:rsidRPr="00C43AB8">
        <w:rPr>
          <w:rFonts w:ascii="Times New Roman" w:hAnsi="Times New Roman" w:cs="Times New Roman"/>
          <w:sz w:val="24"/>
          <w:szCs w:val="24"/>
        </w:rPr>
        <w:t xml:space="preserve"> производится в соответствии с </w:t>
      </w:r>
      <w:r w:rsidR="006F1D2F">
        <w:rPr>
          <w:rFonts w:ascii="Times New Roman" w:hAnsi="Times New Roman" w:cs="Times New Roman"/>
          <w:sz w:val="24"/>
          <w:szCs w:val="24"/>
        </w:rPr>
        <w:t>«</w:t>
      </w:r>
      <w:r w:rsidRPr="00C43AB8">
        <w:rPr>
          <w:rFonts w:ascii="Times New Roman" w:hAnsi="Times New Roman" w:cs="Times New Roman"/>
          <w:sz w:val="24"/>
          <w:szCs w:val="24"/>
        </w:rPr>
        <w:t>Правилами обращения с ломом и отходами черных и цветных металлов и их отчуждения</w:t>
      </w:r>
      <w:r w:rsidR="006F1D2F">
        <w:rPr>
          <w:rFonts w:ascii="Times New Roman" w:hAnsi="Times New Roman" w:cs="Times New Roman"/>
          <w:sz w:val="24"/>
          <w:szCs w:val="24"/>
        </w:rPr>
        <w:t>»</w:t>
      </w:r>
      <w:r w:rsidRPr="00C43AB8"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AC7E50">
        <w:rPr>
          <w:rFonts w:ascii="Times New Roman" w:hAnsi="Times New Roman" w:cs="Times New Roman"/>
          <w:sz w:val="24"/>
          <w:szCs w:val="24"/>
        </w:rPr>
        <w:t>Постановлением Правительства РФ от 28.05.2022 N 980</w:t>
      </w:r>
      <w:r w:rsidR="005A3FD9">
        <w:rPr>
          <w:rFonts w:ascii="Times New Roman" w:hAnsi="Times New Roman" w:cs="Times New Roman"/>
          <w:sz w:val="24"/>
          <w:szCs w:val="24"/>
        </w:rPr>
        <w:t xml:space="preserve"> с подписанием приемо-сдаточного акта</w:t>
      </w:r>
      <w:r w:rsidRPr="00AC7E50">
        <w:rPr>
          <w:rFonts w:ascii="Times New Roman" w:hAnsi="Times New Roman" w:cs="Times New Roman"/>
          <w:sz w:val="24"/>
          <w:szCs w:val="24"/>
        </w:rPr>
        <w:t>.</w:t>
      </w:r>
    </w:p>
    <w:p w14:paraId="4F44F59C" w14:textId="5BF230FA" w:rsidR="005A3FD9" w:rsidRPr="005A3FD9" w:rsidRDefault="006A148B" w:rsidP="009A4C45">
      <w:pPr>
        <w:pStyle w:val="af1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A3FD9" w:rsidRPr="005A3FD9">
        <w:rPr>
          <w:rFonts w:ascii="Times New Roman" w:hAnsi="Times New Roman" w:cs="Times New Roman"/>
          <w:sz w:val="24"/>
          <w:szCs w:val="24"/>
        </w:rPr>
        <w:t>риемо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5A3FD9" w:rsidRPr="005A3FD9">
        <w:rPr>
          <w:rFonts w:ascii="Times New Roman" w:hAnsi="Times New Roman" w:cs="Times New Roman"/>
          <w:sz w:val="24"/>
          <w:szCs w:val="24"/>
        </w:rPr>
        <w:t>сдаточный акт составляется Сторонами на основании данных о весе металлолома, полученных в результате взвешивания металлолома на весах Поставщика (Грузоотправителя) либо Покупателя, или определенного Покупателем третьего лица с обязательным присутствием в момент взвешивания и сопровождением до места взвешивания металлолома представителя Поставщика.</w:t>
      </w:r>
    </w:p>
    <w:p w14:paraId="15C52C1B" w14:textId="5FC0764D" w:rsidR="00C951AE" w:rsidRPr="003A5BE5" w:rsidRDefault="006A148B" w:rsidP="009A4C45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м</w:t>
      </w:r>
      <w:r w:rsidR="005A3FD9" w:rsidRPr="005A3FD9">
        <w:rPr>
          <w:rFonts w:ascii="Times New Roman" w:hAnsi="Times New Roman" w:cs="Times New Roman"/>
          <w:sz w:val="24"/>
          <w:szCs w:val="24"/>
        </w:rPr>
        <w:t>есто взвешивания металлолома выбирает Покупатель</w:t>
      </w:r>
      <w:r>
        <w:rPr>
          <w:rFonts w:ascii="Times New Roman" w:hAnsi="Times New Roman" w:cs="Times New Roman"/>
          <w:sz w:val="24"/>
          <w:szCs w:val="24"/>
        </w:rPr>
        <w:t>, то он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 несет расходы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 взвешивани</w:t>
      </w:r>
      <w:r>
        <w:rPr>
          <w:rFonts w:ascii="Times New Roman" w:hAnsi="Times New Roman" w:cs="Times New Roman"/>
          <w:sz w:val="24"/>
          <w:szCs w:val="24"/>
        </w:rPr>
        <w:t xml:space="preserve">ю, </w:t>
      </w:r>
      <w:r w:rsidR="005A3FD9" w:rsidRPr="005A3FD9">
        <w:rPr>
          <w:rFonts w:ascii="Times New Roman" w:hAnsi="Times New Roman" w:cs="Times New Roman"/>
          <w:sz w:val="24"/>
          <w:szCs w:val="24"/>
        </w:rPr>
        <w:t>обязуется 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ставить Поставщику копию паспорта на весы с отметкой о проведенной поверке. Любые претензии по количеству и качеству </w:t>
      </w:r>
      <w:r>
        <w:rPr>
          <w:rFonts w:ascii="Times New Roman" w:hAnsi="Times New Roman" w:cs="Times New Roman"/>
          <w:sz w:val="24"/>
          <w:szCs w:val="24"/>
        </w:rPr>
        <w:t>металлолома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 могут быть заявлены Покупателем только до момента подписания приемо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сдаточного акта. </w:t>
      </w:r>
    </w:p>
    <w:p w14:paraId="51E7DD3C" w14:textId="66F5AA19" w:rsidR="00433604" w:rsidRDefault="00471825" w:rsidP="002B514B">
      <w:pPr>
        <w:pStyle w:val="af1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0445E">
        <w:rPr>
          <w:rFonts w:ascii="Times New Roman" w:hAnsi="Times New Roman" w:cs="Times New Roman"/>
          <w:sz w:val="24"/>
          <w:szCs w:val="24"/>
        </w:rPr>
        <w:t>5</w:t>
      </w:r>
      <w:r w:rsidR="005A607A">
        <w:rPr>
          <w:rFonts w:ascii="Times New Roman" w:hAnsi="Times New Roman" w:cs="Times New Roman"/>
          <w:sz w:val="24"/>
          <w:szCs w:val="24"/>
        </w:rPr>
        <w:t>.</w:t>
      </w:r>
      <w:r w:rsidR="003417C0">
        <w:rPr>
          <w:rFonts w:ascii="Times New Roman" w:hAnsi="Times New Roman" w:cs="Times New Roman"/>
          <w:sz w:val="24"/>
          <w:szCs w:val="24"/>
        </w:rPr>
        <w:t xml:space="preserve"> </w:t>
      </w:r>
      <w:r w:rsidR="006067E8" w:rsidRPr="002C2A94">
        <w:rPr>
          <w:rFonts w:ascii="Times New Roman" w:hAnsi="Times New Roman" w:cs="Times New Roman"/>
          <w:sz w:val="24"/>
          <w:szCs w:val="24"/>
        </w:rPr>
        <w:t>Обязанности Поставщика счита</w:t>
      </w:r>
      <w:r w:rsidR="00AE5072">
        <w:rPr>
          <w:rFonts w:ascii="Times New Roman" w:hAnsi="Times New Roman" w:cs="Times New Roman"/>
          <w:sz w:val="24"/>
          <w:szCs w:val="24"/>
        </w:rPr>
        <w:t>ю</w:t>
      </w:r>
      <w:r w:rsidR="006067E8" w:rsidRPr="002C2A94">
        <w:rPr>
          <w:rFonts w:ascii="Times New Roman" w:hAnsi="Times New Roman" w:cs="Times New Roman"/>
          <w:sz w:val="24"/>
          <w:szCs w:val="24"/>
        </w:rPr>
        <w:t>тся выполненными с момента подписания Сторонами при</w:t>
      </w:r>
      <w:r w:rsidR="006A148B">
        <w:rPr>
          <w:rFonts w:ascii="Times New Roman" w:hAnsi="Times New Roman" w:cs="Times New Roman"/>
          <w:sz w:val="24"/>
          <w:szCs w:val="24"/>
        </w:rPr>
        <w:t>е</w:t>
      </w:r>
      <w:r w:rsidR="006067E8" w:rsidRPr="002C2A94">
        <w:rPr>
          <w:rFonts w:ascii="Times New Roman" w:hAnsi="Times New Roman" w:cs="Times New Roman"/>
          <w:sz w:val="24"/>
          <w:szCs w:val="24"/>
        </w:rPr>
        <w:t>мо</w:t>
      </w:r>
      <w:r w:rsidR="006A148B">
        <w:rPr>
          <w:rFonts w:ascii="Times New Roman" w:hAnsi="Times New Roman" w:cs="Times New Roman"/>
          <w:sz w:val="24"/>
          <w:szCs w:val="24"/>
        </w:rPr>
        <w:t>-</w:t>
      </w:r>
      <w:r w:rsidR="006067E8" w:rsidRPr="002C2A94">
        <w:rPr>
          <w:rFonts w:ascii="Times New Roman" w:hAnsi="Times New Roman" w:cs="Times New Roman"/>
          <w:sz w:val="24"/>
          <w:szCs w:val="24"/>
        </w:rPr>
        <w:t>сдаточного а</w:t>
      </w:r>
      <w:r w:rsidR="006A148B">
        <w:rPr>
          <w:rFonts w:ascii="Times New Roman" w:hAnsi="Times New Roman" w:cs="Times New Roman"/>
          <w:sz w:val="24"/>
          <w:szCs w:val="24"/>
        </w:rPr>
        <w:t>кта</w:t>
      </w:r>
      <w:r w:rsidR="00BD20B7" w:rsidRPr="00BD20B7">
        <w:rPr>
          <w:rFonts w:ascii="Times New Roman" w:hAnsi="Times New Roman" w:cs="Times New Roman"/>
          <w:sz w:val="24"/>
          <w:szCs w:val="24"/>
        </w:rPr>
        <w:t>.</w:t>
      </w:r>
    </w:p>
    <w:p w14:paraId="798B74D8" w14:textId="7FFA2648" w:rsidR="00097B12" w:rsidRDefault="00097B12" w:rsidP="002B514B">
      <w:pPr>
        <w:pStyle w:val="af1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097B12">
        <w:rPr>
          <w:rFonts w:ascii="Times New Roman" w:hAnsi="Times New Roman" w:cs="Times New Roman"/>
          <w:sz w:val="24"/>
          <w:szCs w:val="24"/>
        </w:rPr>
        <w:t>К качеству металлолома и условиям поставки по настоящему Договору не применяю</w:t>
      </w:r>
      <w:r>
        <w:rPr>
          <w:rFonts w:ascii="Times New Roman" w:hAnsi="Times New Roman" w:cs="Times New Roman"/>
          <w:sz w:val="24"/>
          <w:szCs w:val="24"/>
        </w:rPr>
        <w:t xml:space="preserve">тся требования </w:t>
      </w:r>
      <w:r w:rsidR="00542EEC">
        <w:rPr>
          <w:rFonts w:ascii="Times New Roman" w:hAnsi="Times New Roman" w:cs="Times New Roman"/>
          <w:sz w:val="24"/>
          <w:szCs w:val="24"/>
        </w:rPr>
        <w:t xml:space="preserve">ГОСТа </w:t>
      </w:r>
      <w:bookmarkStart w:id="0" w:name="_GoBack"/>
      <w:bookmarkEnd w:id="0"/>
      <w:r w:rsidR="00542EEC" w:rsidRPr="00542EEC">
        <w:rPr>
          <w:rFonts w:ascii="Times New Roman" w:hAnsi="Times New Roman" w:cs="Times New Roman"/>
          <w:sz w:val="24"/>
          <w:szCs w:val="24"/>
        </w:rPr>
        <w:t>2787-2024</w:t>
      </w:r>
      <w:r w:rsidR="00542EEC">
        <w:rPr>
          <w:rFonts w:ascii="Times New Roman" w:hAnsi="Times New Roman" w:cs="Times New Roman"/>
          <w:sz w:val="24"/>
          <w:szCs w:val="24"/>
        </w:rPr>
        <w:t xml:space="preserve"> </w:t>
      </w:r>
      <w:r w:rsidRPr="00097B12">
        <w:rPr>
          <w:rFonts w:ascii="Times New Roman" w:hAnsi="Times New Roman" w:cs="Times New Roman"/>
          <w:sz w:val="24"/>
          <w:szCs w:val="24"/>
        </w:rPr>
        <w:t>о допустимом проценте засоренности. Покупатель не вправе предъявлять претензии к качеству металлолома, связанные со сверхнормативной засоренностью металлолома, с состоянием или составом металлолома.</w:t>
      </w:r>
    </w:p>
    <w:p w14:paraId="4856D7DE" w14:textId="77777777" w:rsidR="00BD20B7" w:rsidRPr="00CA6811" w:rsidRDefault="00BD20B7" w:rsidP="00BD20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72D8D" w14:textId="1356F32E" w:rsidR="00433604" w:rsidRPr="00CA6811" w:rsidRDefault="00433604" w:rsidP="00BD20B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РАСЧЕТОВ</w:t>
      </w:r>
    </w:p>
    <w:p w14:paraId="6DAB65BE" w14:textId="77777777" w:rsidR="00433604" w:rsidRPr="009A4C45" w:rsidRDefault="00433604" w:rsidP="00BD20B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42FBC9" w14:textId="17ECB03E" w:rsidR="00C224E1" w:rsidRPr="00471825" w:rsidRDefault="00433604" w:rsidP="00D332E4">
      <w:pPr>
        <w:pStyle w:val="a5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60" w:line="240" w:lineRule="auto"/>
        <w:ind w:left="0" w:right="10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осуществляется 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Покупателем в безналичном порядке </w:t>
      </w:r>
      <w:permStart w:id="82842357" w:edGrp="everyone"/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путем 100</w:t>
      </w:r>
      <w:r w:rsidR="000161A7"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 предоплаты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ermEnd w:id="82842357"/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согласованный сторонами объем </w:t>
      </w:r>
      <w:r w:rsidR="00057FD4" w:rsidRPr="004718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057FD4" w:rsidRPr="00471825">
        <w:rPr>
          <w:rFonts w:ascii="Times New Roman" w:hAnsi="Times New Roman" w:cs="Times New Roman"/>
          <w:sz w:val="24"/>
          <w:szCs w:val="24"/>
        </w:rPr>
        <w:t>а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указанный в Спецификации</w:t>
      </w:r>
      <w:r w:rsidR="00E8579C"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90F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основании счета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66FF" w:rsidRPr="0047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="009A4C4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указано в Спецификации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7C20F81" w14:textId="26B0519C" w:rsidR="00C224E1" w:rsidRPr="00602BCB" w:rsidRDefault="00190726" w:rsidP="00651BE7">
      <w:pPr>
        <w:pStyle w:val="a5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02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</w:t>
      </w:r>
      <w:r w:rsidR="00433604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 считают дату поступления денежных средств на расчетный счет</w:t>
      </w:r>
      <w:r w:rsidR="00CA66FF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</w:t>
      </w:r>
      <w:r w:rsidR="00433604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D43746" w14:textId="03D881B3" w:rsidR="00651BE7" w:rsidRPr="00651BE7" w:rsidRDefault="00145201" w:rsidP="00651BE7">
      <w:pPr>
        <w:pStyle w:val="a5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02" w:firstLine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34B7">
        <w:rPr>
          <w:rFonts w:ascii="Times New Roman" w:hAnsi="Times New Roman"/>
          <w:color w:val="000000"/>
          <w:sz w:val="24"/>
          <w:szCs w:val="24"/>
        </w:rPr>
        <w:t>В случае превышения обще</w:t>
      </w:r>
      <w:r>
        <w:rPr>
          <w:rFonts w:ascii="Times New Roman" w:hAnsi="Times New Roman"/>
          <w:color w:val="000000"/>
          <w:sz w:val="24"/>
          <w:szCs w:val="24"/>
        </w:rPr>
        <w:t>го количества</w:t>
      </w:r>
      <w:r w:rsidR="00D73EF0">
        <w:rPr>
          <w:rFonts w:ascii="Times New Roman" w:hAnsi="Times New Roman"/>
          <w:color w:val="000000"/>
          <w:sz w:val="24"/>
          <w:szCs w:val="24"/>
        </w:rPr>
        <w:t xml:space="preserve"> отгруженного 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>
        <w:rPr>
          <w:rFonts w:ascii="Times New Roman" w:hAnsi="Times New Roman" w:cs="Times New Roman"/>
          <w:sz w:val="24"/>
          <w:szCs w:val="24"/>
        </w:rPr>
        <w:t xml:space="preserve">а </w:t>
      </w:r>
      <w:r w:rsidRPr="007534B7">
        <w:rPr>
          <w:rFonts w:ascii="Times New Roman" w:hAnsi="Times New Roman"/>
          <w:color w:val="000000"/>
          <w:sz w:val="24"/>
          <w:szCs w:val="24"/>
        </w:rPr>
        <w:t>над оплаченной Покупателем суммой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534B7">
        <w:rPr>
          <w:rFonts w:ascii="Times New Roman" w:hAnsi="Times New Roman"/>
          <w:color w:val="000000"/>
          <w:sz w:val="24"/>
          <w:szCs w:val="24"/>
        </w:rPr>
        <w:t xml:space="preserve"> недостающая сумма должна быть оплачена Покупателем в течение 5 (пяти) </w:t>
      </w:r>
      <w:r w:rsidR="00651BE7">
        <w:rPr>
          <w:rFonts w:ascii="Times New Roman" w:hAnsi="Times New Roman"/>
          <w:color w:val="000000"/>
          <w:sz w:val="24"/>
          <w:szCs w:val="24"/>
        </w:rPr>
        <w:t>рабочих</w:t>
      </w:r>
      <w:r w:rsidRPr="007534B7">
        <w:rPr>
          <w:rFonts w:ascii="Times New Roman" w:hAnsi="Times New Roman"/>
          <w:color w:val="000000"/>
          <w:sz w:val="24"/>
          <w:szCs w:val="24"/>
        </w:rPr>
        <w:t xml:space="preserve"> дней с даты выставления Поставщиком </w:t>
      </w:r>
      <w:r w:rsidR="00651BE7">
        <w:rPr>
          <w:rFonts w:ascii="Times New Roman" w:hAnsi="Times New Roman"/>
          <w:color w:val="000000"/>
          <w:sz w:val="24"/>
          <w:szCs w:val="24"/>
        </w:rPr>
        <w:t xml:space="preserve">корректировочного </w:t>
      </w:r>
      <w:r w:rsidR="00651BE7" w:rsidRPr="00651BE7">
        <w:rPr>
          <w:rFonts w:ascii="Times New Roman" w:hAnsi="Times New Roman"/>
          <w:color w:val="000000"/>
          <w:sz w:val="24"/>
          <w:szCs w:val="24"/>
        </w:rPr>
        <w:t>счет</w:t>
      </w:r>
      <w:r w:rsidR="002B514B">
        <w:rPr>
          <w:rFonts w:ascii="Times New Roman" w:hAnsi="Times New Roman"/>
          <w:color w:val="000000"/>
          <w:sz w:val="24"/>
          <w:szCs w:val="24"/>
        </w:rPr>
        <w:t>а</w:t>
      </w:r>
      <w:r w:rsidR="00651BE7" w:rsidRPr="00651BE7">
        <w:rPr>
          <w:rFonts w:ascii="Times New Roman" w:hAnsi="Times New Roman"/>
          <w:color w:val="000000"/>
          <w:sz w:val="24"/>
          <w:szCs w:val="24"/>
        </w:rPr>
        <w:t>-фактур</w:t>
      </w:r>
      <w:r w:rsidR="002B514B">
        <w:rPr>
          <w:rFonts w:ascii="Times New Roman" w:hAnsi="Times New Roman"/>
          <w:color w:val="000000"/>
          <w:sz w:val="24"/>
          <w:szCs w:val="24"/>
        </w:rPr>
        <w:t>ы</w:t>
      </w:r>
      <w:r w:rsidR="00651BE7" w:rsidRPr="00651BE7">
        <w:rPr>
          <w:rFonts w:ascii="Times New Roman" w:hAnsi="Times New Roman"/>
          <w:color w:val="000000"/>
          <w:sz w:val="24"/>
          <w:szCs w:val="24"/>
        </w:rPr>
        <w:t>.</w:t>
      </w:r>
    </w:p>
    <w:p w14:paraId="64F0CFE3" w14:textId="53B3963F" w:rsidR="003973B2" w:rsidRPr="001851EE" w:rsidRDefault="003973B2" w:rsidP="00D332E4">
      <w:pPr>
        <w:pStyle w:val="a5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851EE">
        <w:rPr>
          <w:rFonts w:ascii="Times New Roman" w:hAnsi="Times New Roman"/>
          <w:color w:val="000000"/>
          <w:sz w:val="24"/>
          <w:szCs w:val="24"/>
        </w:rPr>
        <w:t>В случае превышения сумм, оплаченных Покупате</w:t>
      </w:r>
      <w:r>
        <w:rPr>
          <w:rFonts w:ascii="Times New Roman" w:hAnsi="Times New Roman"/>
          <w:color w:val="000000"/>
          <w:sz w:val="24"/>
          <w:szCs w:val="24"/>
        </w:rPr>
        <w:t>лем в соответствии со Спецификациями</w:t>
      </w:r>
      <w:r w:rsidRPr="001851EE">
        <w:rPr>
          <w:rFonts w:ascii="Times New Roman" w:hAnsi="Times New Roman"/>
          <w:color w:val="000000"/>
          <w:sz w:val="24"/>
          <w:szCs w:val="24"/>
        </w:rPr>
        <w:t xml:space="preserve">, над общей стоимостью фактически поставленного в согласованном периоде поставки 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>
        <w:rPr>
          <w:rFonts w:ascii="Times New Roman" w:hAnsi="Times New Roman" w:cs="Times New Roman"/>
          <w:sz w:val="24"/>
          <w:szCs w:val="24"/>
        </w:rPr>
        <w:t>а</w:t>
      </w:r>
      <w:r w:rsidRPr="001851EE">
        <w:rPr>
          <w:rFonts w:ascii="Times New Roman" w:hAnsi="Times New Roman"/>
          <w:color w:val="000000"/>
          <w:sz w:val="24"/>
          <w:szCs w:val="24"/>
        </w:rPr>
        <w:t xml:space="preserve">, излишне уплаченные Покупателем суммы засчитываются в </w:t>
      </w:r>
      <w:r w:rsidRPr="00025548">
        <w:rPr>
          <w:rFonts w:ascii="Times New Roman" w:hAnsi="Times New Roman"/>
          <w:color w:val="000000"/>
          <w:sz w:val="24"/>
          <w:szCs w:val="24"/>
        </w:rPr>
        <w:t xml:space="preserve">качестве предварительной оплаты </w:t>
      </w:r>
      <w:r w:rsidR="00CD7AA1" w:rsidRPr="000255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 w:rsidRPr="00025548">
        <w:rPr>
          <w:rFonts w:ascii="Times New Roman" w:hAnsi="Times New Roman" w:cs="Times New Roman"/>
          <w:sz w:val="24"/>
          <w:szCs w:val="24"/>
        </w:rPr>
        <w:t>а</w:t>
      </w:r>
      <w:r w:rsidRPr="00025548">
        <w:rPr>
          <w:rFonts w:ascii="Times New Roman" w:hAnsi="Times New Roman"/>
          <w:color w:val="000000"/>
          <w:sz w:val="24"/>
          <w:szCs w:val="24"/>
        </w:rPr>
        <w:t>, подлежащего поставке в следующем периоде</w:t>
      </w:r>
      <w:r w:rsidR="009A4C45">
        <w:rPr>
          <w:rFonts w:ascii="Times New Roman" w:hAnsi="Times New Roman"/>
          <w:color w:val="000000"/>
          <w:sz w:val="24"/>
          <w:szCs w:val="24"/>
        </w:rPr>
        <w:t>,</w:t>
      </w:r>
      <w:r w:rsidR="0096363C" w:rsidRPr="00025548">
        <w:rPr>
          <w:rFonts w:ascii="Times New Roman" w:hAnsi="Times New Roman"/>
          <w:color w:val="000000"/>
          <w:sz w:val="24"/>
          <w:szCs w:val="24"/>
        </w:rPr>
        <w:t xml:space="preserve"> или по требованию Покупателя возвращаются Поставщиком</w:t>
      </w:r>
      <w:r w:rsidRPr="00025548">
        <w:rPr>
          <w:rFonts w:ascii="Times New Roman" w:hAnsi="Times New Roman"/>
          <w:color w:val="000000"/>
          <w:sz w:val="24"/>
          <w:szCs w:val="24"/>
        </w:rPr>
        <w:t>.</w:t>
      </w:r>
    </w:p>
    <w:p w14:paraId="3BAEF5E7" w14:textId="4A575A24" w:rsidR="003973B2" w:rsidRPr="003973B2" w:rsidRDefault="002C090F" w:rsidP="00D332E4">
      <w:pPr>
        <w:pStyle w:val="af1"/>
        <w:numPr>
          <w:ilvl w:val="1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973B2" w:rsidRPr="003973B2">
        <w:rPr>
          <w:rFonts w:ascii="Times New Roman" w:hAnsi="Times New Roman" w:cs="Times New Roman"/>
          <w:sz w:val="24"/>
        </w:rPr>
        <w:t>Стороны обязаны производить сверку расчетов по запросу По</w:t>
      </w:r>
      <w:r w:rsidR="00D20217">
        <w:rPr>
          <w:rFonts w:ascii="Times New Roman" w:hAnsi="Times New Roman" w:cs="Times New Roman"/>
          <w:sz w:val="24"/>
        </w:rPr>
        <w:t>ставщика</w:t>
      </w:r>
      <w:r w:rsidR="003973B2" w:rsidRPr="003973B2">
        <w:rPr>
          <w:rFonts w:ascii="Times New Roman" w:hAnsi="Times New Roman" w:cs="Times New Roman"/>
          <w:sz w:val="24"/>
        </w:rPr>
        <w:t>. Проект акта сверки подготавливается, оформляется По</w:t>
      </w:r>
      <w:r w:rsidR="00D20217">
        <w:rPr>
          <w:rFonts w:ascii="Times New Roman" w:hAnsi="Times New Roman" w:cs="Times New Roman"/>
          <w:sz w:val="24"/>
        </w:rPr>
        <w:t>ставщиком</w:t>
      </w:r>
      <w:r w:rsidR="00651BE7">
        <w:rPr>
          <w:rFonts w:ascii="Times New Roman" w:hAnsi="Times New Roman" w:cs="Times New Roman"/>
          <w:sz w:val="24"/>
        </w:rPr>
        <w:t xml:space="preserve"> </w:t>
      </w:r>
      <w:r w:rsidR="003973B2" w:rsidRPr="003973B2">
        <w:rPr>
          <w:rFonts w:ascii="Times New Roman" w:hAnsi="Times New Roman" w:cs="Times New Roman"/>
          <w:sz w:val="24"/>
        </w:rPr>
        <w:t>и направляется в адрес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="003973B2" w:rsidRPr="003973B2">
        <w:rPr>
          <w:rFonts w:ascii="Times New Roman" w:hAnsi="Times New Roman" w:cs="Times New Roman"/>
          <w:sz w:val="24"/>
        </w:rPr>
        <w:t xml:space="preserve"> заказным письмом</w:t>
      </w:r>
      <w:r w:rsidR="00651BE7">
        <w:rPr>
          <w:rFonts w:ascii="Times New Roman" w:hAnsi="Times New Roman" w:cs="Times New Roman"/>
          <w:sz w:val="24"/>
        </w:rPr>
        <w:t xml:space="preserve"> </w:t>
      </w:r>
      <w:r w:rsidR="003973B2" w:rsidRPr="003973B2">
        <w:rPr>
          <w:rFonts w:ascii="Times New Roman" w:hAnsi="Times New Roman" w:cs="Times New Roman"/>
          <w:sz w:val="24"/>
        </w:rPr>
        <w:t>или нарочным под расписку. По</w:t>
      </w:r>
      <w:r w:rsidR="00D20217">
        <w:rPr>
          <w:rFonts w:ascii="Times New Roman" w:hAnsi="Times New Roman" w:cs="Times New Roman"/>
          <w:sz w:val="24"/>
        </w:rPr>
        <w:t>купатель</w:t>
      </w:r>
      <w:r w:rsidR="003973B2" w:rsidRPr="003973B2">
        <w:rPr>
          <w:rFonts w:ascii="Times New Roman" w:hAnsi="Times New Roman" w:cs="Times New Roman"/>
          <w:sz w:val="24"/>
        </w:rPr>
        <w:t xml:space="preserve"> обязан в срок не позднее 7 (семи) календарных дней с даты получения акта сверки подписать его и направить один экземпляр (оригинал) в адрес По</w:t>
      </w:r>
      <w:r w:rsidR="00D20217">
        <w:rPr>
          <w:rFonts w:ascii="Times New Roman" w:hAnsi="Times New Roman" w:cs="Times New Roman"/>
          <w:sz w:val="24"/>
        </w:rPr>
        <w:t>ставщика</w:t>
      </w:r>
      <w:r w:rsidR="003973B2" w:rsidRPr="003973B2">
        <w:rPr>
          <w:rFonts w:ascii="Times New Roman" w:hAnsi="Times New Roman" w:cs="Times New Roman"/>
          <w:sz w:val="24"/>
        </w:rPr>
        <w:t>. Акт сверки со стороны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="003973B2" w:rsidRPr="003973B2">
        <w:rPr>
          <w:rFonts w:ascii="Times New Roman" w:hAnsi="Times New Roman" w:cs="Times New Roman"/>
          <w:sz w:val="24"/>
        </w:rPr>
        <w:t xml:space="preserve"> должен быть подписан руководителем и главным бухгалтером или уполномоченными руководителем на то лицами на основании доверенности, в которой прямо указано право на признание долга. Если акт сверки подписывается должностным лицом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="003973B2" w:rsidRPr="003973B2">
        <w:rPr>
          <w:rFonts w:ascii="Times New Roman" w:hAnsi="Times New Roman" w:cs="Times New Roman"/>
          <w:sz w:val="24"/>
        </w:rPr>
        <w:t xml:space="preserve"> по доверенности, то в акте обязательно указываются ее реквизиты, а заверенная По</w:t>
      </w:r>
      <w:r w:rsidR="00D20217">
        <w:rPr>
          <w:rFonts w:ascii="Times New Roman" w:hAnsi="Times New Roman" w:cs="Times New Roman"/>
          <w:sz w:val="24"/>
        </w:rPr>
        <w:t>купателем</w:t>
      </w:r>
      <w:r w:rsidR="003973B2" w:rsidRPr="003973B2">
        <w:rPr>
          <w:rFonts w:ascii="Times New Roman" w:hAnsi="Times New Roman" w:cs="Times New Roman"/>
          <w:sz w:val="24"/>
        </w:rPr>
        <w:t xml:space="preserve"> копия доверенности направляется вместе с актом.</w:t>
      </w:r>
      <w:r w:rsidR="003973B2" w:rsidRPr="003973B2">
        <w:rPr>
          <w:rFonts w:ascii="Times New Roman" w:hAnsi="Times New Roman" w:cs="Times New Roman"/>
          <w:bCs/>
          <w:sz w:val="24"/>
        </w:rPr>
        <w:t xml:space="preserve"> </w:t>
      </w:r>
    </w:p>
    <w:p w14:paraId="4B38D628" w14:textId="77777777" w:rsidR="00C75B43" w:rsidRDefault="003973B2" w:rsidP="0060445E">
      <w:pPr>
        <w:pStyle w:val="af1"/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73B2">
        <w:rPr>
          <w:rFonts w:ascii="Times New Roman" w:hAnsi="Times New Roman" w:cs="Times New Roman"/>
          <w:sz w:val="24"/>
        </w:rPr>
        <w:t>В случае если учетные данные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Pr="003973B2">
        <w:rPr>
          <w:rFonts w:ascii="Times New Roman" w:hAnsi="Times New Roman" w:cs="Times New Roman"/>
          <w:sz w:val="24"/>
        </w:rPr>
        <w:t xml:space="preserve"> не совпадают с данными, указанными По</w:t>
      </w:r>
      <w:r w:rsidR="00D20217">
        <w:rPr>
          <w:rFonts w:ascii="Times New Roman" w:hAnsi="Times New Roman" w:cs="Times New Roman"/>
          <w:sz w:val="24"/>
        </w:rPr>
        <w:t>ставщиком</w:t>
      </w:r>
      <w:r w:rsidRPr="003973B2">
        <w:rPr>
          <w:rFonts w:ascii="Times New Roman" w:hAnsi="Times New Roman" w:cs="Times New Roman"/>
          <w:sz w:val="24"/>
        </w:rPr>
        <w:t>, По</w:t>
      </w:r>
      <w:r w:rsidR="00D20217">
        <w:rPr>
          <w:rFonts w:ascii="Times New Roman" w:hAnsi="Times New Roman" w:cs="Times New Roman"/>
          <w:sz w:val="24"/>
        </w:rPr>
        <w:t>ку</w:t>
      </w:r>
      <w:r w:rsidR="00D8211A">
        <w:rPr>
          <w:rFonts w:ascii="Times New Roman" w:hAnsi="Times New Roman" w:cs="Times New Roman"/>
          <w:sz w:val="24"/>
        </w:rPr>
        <w:t>п</w:t>
      </w:r>
      <w:r w:rsidR="00D20217">
        <w:rPr>
          <w:rFonts w:ascii="Times New Roman" w:hAnsi="Times New Roman" w:cs="Times New Roman"/>
          <w:sz w:val="24"/>
        </w:rPr>
        <w:t>атель</w:t>
      </w:r>
      <w:r w:rsidRPr="003973B2">
        <w:rPr>
          <w:rFonts w:ascii="Times New Roman" w:hAnsi="Times New Roman" w:cs="Times New Roman"/>
          <w:sz w:val="24"/>
        </w:rPr>
        <w:t xml:space="preserve"> обязан подписать полученный акт сверки с разногласиями и в </w:t>
      </w:r>
      <w:r w:rsidRPr="003973B2">
        <w:rPr>
          <w:rFonts w:ascii="Times New Roman" w:hAnsi="Times New Roman" w:cs="Times New Roman"/>
          <w:sz w:val="24"/>
        </w:rPr>
        <w:lastRenderedPageBreak/>
        <w:t>вышеуказанный срок направить один экземпляр (оригинал) По</w:t>
      </w:r>
      <w:r w:rsidR="00D20217">
        <w:rPr>
          <w:rFonts w:ascii="Times New Roman" w:hAnsi="Times New Roman" w:cs="Times New Roman"/>
          <w:sz w:val="24"/>
        </w:rPr>
        <w:t>ставщику</w:t>
      </w:r>
      <w:r w:rsidRPr="003973B2">
        <w:rPr>
          <w:rFonts w:ascii="Times New Roman" w:hAnsi="Times New Roman" w:cs="Times New Roman"/>
          <w:sz w:val="24"/>
        </w:rPr>
        <w:t xml:space="preserve">. В случае невозврата акта сверки в течение 7 (семи) календарных дней, суммы, </w:t>
      </w:r>
      <w:r w:rsidR="00651BE7">
        <w:rPr>
          <w:rFonts w:ascii="Times New Roman" w:hAnsi="Times New Roman" w:cs="Times New Roman"/>
          <w:sz w:val="24"/>
        </w:rPr>
        <w:t>указанные</w:t>
      </w:r>
      <w:r w:rsidRPr="003973B2">
        <w:rPr>
          <w:rFonts w:ascii="Times New Roman" w:hAnsi="Times New Roman" w:cs="Times New Roman"/>
          <w:sz w:val="24"/>
        </w:rPr>
        <w:t xml:space="preserve"> По</w:t>
      </w:r>
      <w:r w:rsidR="00D20217">
        <w:rPr>
          <w:rFonts w:ascii="Times New Roman" w:hAnsi="Times New Roman" w:cs="Times New Roman"/>
          <w:sz w:val="24"/>
        </w:rPr>
        <w:t>ставщиком</w:t>
      </w:r>
      <w:r w:rsidR="00BF6556">
        <w:rPr>
          <w:rFonts w:ascii="Times New Roman" w:hAnsi="Times New Roman" w:cs="Times New Roman"/>
          <w:sz w:val="24"/>
        </w:rPr>
        <w:t>,</w:t>
      </w:r>
      <w:r w:rsidRPr="003973B2">
        <w:rPr>
          <w:rFonts w:ascii="Times New Roman" w:hAnsi="Times New Roman" w:cs="Times New Roman"/>
          <w:sz w:val="24"/>
        </w:rPr>
        <w:t xml:space="preserve"> считаются подтвержденными По</w:t>
      </w:r>
      <w:r w:rsidR="00D20217">
        <w:rPr>
          <w:rFonts w:ascii="Times New Roman" w:hAnsi="Times New Roman" w:cs="Times New Roman"/>
          <w:sz w:val="24"/>
        </w:rPr>
        <w:t>купателем</w:t>
      </w:r>
      <w:r w:rsidRPr="003973B2">
        <w:rPr>
          <w:rFonts w:ascii="Times New Roman" w:hAnsi="Times New Roman" w:cs="Times New Roman"/>
          <w:sz w:val="24"/>
        </w:rPr>
        <w:t>.</w:t>
      </w:r>
    </w:p>
    <w:p w14:paraId="0A49B1FD" w14:textId="338BF414" w:rsidR="00631B37" w:rsidRDefault="00C75B43" w:rsidP="0060445E">
      <w:pPr>
        <w:pStyle w:val="af1"/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3.6.</w:t>
      </w:r>
      <w:r w:rsidR="00631B37" w:rsidRPr="00631B37">
        <w:rPr>
          <w:rFonts w:ascii="Times New Roman" w:hAnsi="Times New Roman" w:cs="Times New Roman"/>
          <w:sz w:val="24"/>
          <w:szCs w:val="24"/>
        </w:rPr>
        <w:tab/>
        <w:t>Стороны вправе согласовать обмен электронными документами. Порядок и условия обмена электронными документами Стороны дополнительно согласуют в соглашении о применении электронного документооборота</w:t>
      </w:r>
      <w:r w:rsidR="00631B37">
        <w:rPr>
          <w:rFonts w:ascii="Times New Roman" w:hAnsi="Times New Roman" w:cs="Times New Roman"/>
          <w:sz w:val="24"/>
          <w:szCs w:val="24"/>
        </w:rPr>
        <w:t>.</w:t>
      </w:r>
    </w:p>
    <w:p w14:paraId="2F10EE1C" w14:textId="27AE1039" w:rsidR="00622D54" w:rsidRDefault="00622D54" w:rsidP="009A4C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5F842" w14:textId="2BECF21E" w:rsidR="00622D54" w:rsidRPr="00622D54" w:rsidRDefault="00622D54" w:rsidP="00622D5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 xml:space="preserve">Вариант: Если при заключении договора стороны сразу согласовали, что документы будут оформляться в электронном виде, </w:t>
      </w:r>
      <w:proofErr w:type="gramStart"/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или</w:t>
      </w:r>
      <w:proofErr w:type="gramEnd"/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 xml:space="preserve"> когда договор заключается в электронной форме и подписывается УКЭП, то п. </w:t>
      </w:r>
      <w:r w:rsidR="0060445E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3.</w:t>
      </w:r>
      <w:r w:rsidR="00C75B43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6</w:t>
      </w:r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 xml:space="preserve"> излагается в следующей редакции:</w:t>
      </w:r>
    </w:p>
    <w:p w14:paraId="74606861" w14:textId="77777777" w:rsidR="00C75B43" w:rsidRDefault="00622D54" w:rsidP="00C75B43">
      <w:pPr>
        <w:pStyle w:val="a5"/>
        <w:numPr>
          <w:ilvl w:val="1"/>
          <w:numId w:val="7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D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 об обмене электронными документами. Порядок и условия обмена электронными документами определены в Соглашении об использовании электронного документооборота (Приложение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622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Договору).  </w:t>
      </w:r>
    </w:p>
    <w:p w14:paraId="6EE5F0F3" w14:textId="732362AA" w:rsidR="002B514B" w:rsidRPr="00C75B43" w:rsidRDefault="002B514B" w:rsidP="00C75B43">
      <w:pPr>
        <w:pStyle w:val="a5"/>
        <w:numPr>
          <w:ilvl w:val="1"/>
          <w:numId w:val="7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B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увеличения рыночной цены металлолома на региональном рынке Поставщика более чем на 15% от цены, согласованной Сторонами в Спецификации, Поставщик оставляет за собой право на одностороннее изменение цены металлолома, указанной в Спецификации, посредством направления соответствующего письменного уведомления Покупателю. Изменение цены возможно в отношении неоплаченного и </w:t>
      </w:r>
      <w:proofErr w:type="spellStart"/>
      <w:r w:rsidRPr="00C75B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непоставленного</w:t>
      </w:r>
      <w:proofErr w:type="spellEnd"/>
      <w:r w:rsidRPr="00C75B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металлолома. </w:t>
      </w:r>
    </w:p>
    <w:p w14:paraId="6749D454" w14:textId="77777777" w:rsidR="00631B37" w:rsidRPr="00631B37" w:rsidRDefault="00631B37" w:rsidP="00E72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21FBA88" w14:textId="4CBF5F5C" w:rsidR="00433604" w:rsidRPr="00680083" w:rsidRDefault="00433604" w:rsidP="0060445E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00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14:paraId="2643CE72" w14:textId="77777777" w:rsidR="00433604" w:rsidRPr="00631B37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D89DB2" w14:textId="62CCD5B4" w:rsidR="00997B15" w:rsidRPr="00997B15" w:rsidRDefault="00997B15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сроков оплаты Поставщик </w:t>
      </w:r>
      <w:r w:rsidRPr="00997B15">
        <w:rPr>
          <w:rFonts w:ascii="Times New Roman" w:hAnsi="Times New Roman" w:cs="Times New Roman"/>
          <w:bCs/>
          <w:spacing w:val="-2"/>
          <w:sz w:val="24"/>
          <w:szCs w:val="24"/>
        </w:rPr>
        <w:t>имеет право взыскать с Покупателя за каждый день просрочки платежа неустойку в размере 0,1 % (ноль целых одна десятая процента) от просроченной суммы.</w:t>
      </w:r>
    </w:p>
    <w:p w14:paraId="601D42CD" w14:textId="256B17CF" w:rsidR="00997B15" w:rsidRPr="009A2163" w:rsidRDefault="005861D5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выборки 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>
        <w:rPr>
          <w:rFonts w:ascii="Times New Roman" w:hAnsi="Times New Roman" w:cs="Times New Roman"/>
          <w:sz w:val="24"/>
          <w:szCs w:val="24"/>
        </w:rPr>
        <w:t>а</w:t>
      </w:r>
      <w:r w:rsidR="00C231F6">
        <w:rPr>
          <w:rFonts w:ascii="Times New Roman" w:hAnsi="Times New Roman" w:cs="Times New Roman"/>
          <w:sz w:val="24"/>
          <w:szCs w:val="24"/>
        </w:rPr>
        <w:t>,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вправе требовать с Пок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упателя уплаты неустойки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Pr="00997B15">
        <w:rPr>
          <w:rFonts w:ascii="Times New Roman" w:hAnsi="Times New Roman" w:cs="Times New Roman"/>
          <w:sz w:val="24"/>
          <w:szCs w:val="24"/>
        </w:rPr>
        <w:t xml:space="preserve">0,1 % 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 от стоимости не выбранного в срок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металлолом</w:t>
      </w:r>
      <w:r w:rsidR="00CD7AA1">
        <w:rPr>
          <w:rFonts w:ascii="Times New Roman" w:hAnsi="Times New Roman" w:cs="Times New Roman"/>
          <w:sz w:val="24"/>
          <w:szCs w:val="24"/>
        </w:rPr>
        <w:t>а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Pr="009A21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просрочки</w:t>
      </w:r>
      <w:r w:rsidR="00A756A7" w:rsidRPr="00A756A7">
        <w:rPr>
          <w:rFonts w:ascii="Times New Roman" w:hAnsi="Times New Roman" w:cs="Times New Roman"/>
          <w:sz w:val="24"/>
          <w:szCs w:val="24"/>
        </w:rPr>
        <w:t xml:space="preserve"> </w:t>
      </w:r>
      <w:r w:rsidR="00A756A7" w:rsidRPr="00997B15">
        <w:rPr>
          <w:rFonts w:ascii="Times New Roman" w:hAnsi="Times New Roman" w:cs="Times New Roman"/>
          <w:sz w:val="24"/>
          <w:szCs w:val="24"/>
        </w:rPr>
        <w:t>до момента фактического исполнения обязательства</w:t>
      </w:r>
      <w:r w:rsidRPr="009A2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2AD95D5" w14:textId="7B9F1841" w:rsidR="000A3CFF" w:rsidRPr="009A2163" w:rsidRDefault="000A3CFF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163">
        <w:rPr>
          <w:rFonts w:ascii="Times New Roman" w:hAnsi="Times New Roman" w:cs="Times New Roman"/>
          <w:sz w:val="24"/>
          <w:szCs w:val="24"/>
        </w:rPr>
        <w:t>Покупатель обязуется возме</w:t>
      </w:r>
      <w:r w:rsidR="009A2163">
        <w:rPr>
          <w:rFonts w:ascii="Times New Roman" w:hAnsi="Times New Roman" w:cs="Times New Roman"/>
          <w:sz w:val="24"/>
          <w:szCs w:val="24"/>
        </w:rPr>
        <w:t>стить</w:t>
      </w:r>
      <w:r w:rsidRPr="009A2163">
        <w:rPr>
          <w:rFonts w:ascii="Times New Roman" w:hAnsi="Times New Roman" w:cs="Times New Roman"/>
          <w:sz w:val="24"/>
          <w:szCs w:val="24"/>
        </w:rPr>
        <w:t xml:space="preserve"> ущерб, причиненный Поставщику по вине Покупателя в результате нарушений пропускного и </w:t>
      </w:r>
      <w:proofErr w:type="spellStart"/>
      <w:r w:rsidRPr="009A21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A2163">
        <w:rPr>
          <w:rFonts w:ascii="Times New Roman" w:hAnsi="Times New Roman" w:cs="Times New Roman"/>
          <w:sz w:val="24"/>
          <w:szCs w:val="24"/>
        </w:rPr>
        <w:t xml:space="preserve"> режима, требований охраны труда, промышленной и пожарной безопасности, природоохранного законодательства, санитарно-эпидемиологических правил и норм, установленных в ходе проведенных расследований.</w:t>
      </w:r>
    </w:p>
    <w:p w14:paraId="7F62F142" w14:textId="25EDF499" w:rsidR="009A2163" w:rsidRPr="009A4C45" w:rsidRDefault="00BD59E0" w:rsidP="00622D54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04392F">
        <w:rPr>
          <w:rFonts w:ascii="Times New Roman" w:hAnsi="Times New Roman"/>
          <w:sz w:val="24"/>
          <w:szCs w:val="24"/>
        </w:rPr>
        <w:t xml:space="preserve">При выявлении нарушений Покупателем правил и норм по охране труда, </w:t>
      </w:r>
      <w:r w:rsidR="00882B6E">
        <w:rPr>
          <w:rFonts w:ascii="Times New Roman" w:hAnsi="Times New Roman"/>
          <w:sz w:val="24"/>
          <w:szCs w:val="24"/>
        </w:rPr>
        <w:t>н</w:t>
      </w:r>
      <w:r w:rsidR="00882B6E" w:rsidRPr="00882B6E">
        <w:rPr>
          <w:rFonts w:ascii="Times New Roman" w:hAnsi="Times New Roman"/>
          <w:sz w:val="24"/>
          <w:szCs w:val="24"/>
        </w:rPr>
        <w:t xml:space="preserve">арушение пропускного и/или </w:t>
      </w:r>
      <w:proofErr w:type="spellStart"/>
      <w:r w:rsidR="00882B6E" w:rsidRPr="00882B6E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="00882B6E" w:rsidRPr="00882B6E">
        <w:rPr>
          <w:rFonts w:ascii="Times New Roman" w:hAnsi="Times New Roman"/>
          <w:sz w:val="24"/>
          <w:szCs w:val="24"/>
        </w:rPr>
        <w:t xml:space="preserve"> режима и/или требований охраны труда и/или промышленной безопасности и/или охраны окружающей среды и/или </w:t>
      </w:r>
      <w:proofErr w:type="spellStart"/>
      <w:r w:rsidR="00882B6E" w:rsidRPr="00882B6E">
        <w:rPr>
          <w:rFonts w:ascii="Times New Roman" w:hAnsi="Times New Roman"/>
          <w:sz w:val="24"/>
          <w:szCs w:val="24"/>
        </w:rPr>
        <w:t>санитарно</w:t>
      </w:r>
      <w:proofErr w:type="spellEnd"/>
      <w:r w:rsidR="00882B6E" w:rsidRPr="00882B6E">
        <w:rPr>
          <w:rFonts w:ascii="Times New Roman" w:hAnsi="Times New Roman"/>
          <w:sz w:val="24"/>
          <w:szCs w:val="24"/>
        </w:rPr>
        <w:t xml:space="preserve"> - эпидемиологических правил и/или за не обеспечение и (или) неправильное применение средств индивидуальной защиты, механизмов и приспособлений и/или не обеспечение спецодеждой и/или </w:t>
      </w:r>
      <w:proofErr w:type="spellStart"/>
      <w:r w:rsidR="00882B6E" w:rsidRPr="00882B6E">
        <w:rPr>
          <w:rFonts w:ascii="Times New Roman" w:hAnsi="Times New Roman"/>
          <w:sz w:val="24"/>
          <w:szCs w:val="24"/>
        </w:rPr>
        <w:t>спецобувью</w:t>
      </w:r>
      <w:proofErr w:type="spellEnd"/>
      <w:r w:rsidR="00882B6E" w:rsidRPr="00882B6E">
        <w:rPr>
          <w:rFonts w:ascii="Times New Roman" w:hAnsi="Times New Roman"/>
          <w:sz w:val="24"/>
          <w:szCs w:val="24"/>
        </w:rPr>
        <w:t xml:space="preserve"> в соответствии с отраслевыми типовыми нормами и/или за несоблюдение требований нарядно-допускной системы и/или правил технической эксплуатации и/или правил устройства электроустановок</w:t>
      </w:r>
      <w:r w:rsidR="009A4C45">
        <w:rPr>
          <w:rFonts w:ascii="Times New Roman" w:hAnsi="Times New Roman"/>
          <w:sz w:val="24"/>
          <w:szCs w:val="24"/>
        </w:rPr>
        <w:t xml:space="preserve"> и/или п</w:t>
      </w:r>
      <w:r w:rsidRPr="009A4C45">
        <w:rPr>
          <w:rFonts w:ascii="Times New Roman" w:hAnsi="Times New Roman"/>
          <w:sz w:val="24"/>
          <w:szCs w:val="24"/>
        </w:rPr>
        <w:t xml:space="preserve">равил пожарной безопасности допущенных работниками Покупателя, Поставщик вправе взыскать с Покупателя штрафные санкции, указанные </w:t>
      </w:r>
      <w:r w:rsidR="00631B37" w:rsidRPr="009A4C45">
        <w:rPr>
          <w:rFonts w:ascii="Times New Roman" w:hAnsi="Times New Roman"/>
          <w:sz w:val="24"/>
          <w:szCs w:val="24"/>
        </w:rPr>
        <w:t>в Приложении № 2 к Договору</w:t>
      </w:r>
      <w:r w:rsidRPr="009A4C45">
        <w:rPr>
          <w:rFonts w:ascii="Times New Roman" w:hAnsi="Times New Roman"/>
          <w:sz w:val="24"/>
          <w:szCs w:val="24"/>
        </w:rPr>
        <w:t>.</w:t>
      </w:r>
    </w:p>
    <w:p w14:paraId="71B17A97" w14:textId="77777777" w:rsidR="00433604" w:rsidRPr="00CA6811" w:rsidRDefault="00433604" w:rsidP="006F6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8EBCA" w14:textId="6D765848" w:rsidR="00433604" w:rsidRPr="007B41BA" w:rsidRDefault="00927D74" w:rsidP="00622D54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4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РАССМОТРЕНИЕ СПОРОВ</w:t>
      </w:r>
    </w:p>
    <w:p w14:paraId="113A84D2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D2302" w14:textId="35F2C543" w:rsidR="006F6CEC" w:rsidRPr="007B41BA" w:rsidRDefault="00433604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6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41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не достижении взаимоприемлемого 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решения </w:t>
      </w:r>
      <w:r w:rsidR="00DA52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порядке досудебного урегулирования спора 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вправе передать </w:t>
      </w:r>
      <w:r w:rsidR="00DA52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разрешение в Арбитражный суд </w:t>
      </w:r>
      <w:r w:rsidR="007A48AE"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месту нахождения Поставщика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CC852B5" w14:textId="77777777" w:rsidR="006F6CEC" w:rsidRPr="00CA6811" w:rsidRDefault="006F6CEC" w:rsidP="006F6CEC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60" w:line="240" w:lineRule="auto"/>
        <w:ind w:left="425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1F0CB2" w14:textId="7CC03959" w:rsidR="00433604" w:rsidRPr="00CA6811" w:rsidRDefault="00B8647F" w:rsidP="0001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CF6353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433604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14:paraId="7836DAEF" w14:textId="77777777" w:rsidR="00433604" w:rsidRPr="009A4C45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79ED98" w14:textId="239848C9" w:rsidR="00240C18" w:rsidRPr="00656FAA" w:rsidRDefault="00B8647F" w:rsidP="005F65B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E541BB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604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подписания его обеими Сторонами и действует </w:t>
      </w:r>
      <w:permStart w:id="614493311" w:edGrp="everyone"/>
      <w:r w:rsidR="00433604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_</w:t>
      </w:r>
      <w:r w:rsidR="000161A7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>_. __.</w:t>
      </w:r>
      <w:r w:rsidR="00433604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 года</w:t>
      </w:r>
      <w:permEnd w:id="614493311"/>
      <w:r w:rsidR="00B81ADC" w:rsidRPr="00B81AD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</w:p>
    <w:p w14:paraId="6DF48660" w14:textId="16FFB63C" w:rsidR="002B5467" w:rsidRPr="002B5467" w:rsidRDefault="002B5467" w:rsidP="005F65BC">
      <w:pPr>
        <w:pStyle w:val="a5"/>
        <w:spacing w:after="0"/>
        <w:ind w:left="0" w:firstLine="426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B5467">
        <w:rPr>
          <w:rFonts w:ascii="Times New Roman" w:hAnsi="Times New Roman" w:cs="Times New Roman"/>
          <w:bCs/>
          <w:noProof/>
          <w:sz w:val="24"/>
          <w:szCs w:val="24"/>
        </w:rPr>
        <w:t>Прекращение срока действия Договора не освобождает Сторон</w:t>
      </w:r>
      <w:r w:rsidR="0060445E">
        <w:rPr>
          <w:rFonts w:ascii="Times New Roman" w:hAnsi="Times New Roman" w:cs="Times New Roman"/>
          <w:bCs/>
          <w:noProof/>
          <w:sz w:val="24"/>
          <w:szCs w:val="24"/>
        </w:rPr>
        <w:t>ы</w:t>
      </w:r>
      <w:r w:rsidRPr="002B5467">
        <w:rPr>
          <w:rFonts w:ascii="Times New Roman" w:hAnsi="Times New Roman" w:cs="Times New Roman"/>
          <w:bCs/>
          <w:noProof/>
          <w:sz w:val="24"/>
          <w:szCs w:val="24"/>
        </w:rPr>
        <w:t xml:space="preserve"> от выполнения обязательств и ответственности за их нарушение, возникших в период его действия.</w:t>
      </w:r>
    </w:p>
    <w:p w14:paraId="5E42C101" w14:textId="2DF7E78C" w:rsidR="002B5467" w:rsidRPr="002B5467" w:rsidRDefault="002B5467" w:rsidP="005F65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ermStart w:id="423509856" w:edGrp="everyone"/>
      <w:r w:rsidRPr="002B5467">
        <w:rPr>
          <w:rFonts w:ascii="Times New Roman" w:hAnsi="Times New Roman" w:cs="Times New Roman"/>
          <w:i/>
          <w:color w:val="FF0000"/>
        </w:rPr>
        <w:t>Если Договор подписывается УКЭП через операто</w:t>
      </w:r>
      <w:r w:rsidR="00FF0009">
        <w:rPr>
          <w:rFonts w:ascii="Times New Roman" w:hAnsi="Times New Roman" w:cs="Times New Roman"/>
          <w:i/>
          <w:color w:val="FF0000"/>
        </w:rPr>
        <w:t xml:space="preserve">ра ЭДО, пункт </w:t>
      </w:r>
      <w:r w:rsidR="00B8647F">
        <w:rPr>
          <w:rFonts w:ascii="Times New Roman" w:hAnsi="Times New Roman" w:cs="Times New Roman"/>
          <w:i/>
          <w:color w:val="FF0000"/>
        </w:rPr>
        <w:t>6</w:t>
      </w:r>
      <w:r w:rsidRPr="002B5467">
        <w:rPr>
          <w:rFonts w:ascii="Times New Roman" w:hAnsi="Times New Roman" w:cs="Times New Roman"/>
          <w:i/>
          <w:color w:val="FF0000"/>
        </w:rPr>
        <w:t xml:space="preserve">.1 Договора </w:t>
      </w:r>
      <w:r w:rsidRPr="002B5467">
        <w:rPr>
          <w:rFonts w:ascii="Times New Roman" w:hAnsi="Times New Roman" w:cs="Times New Roman"/>
          <w:i/>
          <w:color w:val="FF0000"/>
          <w:u w:val="single"/>
        </w:rPr>
        <w:t>дополняется следующим предложением</w:t>
      </w:r>
      <w:r w:rsidRPr="002B5467">
        <w:rPr>
          <w:rFonts w:ascii="Times New Roman" w:hAnsi="Times New Roman" w:cs="Times New Roman"/>
          <w:i/>
          <w:color w:val="FF0000"/>
        </w:rPr>
        <w:t>:</w:t>
      </w:r>
      <w:r w:rsidRPr="002B5467">
        <w:rPr>
          <w:rFonts w:ascii="Times New Roman" w:hAnsi="Times New Roman" w:cs="Times New Roman"/>
          <w:sz w:val="24"/>
          <w:szCs w:val="24"/>
        </w:rPr>
        <w:t xml:space="preserve"> Датой подписания Договора считается дата подписания Договора последней из Сторон.</w:t>
      </w:r>
    </w:p>
    <w:p w14:paraId="7F6EAB95" w14:textId="5ED39AC4" w:rsidR="00433604" w:rsidRDefault="00B8647F" w:rsidP="00D332E4">
      <w:pPr>
        <w:pStyle w:val="a5"/>
        <w:tabs>
          <w:tab w:val="left" w:pos="0"/>
          <w:tab w:val="left" w:pos="126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permEnd w:id="423509856"/>
      <w:r w:rsidR="003A0DD3" w:rsidRPr="00801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2B5467" w:rsidRPr="00801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7C0D84" w:rsidRPr="007C0D84">
        <w:rPr>
          <w:bCs/>
          <w:spacing w:val="-2"/>
        </w:rPr>
        <w:t xml:space="preserve"> </w:t>
      </w:r>
      <w:r w:rsidR="001260A3" w:rsidRPr="001260A3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Досрочное расторжение Договора или Дополнительного соглашения возможно по Соглашению сторон, а также в других случаях, предусмотренных Гражданским кодексом РФ и другими </w:t>
      </w:r>
      <w:r w:rsidR="007C0D84">
        <w:rPr>
          <w:rFonts w:ascii="Times New Roman" w:hAnsi="Times New Roman" w:cs="Times New Roman"/>
          <w:bCs/>
          <w:spacing w:val="-2"/>
          <w:sz w:val="24"/>
          <w:szCs w:val="24"/>
        </w:rPr>
        <w:t>нормами действующего законодательства</w:t>
      </w:r>
      <w:r w:rsidR="001260A3" w:rsidRPr="001260A3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14:paraId="356C8D22" w14:textId="2DDD3701" w:rsidR="00B8647F" w:rsidRPr="00B8647F" w:rsidRDefault="00B8647F" w:rsidP="00B8647F">
      <w:pPr>
        <w:keepNext/>
        <w:tabs>
          <w:tab w:val="left" w:pos="851"/>
          <w:tab w:val="left" w:pos="1644"/>
          <w:tab w:val="left" w:pos="2381"/>
          <w:tab w:val="left" w:pos="3119"/>
          <w:tab w:val="left" w:pos="3856"/>
          <w:tab w:val="left" w:pos="4593"/>
          <w:tab w:val="left" w:pos="5330"/>
          <w:tab w:val="left" w:pos="6067"/>
        </w:tabs>
        <w:suppressAutoHyphens/>
        <w:spacing w:before="240"/>
        <w:ind w:left="720"/>
        <w:contextualSpacing/>
        <w:jc w:val="center"/>
        <w:outlineLvl w:val="0"/>
        <w:rPr>
          <w:rFonts w:ascii="Times New Roman" w:eastAsia="Tahoma" w:hAnsi="Times New Roman" w:cs="Times New Roman"/>
          <w:b/>
          <w:bCs/>
          <w:caps/>
          <w:sz w:val="24"/>
          <w:szCs w:val="24"/>
        </w:rPr>
      </w:pPr>
      <w:bookmarkStart w:id="1" w:name="_Toc25922858"/>
      <w:bookmarkStart w:id="2" w:name="_Toc35027578"/>
      <w:r>
        <w:rPr>
          <w:rFonts w:ascii="Times New Roman" w:eastAsia="Tahoma" w:hAnsi="Times New Roman" w:cs="Times New Roman"/>
          <w:b/>
          <w:bCs/>
          <w:caps/>
          <w:sz w:val="24"/>
          <w:szCs w:val="24"/>
        </w:rPr>
        <w:t xml:space="preserve">7. </w:t>
      </w:r>
      <w:r w:rsidRPr="00B8647F">
        <w:rPr>
          <w:rFonts w:ascii="Times New Roman" w:eastAsia="Tahoma" w:hAnsi="Times New Roman" w:cs="Times New Roman"/>
          <w:b/>
          <w:bCs/>
          <w:caps/>
          <w:sz w:val="24"/>
          <w:szCs w:val="24"/>
        </w:rPr>
        <w:t>ОБЩИЕ УСЛОВИЯ, применяемые к отношениям сторон</w:t>
      </w:r>
      <w:bookmarkEnd w:id="1"/>
      <w:bookmarkEnd w:id="2"/>
      <w:r w:rsidRPr="00B8647F">
        <w:rPr>
          <w:rFonts w:ascii="Times New Roman" w:eastAsia="Tahoma" w:hAnsi="Times New Roman" w:cs="Times New Roman"/>
          <w:b/>
          <w:bCs/>
          <w:caps/>
          <w:sz w:val="24"/>
          <w:szCs w:val="24"/>
        </w:rPr>
        <w:t xml:space="preserve"> </w:t>
      </w:r>
    </w:p>
    <w:p w14:paraId="206F2E1D" w14:textId="77777777" w:rsidR="00B8647F" w:rsidRPr="009A4C45" w:rsidRDefault="00B8647F" w:rsidP="00B8647F">
      <w:pPr>
        <w:keepNext/>
        <w:tabs>
          <w:tab w:val="left" w:pos="851"/>
          <w:tab w:val="left" w:pos="1644"/>
          <w:tab w:val="left" w:pos="2381"/>
          <w:tab w:val="left" w:pos="3119"/>
          <w:tab w:val="left" w:pos="3856"/>
          <w:tab w:val="left" w:pos="4593"/>
          <w:tab w:val="left" w:pos="5330"/>
          <w:tab w:val="left" w:pos="6067"/>
        </w:tabs>
        <w:suppressAutoHyphens/>
        <w:spacing w:before="240"/>
        <w:ind w:firstLine="567"/>
        <w:contextualSpacing/>
        <w:jc w:val="both"/>
        <w:outlineLvl w:val="0"/>
        <w:rPr>
          <w:rFonts w:ascii="Times New Roman" w:eastAsia="Tahoma" w:hAnsi="Times New Roman" w:cs="Times New Roman"/>
          <w:bCs/>
          <w:caps/>
          <w:sz w:val="24"/>
          <w:szCs w:val="24"/>
        </w:rPr>
      </w:pPr>
    </w:p>
    <w:p w14:paraId="2B7F63B3" w14:textId="5861A575" w:rsidR="00B8647F" w:rsidRPr="00B8647F" w:rsidRDefault="00B8647F" w:rsidP="005F65BC">
      <w:pPr>
        <w:pStyle w:val="a5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" w:name="_Ref500501627"/>
      <w:r w:rsidRPr="00B81ADC">
        <w:rPr>
          <w:rFonts w:ascii="Times New Roman" w:eastAsia="Tahoma" w:hAnsi="Times New Roman" w:cs="Times New Roman"/>
          <w:sz w:val="24"/>
          <w:szCs w:val="24"/>
        </w:rPr>
        <w:t xml:space="preserve">При исполнении Договора </w:t>
      </w:r>
      <w:r w:rsidR="005F65BC">
        <w:rPr>
          <w:rFonts w:ascii="Times New Roman" w:eastAsia="Tahoma" w:hAnsi="Times New Roman" w:cs="Times New Roman"/>
          <w:sz w:val="24"/>
          <w:szCs w:val="24"/>
        </w:rPr>
        <w:t>С</w:t>
      </w:r>
      <w:r w:rsidRPr="00B81ADC">
        <w:rPr>
          <w:rFonts w:ascii="Times New Roman" w:eastAsia="Tahoma" w:hAnsi="Times New Roman" w:cs="Times New Roman"/>
          <w:sz w:val="24"/>
          <w:szCs w:val="24"/>
        </w:rPr>
        <w:t xml:space="preserve">тороны руководствуются </w:t>
      </w:r>
      <w:r w:rsidR="005F65BC">
        <w:rPr>
          <w:rFonts w:ascii="Times New Roman" w:eastAsia="Tahoma" w:hAnsi="Times New Roman" w:cs="Times New Roman"/>
          <w:sz w:val="24"/>
          <w:szCs w:val="24"/>
        </w:rPr>
        <w:t>О</w:t>
      </w:r>
      <w:r w:rsidRPr="00B81ADC">
        <w:rPr>
          <w:rFonts w:ascii="Times New Roman" w:eastAsia="Tahoma" w:hAnsi="Times New Roman" w:cs="Times New Roman"/>
          <w:sz w:val="24"/>
          <w:szCs w:val="24"/>
        </w:rPr>
        <w:t>бщими условиями (</w:t>
      </w:r>
      <w:bookmarkEnd w:id="3"/>
      <w:r w:rsidR="005F65BC">
        <w:rPr>
          <w:rFonts w:ascii="Times New Roman" w:eastAsia="Tahoma" w:hAnsi="Times New Roman" w:cs="Times New Roman"/>
          <w:sz w:val="24"/>
          <w:szCs w:val="24"/>
        </w:rPr>
        <w:t>Приложение № 3).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120963B" w14:textId="3D8FCAAE" w:rsidR="00B8647F" w:rsidRPr="00B8647F" w:rsidRDefault="00B8647F" w:rsidP="00D332E4">
      <w:pPr>
        <w:pStyle w:val="a5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Несоблюдение </w:t>
      </w:r>
      <w:r w:rsidR="00B8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и/или третьими лицами, привлекаемыми </w:t>
      </w:r>
      <w:r w:rsidR="00B81A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Покупателем,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Общих условий является существенным нарушением условий Договора. </w:t>
      </w:r>
    </w:p>
    <w:p w14:paraId="6A3024DB" w14:textId="6BDF9CF7" w:rsidR="00B8647F" w:rsidRPr="00B8647F" w:rsidRDefault="00B81ADC" w:rsidP="00D332E4">
      <w:pPr>
        <w:pStyle w:val="a5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</w:t>
      </w:r>
      <w:r w:rsidR="00B8647F"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обеспечивает ознакомление своих работников и третьих лиц, привлеченных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="00B8647F"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исполнения Договора, (в том числе, физических лиц, привлеченных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647F"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основании гражданско-правовых договоров) с Общими условиями.</w:t>
      </w:r>
    </w:p>
    <w:p w14:paraId="024F4BC9" w14:textId="378E1847" w:rsidR="00B8647F" w:rsidRPr="00B8647F" w:rsidRDefault="00B8647F" w:rsidP="00D332E4">
      <w:pPr>
        <w:pStyle w:val="a5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противоречий между положениями Договора и Общими условиями, положения Договора имеют преимущественную силу. </w:t>
      </w:r>
    </w:p>
    <w:p w14:paraId="4E4D6212" w14:textId="77777777" w:rsidR="00B8647F" w:rsidRPr="00CA6811" w:rsidRDefault="00B8647F" w:rsidP="00A64232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B97282" w14:textId="4B456CD7" w:rsidR="00433604" w:rsidRPr="00CA6811" w:rsidRDefault="005F65BC" w:rsidP="0001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CF6353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A642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ПРОЧИЕ </w:t>
      </w:r>
      <w:r w:rsidR="00433604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</w:t>
      </w:r>
    </w:p>
    <w:p w14:paraId="0C6AB6FA" w14:textId="77777777" w:rsidR="00433604" w:rsidRPr="00CA6811" w:rsidRDefault="00433604" w:rsidP="00240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1314A8" w14:textId="0DEE47DF" w:rsidR="00E91805" w:rsidRDefault="005F65BC" w:rsidP="00DA52E5">
      <w:pPr>
        <w:widowControl w:val="0"/>
        <w:autoSpaceDE w:val="0"/>
        <w:autoSpaceDN w:val="0"/>
        <w:adjustRightInd w:val="0"/>
        <w:spacing w:after="6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F0009" w:rsidRPr="005F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467941756" w:edGrp="everyone"/>
      <w:r w:rsidR="00DA52E5">
        <w:rPr>
          <w:bCs/>
        </w:rPr>
        <w:t xml:space="preserve"> </w:t>
      </w:r>
      <w:r w:rsidR="00DA52E5" w:rsidRPr="00DA52E5">
        <w:rPr>
          <w:rFonts w:ascii="Times New Roman" w:hAnsi="Times New Roman" w:cs="Times New Roman"/>
          <w:bCs/>
          <w:sz w:val="24"/>
          <w:szCs w:val="24"/>
        </w:rPr>
        <w:t>На</w:t>
      </w:r>
      <w:r w:rsidR="00E91805" w:rsidRPr="00DA52E5">
        <w:rPr>
          <w:rFonts w:ascii="Times New Roman" w:hAnsi="Times New Roman" w:cs="Times New Roman"/>
          <w:bCs/>
          <w:sz w:val="24"/>
          <w:szCs w:val="24"/>
        </w:rPr>
        <w:t>стоящий Договор составлен в двух экземплярах, имеющих одинаковую юридическую силу, по одному для каждой из Сторон, состоит из пронумерованных страниц, прошит и скреплен печатями Сторон.</w:t>
      </w:r>
    </w:p>
    <w:p w14:paraId="0947FAA6" w14:textId="77777777" w:rsidR="00DA52E5" w:rsidRPr="00DA52E5" w:rsidRDefault="00DA52E5" w:rsidP="00DA52E5">
      <w:pPr>
        <w:widowControl w:val="0"/>
        <w:autoSpaceDE w:val="0"/>
        <w:autoSpaceDN w:val="0"/>
        <w:adjustRightInd w:val="0"/>
        <w:spacing w:after="6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0C3152" w14:textId="4875B76B" w:rsidR="00E91805" w:rsidRPr="00DA52E5" w:rsidRDefault="00E91805" w:rsidP="00E91805">
      <w:pPr>
        <w:pStyle w:val="ConsNormal"/>
        <w:tabs>
          <w:tab w:val="left" w:pos="0"/>
        </w:tabs>
        <w:ind w:left="480" w:right="-1" w:firstLine="0"/>
        <w:jc w:val="both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ВАРИАНТ:</w:t>
      </w:r>
      <w:r w:rsidRPr="00DA52E5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Если Договор подписывается УКЭП через оператора ЭДО, то п. </w:t>
      </w:r>
      <w:r w:rsidR="005F65BC" w:rsidRPr="00DA52E5">
        <w:rPr>
          <w:rFonts w:ascii="Times New Roman" w:hAnsi="Times New Roman" w:cs="Times New Roman"/>
          <w:bCs/>
          <w:i/>
          <w:color w:val="FF0000"/>
          <w:sz w:val="22"/>
          <w:szCs w:val="22"/>
        </w:rPr>
        <w:t>8</w:t>
      </w:r>
      <w:r w:rsidRP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.</w:t>
      </w:r>
      <w:r w:rsidR="00DA52E5" w:rsidRP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1</w:t>
      </w:r>
      <w:r w:rsidRPr="00DA52E5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изложить: </w:t>
      </w:r>
    </w:p>
    <w:p w14:paraId="6ACCEAC8" w14:textId="266FA838" w:rsidR="00E91805" w:rsidRDefault="005F65BC" w:rsidP="006C64DF">
      <w:pPr>
        <w:pStyle w:val="ConsNormal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8</w:t>
      </w:r>
      <w:r w:rsidR="00E91805" w:rsidRPr="00E91805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DA52E5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E91805" w:rsidRPr="00E91805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E91805" w:rsidRPr="00A9473F">
        <w:rPr>
          <w:rFonts w:ascii="Times New Roman" w:hAnsi="Times New Roman" w:cs="Times New Roman"/>
          <w:bCs/>
          <w:i/>
          <w:sz w:val="24"/>
          <w:szCs w:val="24"/>
        </w:rPr>
        <w:t xml:space="preserve"> Настоящий Договор заключен в форме электронного документа и подписан усиленными квалифицированными электронными подписями лиц, имеющих право </w:t>
      </w:r>
      <w:r w:rsidR="00E91805" w:rsidRPr="00FF0009">
        <w:rPr>
          <w:rFonts w:ascii="Times New Roman" w:hAnsi="Times New Roman" w:cs="Times New Roman"/>
          <w:bCs/>
          <w:i/>
          <w:sz w:val="24"/>
          <w:szCs w:val="24"/>
        </w:rPr>
        <w:t>действовать от имени каждой из Сторон настоящего Договора.</w:t>
      </w:r>
      <w:r w:rsidR="00DA52E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68369FC2" w14:textId="77777777" w:rsidR="00DA52E5" w:rsidRPr="00FF0009" w:rsidRDefault="00DA52E5" w:rsidP="006C64DF">
      <w:pPr>
        <w:pStyle w:val="ConsNormal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BF5CF3" w14:textId="07CF6DF4" w:rsidR="00E91805" w:rsidRPr="00DA52E5" w:rsidRDefault="00E91805" w:rsidP="00DA52E5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2E5">
        <w:rPr>
          <w:rFonts w:ascii="Times New Roman" w:hAnsi="Times New Roman" w:cs="Times New Roman"/>
          <w:bCs/>
          <w:sz w:val="24"/>
          <w:szCs w:val="24"/>
        </w:rPr>
        <w:t>Договор и дополнительные соглашения к нему подписываются уполномоченными должностными лицами Сторон собственноручно, скрепляются печатями Сторон. Использование аналога собственноручной подписи (факсимиле) не допускается. Несоблюдение требований настоящего пункта Договора влечет его недействительность.</w:t>
      </w:r>
      <w:r w:rsidR="00DA52E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BB9D5ED" w14:textId="77777777" w:rsidR="00DA52E5" w:rsidRPr="00DA52E5" w:rsidRDefault="00DA52E5" w:rsidP="00DA52E5">
      <w:pPr>
        <w:pStyle w:val="a5"/>
        <w:widowControl w:val="0"/>
        <w:autoSpaceDE w:val="0"/>
        <w:autoSpaceDN w:val="0"/>
        <w:adjustRightInd w:val="0"/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5D52A0" w14:textId="22FBFC11" w:rsidR="001D0DD1" w:rsidRPr="00FF0009" w:rsidRDefault="001D0DD1" w:rsidP="00DA52E5">
      <w:pPr>
        <w:pStyle w:val="ConsNormal"/>
        <w:spacing w:line="276" w:lineRule="auto"/>
        <w:ind w:right="-1" w:firstLine="426"/>
        <w:jc w:val="both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FF0009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ВАРИАНТ:</w:t>
      </w:r>
      <w:r w:rsidRPr="00FF0009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Если Договор подписывается УКЭП через оператора ЭДО, то </w:t>
      </w:r>
      <w:r w:rsidRPr="00FF0009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пункт </w:t>
      </w:r>
      <w:r w:rsidR="005F65BC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8</w:t>
      </w:r>
      <w:r w:rsidRPr="00FF0009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.</w:t>
      </w:r>
      <w:r w:rsid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2</w:t>
      </w:r>
      <w:r w:rsidRPr="00FF0009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Договора изложить в следующей редакции: </w:t>
      </w:r>
    </w:p>
    <w:p w14:paraId="3537A755" w14:textId="56ABAA84" w:rsidR="001D0DD1" w:rsidRPr="00FF0009" w:rsidRDefault="005F65BC" w:rsidP="00B939E1">
      <w:pPr>
        <w:pStyle w:val="ConsNormal"/>
        <w:tabs>
          <w:tab w:val="left" w:pos="0"/>
        </w:tabs>
        <w:spacing w:line="276" w:lineRule="auto"/>
        <w:ind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B939E1" w:rsidRPr="00FF0009">
        <w:rPr>
          <w:rFonts w:ascii="Times New Roman" w:hAnsi="Times New Roman" w:cs="Times New Roman"/>
          <w:bCs/>
          <w:sz w:val="24"/>
          <w:szCs w:val="24"/>
        </w:rPr>
        <w:t>.</w:t>
      </w:r>
      <w:r w:rsidR="00DA52E5">
        <w:rPr>
          <w:rFonts w:ascii="Times New Roman" w:hAnsi="Times New Roman" w:cs="Times New Roman"/>
          <w:bCs/>
          <w:sz w:val="24"/>
          <w:szCs w:val="24"/>
        </w:rPr>
        <w:t>2.</w:t>
      </w:r>
      <w:r w:rsidR="001D0DD1" w:rsidRPr="00FF0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0DD1" w:rsidRPr="00FF0009">
        <w:rPr>
          <w:rFonts w:ascii="Times New Roman" w:hAnsi="Times New Roman" w:cs="Times New Roman"/>
          <w:bCs/>
          <w:i/>
          <w:sz w:val="24"/>
          <w:szCs w:val="24"/>
        </w:rPr>
        <w:t xml:space="preserve">Дополнительные соглашения к Договору могут быть заключены в форме электронного документа и подписаны усиленными квалифицированными электронными подписями лиц, имеющих право действовать от имени каждой из Сторон. В случае оформления Дополнительных соглашений к Договору на бумажном носителе, указанные документы подписываются уполномоченными должностными лицами Сторон собственноручно, скрепляются печатями Сторон. Использование аналога </w:t>
      </w:r>
      <w:r w:rsidR="001D0DD1" w:rsidRPr="00FF0009">
        <w:rPr>
          <w:rFonts w:ascii="Times New Roman" w:hAnsi="Times New Roman" w:cs="Times New Roman"/>
          <w:bCs/>
          <w:i/>
          <w:sz w:val="24"/>
          <w:szCs w:val="24"/>
        </w:rPr>
        <w:lastRenderedPageBreak/>
        <w:t>собственноручной подписи (факсимиле) не допускается. Несоблюдение требований настоящего пункта Договора влечет недействительность указанных документов.</w:t>
      </w:r>
    </w:p>
    <w:permEnd w:id="467941756"/>
    <w:p w14:paraId="225DBF42" w14:textId="72A91A8A" w:rsidR="00B1215E" w:rsidRPr="00FF0009" w:rsidRDefault="00B1215E" w:rsidP="009A4C45">
      <w:pPr>
        <w:pStyle w:val="ConsNormal"/>
        <w:numPr>
          <w:ilvl w:val="1"/>
          <w:numId w:val="11"/>
        </w:numPr>
        <w:ind w:left="0"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009">
        <w:rPr>
          <w:rFonts w:ascii="Times New Roman" w:hAnsi="Times New Roman"/>
          <w:sz w:val="24"/>
          <w:szCs w:val="24"/>
        </w:rPr>
        <w:t>Все дополнения и изменения к Договору действительны при условии, если они совершены в письменной форме, подписаны уполномоченными представителями обеих Сторон</w:t>
      </w:r>
      <w:r w:rsidR="00307C1B" w:rsidRPr="00FF0009">
        <w:rPr>
          <w:rFonts w:ascii="Times New Roman" w:hAnsi="Times New Roman"/>
          <w:i/>
          <w:sz w:val="24"/>
          <w:szCs w:val="24"/>
        </w:rPr>
        <w:t>.</w:t>
      </w:r>
      <w:r w:rsidRPr="00FF0009">
        <w:rPr>
          <w:rFonts w:ascii="Times New Roman" w:hAnsi="Times New Roman"/>
          <w:sz w:val="24"/>
          <w:szCs w:val="24"/>
        </w:rPr>
        <w:t xml:space="preserve"> </w:t>
      </w:r>
    </w:p>
    <w:p w14:paraId="5D864606" w14:textId="40F00C77" w:rsidR="00B1215E" w:rsidRPr="00FF0009" w:rsidRDefault="00B1215E" w:rsidP="009A4C45">
      <w:pPr>
        <w:pStyle w:val="ConsNormal"/>
        <w:numPr>
          <w:ilvl w:val="1"/>
          <w:numId w:val="11"/>
        </w:numPr>
        <w:tabs>
          <w:tab w:val="left" w:pos="0"/>
          <w:tab w:val="left" w:pos="993"/>
        </w:tabs>
        <w:ind w:left="0"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009">
        <w:rPr>
          <w:rFonts w:ascii="Times New Roman" w:hAnsi="Times New Roman"/>
          <w:sz w:val="24"/>
          <w:szCs w:val="24"/>
        </w:rPr>
        <w:t>Ни одна из Сторон не имеет права передавать третьей стороне свои права и обязанности по Договору без письменного согласия другой Стороны.</w:t>
      </w:r>
    </w:p>
    <w:p w14:paraId="253E313F" w14:textId="522AB263" w:rsidR="00F62A3D" w:rsidRPr="00F62A3D" w:rsidRDefault="00F62A3D" w:rsidP="005F65BC">
      <w:pPr>
        <w:pStyle w:val="a5"/>
        <w:numPr>
          <w:ilvl w:val="1"/>
          <w:numId w:val="11"/>
        </w:numPr>
        <w:tabs>
          <w:tab w:val="left" w:pos="993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0009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 (адресов, телефонов, в </w:t>
      </w:r>
      <w:proofErr w:type="spellStart"/>
      <w:r w:rsidRPr="00FF000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F0009">
        <w:rPr>
          <w:rFonts w:ascii="Times New Roman" w:hAnsi="Times New Roman" w:cs="Times New Roman"/>
          <w:sz w:val="24"/>
          <w:szCs w:val="24"/>
        </w:rPr>
        <w:t>. адресов электронной почты, банковских</w:t>
      </w:r>
      <w:r w:rsidR="005F65BC">
        <w:rPr>
          <w:rFonts w:ascii="Times New Roman" w:hAnsi="Times New Roman" w:cs="Times New Roman"/>
          <w:sz w:val="24"/>
          <w:szCs w:val="24"/>
        </w:rPr>
        <w:t xml:space="preserve"> и прочих</w:t>
      </w:r>
      <w:r w:rsidRPr="00FF0009">
        <w:rPr>
          <w:rFonts w:ascii="Times New Roman" w:hAnsi="Times New Roman" w:cs="Times New Roman"/>
          <w:sz w:val="24"/>
          <w:szCs w:val="24"/>
        </w:rPr>
        <w:t>), регистрационных</w:t>
      </w:r>
      <w:r w:rsidRPr="00F62A3D">
        <w:rPr>
          <w:rFonts w:ascii="Times New Roman" w:hAnsi="Times New Roman" w:cs="Times New Roman"/>
          <w:sz w:val="24"/>
          <w:szCs w:val="24"/>
        </w:rPr>
        <w:t xml:space="preserve"> сведений (адрес </w:t>
      </w:r>
      <w:r w:rsidR="005F65BC">
        <w:rPr>
          <w:rFonts w:ascii="Times New Roman" w:hAnsi="Times New Roman" w:cs="Times New Roman"/>
          <w:sz w:val="24"/>
          <w:szCs w:val="24"/>
        </w:rPr>
        <w:t>юридического лица</w:t>
      </w:r>
      <w:r w:rsidRPr="00F62A3D">
        <w:rPr>
          <w:rFonts w:ascii="Times New Roman" w:hAnsi="Times New Roman" w:cs="Times New Roman"/>
          <w:sz w:val="24"/>
          <w:szCs w:val="24"/>
        </w:rPr>
        <w:t xml:space="preserve">, ИНН, КПП, ОКВЭД и </w:t>
      </w:r>
      <w:r w:rsidR="005F65BC">
        <w:rPr>
          <w:rFonts w:ascii="Times New Roman" w:hAnsi="Times New Roman" w:cs="Times New Roman"/>
          <w:sz w:val="24"/>
          <w:szCs w:val="24"/>
        </w:rPr>
        <w:t>прочих</w:t>
      </w:r>
      <w:r w:rsidRPr="00F62A3D">
        <w:rPr>
          <w:rFonts w:ascii="Times New Roman" w:hAnsi="Times New Roman" w:cs="Times New Roman"/>
          <w:sz w:val="24"/>
          <w:szCs w:val="24"/>
        </w:rPr>
        <w:t>), реорганизации, изменения наименования, формы собственности, организационно-правовой формы Стороны обязаны сообщить друг другу об этом в течение 5 (пят</w:t>
      </w:r>
      <w:r w:rsidR="005F65BC">
        <w:rPr>
          <w:rFonts w:ascii="Times New Roman" w:hAnsi="Times New Roman" w:cs="Times New Roman"/>
          <w:sz w:val="24"/>
          <w:szCs w:val="24"/>
        </w:rPr>
        <w:t>и</w:t>
      </w:r>
      <w:r w:rsidRPr="00F62A3D">
        <w:rPr>
          <w:rFonts w:ascii="Times New Roman" w:hAnsi="Times New Roman" w:cs="Times New Roman"/>
          <w:sz w:val="24"/>
          <w:szCs w:val="24"/>
        </w:rPr>
        <w:t>) календарных дней с момента возникновения таких обстоятельств. Сторона, не сообщившая другой стороне об указанных обстоятельствах, несет риск вызванных этим неблагополучных последствий.</w:t>
      </w:r>
    </w:p>
    <w:p w14:paraId="75C21858" w14:textId="77777777" w:rsidR="00F62A3D" w:rsidRPr="00F62A3D" w:rsidRDefault="00F62A3D" w:rsidP="005F65BC">
      <w:pPr>
        <w:pStyle w:val="ConsNormal"/>
        <w:numPr>
          <w:ilvl w:val="1"/>
          <w:numId w:val="11"/>
        </w:numPr>
        <w:tabs>
          <w:tab w:val="left" w:pos="0"/>
          <w:tab w:val="left" w:pos="993"/>
        </w:tabs>
        <w:ind w:left="0"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2A3D">
        <w:rPr>
          <w:rFonts w:ascii="Times New Roman" w:hAnsi="Times New Roman" w:cs="Times New Roman"/>
          <w:noProof/>
          <w:sz w:val="24"/>
          <w:szCs w:val="24"/>
        </w:rPr>
        <w:t>Стороны настоящего Договора признают, что электронные копии Договора, дополнительных соглашений и иных приложений к Договору, документы бухгалтерского учета, подписанные полномочными представителями Сторон, направленные на электронные адреса Сторон, указанные в настоящем Договоре, обладают юридической силой и обязательны для каждой из Сторон. Подлинные экземпляры указанных документов должны быть направлены составившей их Стороной в адрес другой Стороны заказным письмом с уведомлением о вручении или нарочно в течение 5 (пяти) дней с момента обмена электронными копиями.</w:t>
      </w:r>
    </w:p>
    <w:p w14:paraId="3A76C41D" w14:textId="146BC884" w:rsidR="006434B9" w:rsidRPr="00647ACF" w:rsidRDefault="005F65BC" w:rsidP="00BB33D4">
      <w:pPr>
        <w:pStyle w:val="af6"/>
        <w:ind w:firstLine="426"/>
      </w:pPr>
      <w:r>
        <w:t>8.</w:t>
      </w:r>
      <w:r w:rsidR="0060445E">
        <w:t>7</w:t>
      </w:r>
      <w:r w:rsidR="006434B9">
        <w:t xml:space="preserve">. </w:t>
      </w:r>
      <w:r w:rsidR="006434B9" w:rsidRPr="00EC0CF3">
        <w:t>К Договору прилагаются и являются его неотъем</w:t>
      </w:r>
      <w:r w:rsidR="006434B9">
        <w:t>лемой частью следующие приложения</w:t>
      </w:r>
      <w:r w:rsidR="006434B9" w:rsidRPr="00EC0CF3">
        <w:t xml:space="preserve">: </w:t>
      </w:r>
      <w:permStart w:id="912226046" w:edGrp="everyone"/>
      <w:r w:rsidR="006434B9">
        <w:t xml:space="preserve"> </w:t>
      </w:r>
    </w:p>
    <w:p w14:paraId="794E5669" w14:textId="36A1DEA2" w:rsidR="006434B9" w:rsidRDefault="00BB33D4" w:rsidP="00D332E4">
      <w:pPr>
        <w:pStyle w:val="af6"/>
        <w:numPr>
          <w:ilvl w:val="0"/>
          <w:numId w:val="3"/>
        </w:numPr>
      </w:pPr>
      <w:r>
        <w:t>Приложение №</w:t>
      </w:r>
      <w:r w:rsidR="003A2189">
        <w:t xml:space="preserve"> </w:t>
      </w:r>
      <w:r>
        <w:t xml:space="preserve">1 - </w:t>
      </w:r>
      <w:r w:rsidR="006434B9" w:rsidRPr="00647ACF">
        <w:t xml:space="preserve"> </w:t>
      </w:r>
      <w:r w:rsidR="00733412">
        <w:t>Форма</w:t>
      </w:r>
      <w:r w:rsidR="006434B9">
        <w:t xml:space="preserve"> </w:t>
      </w:r>
      <w:r w:rsidR="006434B9" w:rsidRPr="00647ACF">
        <w:t>Спецификаци</w:t>
      </w:r>
      <w:r w:rsidR="00733412">
        <w:t>и</w:t>
      </w:r>
      <w:r w:rsidR="006434B9" w:rsidRPr="00647ACF">
        <w:t xml:space="preserve"> </w:t>
      </w:r>
    </w:p>
    <w:p w14:paraId="19E7E214" w14:textId="04EC146E" w:rsidR="004E1C6F" w:rsidRDefault="00D20217" w:rsidP="00D332E4">
      <w:pPr>
        <w:pStyle w:val="af6"/>
        <w:numPr>
          <w:ilvl w:val="0"/>
          <w:numId w:val="3"/>
        </w:numPr>
      </w:pPr>
      <w:r>
        <w:t>Приложение №</w:t>
      </w:r>
      <w:r w:rsidR="003A2189">
        <w:t xml:space="preserve"> </w:t>
      </w:r>
      <w:r>
        <w:t>2 – Р</w:t>
      </w:r>
      <w:r w:rsidR="00BB33D4">
        <w:t>азмер ответственности Покупателя</w:t>
      </w:r>
    </w:p>
    <w:p w14:paraId="6FD86652" w14:textId="45CED806" w:rsidR="003A2189" w:rsidRDefault="003A2189" w:rsidP="00D332E4">
      <w:pPr>
        <w:pStyle w:val="af6"/>
        <w:numPr>
          <w:ilvl w:val="0"/>
          <w:numId w:val="3"/>
        </w:numPr>
      </w:pPr>
      <w:r>
        <w:t>Приложение № 3 – Общие условия</w:t>
      </w:r>
    </w:p>
    <w:p w14:paraId="2B423ED7" w14:textId="545A173C" w:rsidR="00622D54" w:rsidRDefault="00622D54" w:rsidP="00622D54">
      <w:pPr>
        <w:pStyle w:val="af6"/>
        <w:numPr>
          <w:ilvl w:val="0"/>
          <w:numId w:val="3"/>
        </w:numPr>
      </w:pPr>
      <w:r w:rsidRPr="00622D54">
        <w:rPr>
          <w:i/>
        </w:rPr>
        <w:t xml:space="preserve">Приложение № </w:t>
      </w:r>
      <w:r>
        <w:rPr>
          <w:i/>
        </w:rPr>
        <w:t>4</w:t>
      </w:r>
      <w:r w:rsidRPr="00622D54">
        <w:rPr>
          <w:i/>
        </w:rPr>
        <w:t xml:space="preserve"> - Условия применения электронного документооборота</w:t>
      </w:r>
      <w:r w:rsidRPr="00622D54">
        <w:t>.</w:t>
      </w:r>
    </w:p>
    <w:permEnd w:id="912226046"/>
    <w:p w14:paraId="2EDC0074" w14:textId="69E904E0" w:rsidR="008C0794" w:rsidRPr="00647ACF" w:rsidRDefault="008C0794" w:rsidP="00A8680A">
      <w:pPr>
        <w:pStyle w:val="af6"/>
        <w:ind w:left="720"/>
      </w:pPr>
    </w:p>
    <w:p w14:paraId="03DDC082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21"/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6"/>
        <w:gridCol w:w="4796"/>
      </w:tblGrid>
      <w:tr w:rsidR="00CA6811" w:rsidRPr="00CA6811" w14:paraId="39D9E3C6" w14:textId="77777777" w:rsidTr="003E46EB">
        <w:trPr>
          <w:cantSplit/>
          <w:trHeight w:val="1706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6D2EDC58" w14:textId="77777777" w:rsidR="001E56F3" w:rsidRPr="00CA6811" w:rsidRDefault="001E56F3" w:rsidP="003E46EB">
            <w:pPr>
              <w:keepNext/>
              <w:autoSpaceDE w:val="0"/>
              <w:autoSpaceDN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ermStart w:id="1290484104" w:edGrp="everyone" w:colFirst="0" w:colLast="0"/>
            <w:permStart w:id="461645209" w:edGrp="everyone" w:colFirst="1" w:colLast="1"/>
          </w:p>
          <w:p w14:paraId="39C800BF" w14:textId="77777777" w:rsidR="001E56F3" w:rsidRPr="00CA6811" w:rsidRDefault="00CD12BE" w:rsidP="003E46EB">
            <w:pPr>
              <w:keepNext/>
              <w:autoSpaceDE w:val="0"/>
              <w:autoSpaceDN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ПОСТАВЩИК:</w:t>
            </w:r>
          </w:p>
          <w:p w14:paraId="48D18510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EAA34F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___________________________</w:t>
            </w:r>
          </w:p>
          <w:p w14:paraId="4C87E823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4E169C6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26A3895A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6AD912EA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24B79751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4BF17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93A5D4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/____________/</w:t>
            </w:r>
            <w:r w:rsidRPr="00CA681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374D9301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0D50CD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37E18E3B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1A4B64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="00CD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2CB32FE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6FF0D2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___________________________</w:t>
            </w:r>
          </w:p>
          <w:p w14:paraId="09768B20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23C40525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320630F6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32912303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04F8F52C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E24C9C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1DC48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/____________/</w:t>
            </w:r>
            <w:r w:rsidRPr="00CA681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558C874D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2F8A50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 w:right="-285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</w:tc>
      </w:tr>
    </w:tbl>
    <w:permEnd w:id="1290484104"/>
    <w:permEnd w:id="461645209"/>
    <w:p w14:paraId="64589059" w14:textId="77777777" w:rsidR="003E46EB" w:rsidRDefault="00856274" w:rsidP="003E4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CF6353" w:rsidRPr="00BB3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F6353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33604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АДРЕСА, РЕКВИЗИТЫ И ПОДПИСИ СТОРОН</w:t>
      </w:r>
    </w:p>
    <w:p w14:paraId="32092F1E" w14:textId="1CA79700" w:rsidR="003E46EB" w:rsidRPr="003E46EB" w:rsidRDefault="003E46EB" w:rsidP="003E4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f8"/>
          <w:rFonts w:ascii="Times New Roman" w:eastAsia="Times New Roman" w:hAnsi="Times New Roman" w:cs="Times New Roman"/>
          <w:b/>
          <w:bCs/>
          <w:i w:val="0"/>
          <w:color w:val="auto"/>
          <w:sz w:val="24"/>
          <w:szCs w:val="24"/>
          <w:lang w:eastAsia="ru-RU"/>
        </w:rPr>
      </w:pPr>
      <w:r w:rsidRPr="006075E1">
        <w:rPr>
          <w:rStyle w:val="af8"/>
          <w:rFonts w:ascii="Times New Roman" w:hAnsi="Times New Roman" w:cs="Times New Roman"/>
        </w:rPr>
        <w:t>Если Договор подписывается УКЭП, то вместо мест для подписей Сторон, включить:</w:t>
      </w:r>
      <w:r w:rsidRPr="006075E1">
        <w:rPr>
          <w:rStyle w:val="af8"/>
          <w:rFonts w:ascii="Times New Roman" w:hAnsi="Times New Roman" w:cs="Times New Roman"/>
        </w:rPr>
        <w:tab/>
      </w:r>
    </w:p>
    <w:p w14:paraId="25615F27" w14:textId="321FE1F9" w:rsidR="003E46EB" w:rsidRDefault="003E46EB" w:rsidP="003E46EB">
      <w:pPr>
        <w:jc w:val="center"/>
        <w:rPr>
          <w:rFonts w:ascii="Times New Roman" w:hAnsi="Times New Roman" w:cs="Times New Roman"/>
          <w:b/>
        </w:rPr>
      </w:pPr>
      <w:r w:rsidRPr="006075E1">
        <w:rPr>
          <w:rFonts w:ascii="Times New Roman" w:hAnsi="Times New Roman" w:cs="Times New Roman"/>
          <w:b/>
        </w:rPr>
        <w:t>ПОДПИСИ СТОРОН</w:t>
      </w:r>
    </w:p>
    <w:p w14:paraId="0C2CEC3F" w14:textId="77777777" w:rsidR="003E46EB" w:rsidRDefault="003E46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7CA8AA03" w14:textId="2E18824F" w:rsidR="005530D1" w:rsidRPr="005530D1" w:rsidRDefault="00B422D5" w:rsidP="00907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CA6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  <w:r w:rsidR="009076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076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5530D1" w:rsidRPr="005530D1">
        <w:rPr>
          <w:rFonts w:ascii="Times New Roman" w:eastAsia="Times New Roman" w:hAnsi="Times New Roman" w:cs="Times New Roman"/>
          <w:bCs/>
          <w:lang w:eastAsia="ru-RU"/>
        </w:rPr>
        <w:t xml:space="preserve">Приложение № 1 к Договору </w:t>
      </w:r>
    </w:p>
    <w:p w14:paraId="6D8F32F8" w14:textId="1D358654" w:rsidR="005530D1" w:rsidRPr="005530D1" w:rsidRDefault="005530D1" w:rsidP="005530D1">
      <w:pPr>
        <w:widowControl w:val="0"/>
        <w:tabs>
          <w:tab w:val="left" w:pos="59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5530D1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="009076C9">
        <w:rPr>
          <w:rFonts w:ascii="Times New Roman" w:eastAsia="Times New Roman" w:hAnsi="Times New Roman" w:cs="Times New Roman"/>
          <w:bCs/>
          <w:lang w:eastAsia="ru-RU"/>
        </w:rPr>
        <w:t xml:space="preserve">             </w:t>
      </w:r>
      <w:r w:rsidRPr="005530D1">
        <w:rPr>
          <w:rFonts w:ascii="Times New Roman" w:eastAsia="Times New Roman" w:hAnsi="Times New Roman" w:cs="Times New Roman"/>
          <w:bCs/>
          <w:lang w:eastAsia="ru-RU"/>
        </w:rPr>
        <w:t>поставки металлического лома</w:t>
      </w:r>
    </w:p>
    <w:p w14:paraId="29A333EE" w14:textId="7864C2C3" w:rsidR="005530D1" w:rsidRPr="005530D1" w:rsidRDefault="005530D1" w:rsidP="005530D1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5530D1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="009076C9">
        <w:rPr>
          <w:rFonts w:ascii="Times New Roman" w:eastAsia="Times New Roman" w:hAnsi="Times New Roman" w:cs="Times New Roman"/>
          <w:bCs/>
          <w:lang w:eastAsia="ru-RU"/>
        </w:rPr>
        <w:t xml:space="preserve">             </w:t>
      </w:r>
      <w:r w:rsidRPr="005530D1">
        <w:rPr>
          <w:rFonts w:ascii="Times New Roman" w:eastAsia="Times New Roman" w:hAnsi="Times New Roman" w:cs="Times New Roman"/>
          <w:bCs/>
          <w:lang w:eastAsia="ru-RU"/>
        </w:rPr>
        <w:t xml:space="preserve">от </w:t>
      </w:r>
      <w:permStart w:id="803616992" w:edGrp="everyone"/>
      <w:r w:rsidRPr="005530D1">
        <w:rPr>
          <w:rFonts w:ascii="Times New Roman" w:eastAsia="Times New Roman" w:hAnsi="Times New Roman" w:cs="Times New Roman"/>
          <w:bCs/>
          <w:lang w:eastAsia="ru-RU"/>
        </w:rPr>
        <w:t>__. __.20__ г. № ___________</w:t>
      </w:r>
    </w:p>
    <w:p w14:paraId="5ED92C45" w14:textId="77777777" w:rsidR="005530D1" w:rsidRDefault="005530D1" w:rsidP="003010E8">
      <w:pPr>
        <w:ind w:firstLine="851"/>
        <w:rPr>
          <w:rFonts w:ascii="Times New Roman" w:hAnsi="Times New Roman"/>
          <w:b/>
          <w:sz w:val="24"/>
          <w:szCs w:val="24"/>
        </w:rPr>
      </w:pPr>
    </w:p>
    <w:p w14:paraId="0C417892" w14:textId="3D69F2ED" w:rsidR="003010E8" w:rsidRPr="003010E8" w:rsidRDefault="003010E8" w:rsidP="003010E8">
      <w:pPr>
        <w:ind w:firstLine="851"/>
        <w:rPr>
          <w:rFonts w:ascii="Times New Roman" w:hAnsi="Times New Roman"/>
          <w:b/>
          <w:sz w:val="24"/>
          <w:szCs w:val="24"/>
        </w:rPr>
      </w:pPr>
      <w:r w:rsidRPr="003010E8">
        <w:rPr>
          <w:rFonts w:ascii="Times New Roman" w:hAnsi="Times New Roman"/>
          <w:b/>
          <w:sz w:val="24"/>
          <w:szCs w:val="24"/>
        </w:rPr>
        <w:t>ФОРМА</w:t>
      </w:r>
    </w:p>
    <w:permEnd w:id="803616992"/>
    <w:p w14:paraId="2BEFC224" w14:textId="6AE91E6F" w:rsidR="00632D2B" w:rsidRPr="005720E5" w:rsidRDefault="00632D2B" w:rsidP="00632D2B">
      <w:pPr>
        <w:ind w:firstLine="851"/>
        <w:jc w:val="center"/>
        <w:rPr>
          <w:rFonts w:ascii="Times New Roman" w:hAnsi="Times New Roman"/>
          <w:sz w:val="24"/>
          <w:szCs w:val="24"/>
        </w:rPr>
      </w:pPr>
      <w:r w:rsidRPr="005720E5">
        <w:rPr>
          <w:rFonts w:ascii="Times New Roman" w:hAnsi="Times New Roman"/>
          <w:sz w:val="24"/>
          <w:szCs w:val="24"/>
        </w:rPr>
        <w:t>СПЕЦИФИКАЦИЯ</w:t>
      </w:r>
    </w:p>
    <w:p w14:paraId="27F7AB0F" w14:textId="3D0A63C0" w:rsidR="00632D2B" w:rsidRDefault="00632D2B" w:rsidP="00632D2B">
      <w:pPr>
        <w:ind w:firstLine="851"/>
        <w:jc w:val="center"/>
        <w:rPr>
          <w:rFonts w:ascii="Times New Roman" w:hAnsi="Times New Roman"/>
          <w:sz w:val="24"/>
          <w:szCs w:val="24"/>
        </w:rPr>
      </w:pPr>
      <w:r w:rsidRPr="005720E5">
        <w:rPr>
          <w:rFonts w:ascii="Times New Roman" w:hAnsi="Times New Roman"/>
          <w:sz w:val="24"/>
          <w:szCs w:val="24"/>
        </w:rPr>
        <w:t xml:space="preserve">на поставку </w:t>
      </w:r>
      <w:r>
        <w:rPr>
          <w:rFonts w:ascii="Times New Roman" w:hAnsi="Times New Roman"/>
          <w:sz w:val="24"/>
          <w:szCs w:val="24"/>
        </w:rPr>
        <w:t>металлолома</w:t>
      </w:r>
    </w:p>
    <w:p w14:paraId="32C34AC8" w14:textId="77777777" w:rsidR="003010E8" w:rsidRDefault="003010E8" w:rsidP="003010E8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ermStart w:id="1143759176" w:edGrp="everyone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 _____________</w:t>
      </w:r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«___</w:t>
      </w:r>
      <w:proofErr w:type="gramStart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_»_</w:t>
      </w:r>
      <w:proofErr w:type="gramEnd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__20  г.</w:t>
      </w:r>
    </w:p>
    <w:p w14:paraId="09189ED8" w14:textId="77777777" w:rsidR="003010E8" w:rsidRPr="00CA6811" w:rsidRDefault="003010E8" w:rsidP="003010E8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E0B51">
        <w:rPr>
          <w:i/>
          <w:color w:val="FF0000"/>
          <w:sz w:val="16"/>
          <w:szCs w:val="16"/>
        </w:rPr>
        <w:t>(</w:t>
      </w:r>
      <w:r w:rsidRPr="00597573">
        <w:rPr>
          <w:rFonts w:ascii="Times New Roman" w:hAnsi="Times New Roman" w:cs="Times New Roman"/>
          <w:i/>
          <w:color w:val="FF0000"/>
          <w:sz w:val="16"/>
          <w:szCs w:val="16"/>
        </w:rPr>
        <w:t>удалить строку с датой, если Договор подписывается УКЭП.)</w:t>
      </w:r>
    </w:p>
    <w:p w14:paraId="52A18C53" w14:textId="77777777" w:rsidR="003010E8" w:rsidRPr="005720E5" w:rsidRDefault="003010E8" w:rsidP="00632D2B">
      <w:pPr>
        <w:ind w:firstLine="851"/>
        <w:jc w:val="center"/>
        <w:rPr>
          <w:rFonts w:ascii="Times New Roman" w:hAnsi="Times New Roman"/>
          <w:sz w:val="24"/>
          <w:szCs w:val="24"/>
        </w:rPr>
      </w:pPr>
    </w:p>
    <w:p w14:paraId="6CB4D8FD" w14:textId="5C11624D" w:rsidR="003010E8" w:rsidRDefault="003010E8" w:rsidP="00C35B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_______</w:t>
      </w:r>
      <w:r w:rsidR="00632D2B" w:rsidRPr="005720E5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632D2B" w:rsidRPr="005720E5">
        <w:rPr>
          <w:rFonts w:ascii="Times New Roman" w:hAnsi="Times New Roman"/>
          <w:b/>
          <w:sz w:val="24"/>
          <w:szCs w:val="24"/>
        </w:rPr>
        <w:t>«Поставщик»</w:t>
      </w:r>
      <w:r w:rsidR="00632D2B" w:rsidRPr="005720E5">
        <w:rPr>
          <w:rFonts w:ascii="Times New Roman" w:hAnsi="Times New Roman"/>
          <w:sz w:val="24"/>
          <w:szCs w:val="24"/>
        </w:rPr>
        <w:t>, в лице ___________________________, действующего на основании _________________с одной стороны и</w:t>
      </w:r>
      <w:r w:rsidR="00C35B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</w:t>
      </w:r>
      <w:proofErr w:type="gramStart"/>
      <w:r>
        <w:rPr>
          <w:rFonts w:ascii="Times New Roman" w:hAnsi="Times New Roman"/>
          <w:b/>
          <w:sz w:val="24"/>
          <w:szCs w:val="24"/>
        </w:rPr>
        <w:t>_</w:t>
      </w:r>
      <w:r w:rsidR="00632D2B" w:rsidRPr="005720E5">
        <w:rPr>
          <w:rFonts w:ascii="Times New Roman" w:hAnsi="Times New Roman"/>
          <w:b/>
          <w:sz w:val="24"/>
          <w:szCs w:val="24"/>
        </w:rPr>
        <w:t>«</w:t>
      </w:r>
      <w:proofErr w:type="gramEnd"/>
      <w:r w:rsidR="00632D2B" w:rsidRPr="005720E5">
        <w:rPr>
          <w:rFonts w:ascii="Times New Roman" w:hAnsi="Times New Roman"/>
          <w:b/>
          <w:sz w:val="24"/>
          <w:szCs w:val="24"/>
        </w:rPr>
        <w:t>____________»</w:t>
      </w:r>
      <w:r w:rsidR="00632D2B" w:rsidRPr="005720E5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632D2B" w:rsidRPr="005720E5">
        <w:rPr>
          <w:rFonts w:ascii="Times New Roman" w:hAnsi="Times New Roman"/>
          <w:b/>
          <w:sz w:val="24"/>
          <w:szCs w:val="24"/>
        </w:rPr>
        <w:t>«Покупатель»</w:t>
      </w:r>
      <w:r w:rsidR="00632D2B" w:rsidRPr="005720E5">
        <w:rPr>
          <w:rFonts w:ascii="Times New Roman" w:hAnsi="Times New Roman"/>
          <w:sz w:val="24"/>
          <w:szCs w:val="24"/>
        </w:rPr>
        <w:t xml:space="preserve">, в лице ______________________, действующего на основании _______________, </w:t>
      </w:r>
      <w:permEnd w:id="1143759176"/>
      <w:r w:rsidR="00632D2B" w:rsidRPr="005720E5">
        <w:rPr>
          <w:rFonts w:ascii="Times New Roman" w:hAnsi="Times New Roman"/>
          <w:sz w:val="24"/>
          <w:szCs w:val="24"/>
        </w:rPr>
        <w:t xml:space="preserve">с другой стороны, совместно именуемые "Стороны", 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договорились о поставке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металлолома 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следующих условиях:</w:t>
      </w:r>
    </w:p>
    <w:p w14:paraId="474446A9" w14:textId="0D853269" w:rsidR="006C4884" w:rsidRPr="00CA6811" w:rsidRDefault="006C4884" w:rsidP="00301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7"/>
        <w:tblW w:w="9781" w:type="dxa"/>
        <w:tblInd w:w="-147" w:type="dxa"/>
        <w:tblLook w:val="04A0" w:firstRow="1" w:lastRow="0" w:firstColumn="1" w:lastColumn="0" w:noHBand="0" w:noVBand="1"/>
      </w:tblPr>
      <w:tblGrid>
        <w:gridCol w:w="531"/>
        <w:gridCol w:w="1689"/>
        <w:gridCol w:w="1506"/>
        <w:gridCol w:w="900"/>
        <w:gridCol w:w="1230"/>
        <w:gridCol w:w="907"/>
        <w:gridCol w:w="849"/>
        <w:gridCol w:w="868"/>
        <w:gridCol w:w="1301"/>
      </w:tblGrid>
      <w:tr w:rsidR="00632D2B" w:rsidRPr="005720E5" w14:paraId="17FD2037" w14:textId="77777777" w:rsidTr="000A2A64">
        <w:tc>
          <w:tcPr>
            <w:tcW w:w="412" w:type="dxa"/>
          </w:tcPr>
          <w:p w14:paraId="3D9D305D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permStart w:id="1039825499" w:edGrp="everyone" w:colFirst="3" w:colLast="3"/>
            <w:permStart w:id="378805913" w:edGrp="everyone"/>
            <w:r w:rsidRPr="005720E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689" w:type="dxa"/>
          </w:tcPr>
          <w:p w14:paraId="525540BE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Наименование товара</w:t>
            </w:r>
          </w:p>
        </w:tc>
        <w:tc>
          <w:tcPr>
            <w:tcW w:w="1506" w:type="dxa"/>
          </w:tcPr>
          <w:p w14:paraId="2BA19483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Обозначение группы лома по ГОСТ</w:t>
            </w:r>
          </w:p>
        </w:tc>
        <w:tc>
          <w:tcPr>
            <w:tcW w:w="906" w:type="dxa"/>
          </w:tcPr>
          <w:p w14:paraId="70CB371C" w14:textId="0733ADA2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КОД ФККО</w:t>
            </w:r>
          </w:p>
        </w:tc>
        <w:tc>
          <w:tcPr>
            <w:tcW w:w="1230" w:type="dxa"/>
          </w:tcPr>
          <w:p w14:paraId="3F0E1EFD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Класс опасности</w:t>
            </w:r>
          </w:p>
        </w:tc>
        <w:tc>
          <w:tcPr>
            <w:tcW w:w="921" w:type="dxa"/>
          </w:tcPr>
          <w:p w14:paraId="1BC7A674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proofErr w:type="spellStart"/>
            <w:r w:rsidRPr="005720E5">
              <w:rPr>
                <w:rFonts w:ascii="Times New Roman" w:hAnsi="Times New Roman"/>
                <w:b/>
              </w:rPr>
              <w:t>Ед.изм</w:t>
            </w:r>
            <w:proofErr w:type="spellEnd"/>
          </w:p>
        </w:tc>
        <w:tc>
          <w:tcPr>
            <w:tcW w:w="864" w:type="dxa"/>
          </w:tcPr>
          <w:p w14:paraId="5549821C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Кол-во (тонн)</w:t>
            </w:r>
          </w:p>
        </w:tc>
        <w:tc>
          <w:tcPr>
            <w:tcW w:w="884" w:type="dxa"/>
          </w:tcPr>
          <w:p w14:paraId="00116170" w14:textId="6C85B959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Цена за 1 тонну, руб. без учета НДС</w:t>
            </w:r>
            <w:r w:rsidR="006C4884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1369" w:type="dxa"/>
          </w:tcPr>
          <w:p w14:paraId="35D3C36E" w14:textId="77777777" w:rsidR="00632D2B" w:rsidRPr="005720E5" w:rsidRDefault="00632D2B" w:rsidP="00E8508C">
            <w:pPr>
              <w:rPr>
                <w:rFonts w:ascii="Times New Roman" w:hAnsi="Times New Roman"/>
                <w:b/>
              </w:rPr>
            </w:pPr>
            <w:r w:rsidRPr="005720E5">
              <w:rPr>
                <w:rFonts w:ascii="Times New Roman" w:hAnsi="Times New Roman"/>
                <w:b/>
              </w:rPr>
              <w:t>Общая стоимость поставки, руб. без учета НДС</w:t>
            </w:r>
          </w:p>
        </w:tc>
      </w:tr>
      <w:tr w:rsidR="00632D2B" w:rsidRPr="005720E5" w14:paraId="6E4D1748" w14:textId="77777777" w:rsidTr="000A2A64">
        <w:tc>
          <w:tcPr>
            <w:tcW w:w="412" w:type="dxa"/>
          </w:tcPr>
          <w:p w14:paraId="64C9A982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630275346" w:edGrp="everyone" w:colFirst="0" w:colLast="0"/>
            <w:permStart w:id="76633743" w:edGrp="everyone" w:colFirst="3" w:colLast="3"/>
            <w:permEnd w:id="1039825499"/>
          </w:p>
        </w:tc>
        <w:tc>
          <w:tcPr>
            <w:tcW w:w="1689" w:type="dxa"/>
          </w:tcPr>
          <w:p w14:paraId="2778BDAA" w14:textId="2944A911" w:rsidR="00632D2B" w:rsidRPr="005720E5" w:rsidRDefault="00632D2B" w:rsidP="00E850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5E10E9A3" w14:textId="60FA3D2F" w:rsidR="00632D2B" w:rsidRPr="0060445E" w:rsidRDefault="00632D2B" w:rsidP="00E8508C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14:paraId="49E00BF9" w14:textId="77777777" w:rsidR="00632D2B" w:rsidRPr="005720E5" w:rsidRDefault="00632D2B" w:rsidP="00E8508C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3382FAB" w14:textId="4079BB94" w:rsidR="00632D2B" w:rsidRPr="0060445E" w:rsidRDefault="00632D2B" w:rsidP="00E8508C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14:paraId="0D896F4B" w14:textId="77777777" w:rsidR="00632D2B" w:rsidRPr="005720E5" w:rsidRDefault="00632D2B" w:rsidP="00E850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E5">
              <w:rPr>
                <w:rFonts w:ascii="Times New Roman" w:hAnsi="Times New Roman"/>
                <w:sz w:val="24"/>
                <w:szCs w:val="24"/>
              </w:rPr>
              <w:t>тонна</w:t>
            </w:r>
          </w:p>
        </w:tc>
        <w:tc>
          <w:tcPr>
            <w:tcW w:w="864" w:type="dxa"/>
          </w:tcPr>
          <w:p w14:paraId="6C7F3E40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68840B51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CB31C30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5D" w:rsidRPr="005720E5" w14:paraId="0A8ED38F" w14:textId="77777777" w:rsidTr="000A2A64">
        <w:tc>
          <w:tcPr>
            <w:tcW w:w="412" w:type="dxa"/>
          </w:tcPr>
          <w:p w14:paraId="53512CDB" w14:textId="77777777" w:rsidR="00254F5D" w:rsidRPr="005720E5" w:rsidRDefault="00254F5D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797589565" w:edGrp="everyone" w:colFirst="1" w:colLast="1"/>
            <w:permStart w:id="634088155" w:edGrp="everyone" w:colFirst="2" w:colLast="2"/>
            <w:permStart w:id="520423367" w:edGrp="everyone" w:colFirst="3" w:colLast="3"/>
            <w:permStart w:id="2082485237" w:edGrp="everyone" w:colFirst="4" w:colLast="4"/>
            <w:permStart w:id="1451039293" w:edGrp="everyone" w:colFirst="5" w:colLast="5"/>
            <w:permStart w:id="241452680" w:edGrp="everyone" w:colFirst="6" w:colLast="6"/>
            <w:permStart w:id="1299727099" w:edGrp="everyone" w:colFirst="7" w:colLast="7"/>
            <w:permStart w:id="1718496444" w:edGrp="everyone" w:colFirst="8" w:colLast="8"/>
            <w:permEnd w:id="1630275346"/>
            <w:permEnd w:id="76633743"/>
          </w:p>
        </w:tc>
        <w:tc>
          <w:tcPr>
            <w:tcW w:w="1689" w:type="dxa"/>
          </w:tcPr>
          <w:p w14:paraId="6C32AFA3" w14:textId="77777777" w:rsidR="00254F5D" w:rsidRPr="005720E5" w:rsidRDefault="00254F5D" w:rsidP="00E850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6F88F780" w14:textId="77777777" w:rsidR="00254F5D" w:rsidRPr="005720E5" w:rsidRDefault="00254F5D" w:rsidP="00E8508C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14:paraId="748BC9EE" w14:textId="77777777" w:rsidR="00254F5D" w:rsidRPr="005720E5" w:rsidRDefault="00254F5D" w:rsidP="00E8508C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1CEA6F9" w14:textId="77777777" w:rsidR="00254F5D" w:rsidRPr="005720E5" w:rsidRDefault="00254F5D" w:rsidP="00E8508C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14:paraId="5FE86D81" w14:textId="77777777" w:rsidR="00254F5D" w:rsidRPr="005720E5" w:rsidRDefault="00254F5D" w:rsidP="00E850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14:paraId="72BDDFE7" w14:textId="77777777" w:rsidR="00254F5D" w:rsidRPr="005720E5" w:rsidRDefault="00254F5D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9438C49" w14:textId="77777777" w:rsidR="00254F5D" w:rsidRPr="005720E5" w:rsidRDefault="00254F5D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F69D7F6" w14:textId="77777777" w:rsidR="00254F5D" w:rsidRPr="005720E5" w:rsidRDefault="00254F5D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D2B" w:rsidRPr="005720E5" w14:paraId="2EA6CC22" w14:textId="77777777" w:rsidTr="000A2A64">
        <w:tc>
          <w:tcPr>
            <w:tcW w:w="412" w:type="dxa"/>
          </w:tcPr>
          <w:p w14:paraId="1E8307B0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24504424" w:edGrp="everyone" w:colFirst="0" w:colLast="0"/>
            <w:permStart w:id="321417120" w:edGrp="everyone" w:colFirst="3" w:colLast="3"/>
            <w:permEnd w:id="797589565"/>
            <w:permEnd w:id="634088155"/>
            <w:permEnd w:id="520423367"/>
            <w:permEnd w:id="2082485237"/>
            <w:permEnd w:id="1451039293"/>
            <w:permEnd w:id="241452680"/>
            <w:permEnd w:id="1299727099"/>
            <w:permEnd w:id="1718496444"/>
          </w:p>
        </w:tc>
        <w:tc>
          <w:tcPr>
            <w:tcW w:w="1689" w:type="dxa"/>
          </w:tcPr>
          <w:p w14:paraId="23CABF62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14:paraId="341CE147" w14:textId="6C581F4A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14:paraId="52FB2FFE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96CFCE4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14:paraId="352E7399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14:paraId="521573F8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1C0EE490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2631845" w14:textId="2581F70D" w:rsidR="00632D2B" w:rsidRPr="00254F5D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permEnd w:id="424504424"/>
      <w:permEnd w:id="321417120"/>
      <w:tr w:rsidR="00632D2B" w:rsidRPr="005720E5" w14:paraId="31BBC5F7" w14:textId="77777777" w:rsidTr="000A2A64">
        <w:tc>
          <w:tcPr>
            <w:tcW w:w="6664" w:type="dxa"/>
            <w:gridSpan w:val="6"/>
          </w:tcPr>
          <w:p w14:paraId="4FF20F9E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E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64" w:type="dxa"/>
          </w:tcPr>
          <w:p w14:paraId="144DF405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D973292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C7BBAD7" w14:textId="77777777" w:rsidR="00632D2B" w:rsidRPr="005720E5" w:rsidRDefault="00632D2B" w:rsidP="00E8508C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ermEnd w:id="378805913"/>
    <w:p w14:paraId="0BA651F3" w14:textId="2A8ED1D1" w:rsidR="00632D2B" w:rsidRPr="00602BCB" w:rsidRDefault="00632D2B" w:rsidP="005530D1">
      <w:pPr>
        <w:shd w:val="clear" w:color="auto" w:fill="FFFFFF"/>
        <w:spacing w:before="240" w:line="250" w:lineRule="exact"/>
        <w:ind w:left="115" w:firstLine="452"/>
        <w:jc w:val="both"/>
        <w:rPr>
          <w:rFonts w:ascii="Times New Roman" w:hAnsi="Times New Roman"/>
          <w:sz w:val="24"/>
          <w:szCs w:val="24"/>
        </w:rPr>
      </w:pPr>
      <w:r w:rsidRPr="00602BCB">
        <w:rPr>
          <w:rFonts w:ascii="Times New Roman" w:hAnsi="Times New Roman"/>
          <w:sz w:val="24"/>
          <w:szCs w:val="24"/>
        </w:rPr>
        <w:t>*НДС исчисляется налоговым агентом в соответствии с положениями п</w:t>
      </w:r>
      <w:r w:rsidR="00C35B54" w:rsidRPr="00602BCB">
        <w:rPr>
          <w:rFonts w:ascii="Times New Roman" w:hAnsi="Times New Roman"/>
          <w:sz w:val="24"/>
          <w:szCs w:val="24"/>
        </w:rPr>
        <w:t>.</w:t>
      </w:r>
      <w:r w:rsidRPr="00602BCB">
        <w:rPr>
          <w:rFonts w:ascii="Times New Roman" w:hAnsi="Times New Roman"/>
          <w:sz w:val="24"/>
          <w:szCs w:val="24"/>
        </w:rPr>
        <w:t>п.1,5 ст.168 НК РФ.</w:t>
      </w:r>
    </w:p>
    <w:p w14:paraId="06A29A1E" w14:textId="13964029" w:rsidR="00632D2B" w:rsidRPr="00602BCB" w:rsidRDefault="00632D2B" w:rsidP="005530D1">
      <w:pPr>
        <w:shd w:val="clear" w:color="auto" w:fill="FFFFFF"/>
        <w:spacing w:before="240" w:line="250" w:lineRule="exact"/>
        <w:ind w:left="115" w:firstLine="452"/>
        <w:rPr>
          <w:rFonts w:ascii="Times New Roman" w:hAnsi="Times New Roman"/>
          <w:sz w:val="24"/>
          <w:szCs w:val="24"/>
        </w:rPr>
      </w:pPr>
      <w:r w:rsidRPr="00602BCB">
        <w:rPr>
          <w:rFonts w:ascii="Times New Roman" w:hAnsi="Times New Roman"/>
          <w:sz w:val="24"/>
          <w:szCs w:val="24"/>
        </w:rPr>
        <w:t xml:space="preserve">ИТОГО: </w:t>
      </w:r>
      <w:permStart w:id="843594803" w:edGrp="everyone"/>
      <w:r w:rsidRPr="00602BCB">
        <w:rPr>
          <w:rFonts w:ascii="Times New Roman" w:hAnsi="Times New Roman"/>
          <w:sz w:val="24"/>
          <w:szCs w:val="24"/>
        </w:rPr>
        <w:t xml:space="preserve">__________ (_________________рублей), 00 копеек, </w:t>
      </w:r>
      <w:permEnd w:id="843594803"/>
      <w:r w:rsidRPr="00602BCB">
        <w:rPr>
          <w:rFonts w:ascii="Times New Roman" w:hAnsi="Times New Roman"/>
          <w:sz w:val="24"/>
          <w:szCs w:val="24"/>
        </w:rPr>
        <w:t>без учета НДС.</w:t>
      </w:r>
    </w:p>
    <w:p w14:paraId="5DD66082" w14:textId="4D28FD49" w:rsidR="00DE07E2" w:rsidRPr="00602BCB" w:rsidRDefault="00DE07E2" w:rsidP="000A2A64">
      <w:pPr>
        <w:pStyle w:val="a5"/>
        <w:spacing w:before="60" w:line="15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02BCB">
        <w:rPr>
          <w:rFonts w:ascii="Times New Roman" w:hAnsi="Times New Roman" w:cs="Times New Roman"/>
          <w:sz w:val="24"/>
          <w:szCs w:val="24"/>
        </w:rPr>
        <w:t>Цена на металлолом устанавливается без учета сумм НДС.  Покупатель является налоговым агентом по НДС и обязан исчислить и уплатить в бюджет соответствующую сумму налога.</w:t>
      </w:r>
    </w:p>
    <w:p w14:paraId="088D175F" w14:textId="77777777" w:rsidR="008B425B" w:rsidRPr="00602BCB" w:rsidRDefault="008B425B" w:rsidP="000A2A64">
      <w:pPr>
        <w:pStyle w:val="a5"/>
        <w:spacing w:before="60" w:line="15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1F2B80" w14:textId="22AC4BAB" w:rsidR="00D243DF" w:rsidRPr="00602BCB" w:rsidRDefault="00D243DF" w:rsidP="00D332E4">
      <w:pPr>
        <w:pStyle w:val="a5"/>
        <w:widowControl w:val="0"/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60" w:line="240" w:lineRule="auto"/>
        <w:ind w:left="0" w:right="7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Засоренности металлолома принимается равным</w:t>
      </w:r>
      <w:r w:rsidR="008B425B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717557591" w:edGrp="everyone"/>
      <w:r w:rsidR="008B425B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02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  <w:r w:rsidR="008B425B" w:rsidRPr="00602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permEnd w:id="717557591"/>
    </w:p>
    <w:p w14:paraId="4C2BCC57" w14:textId="6F328CC4" w:rsidR="00C53F5F" w:rsidRPr="006C4884" w:rsidRDefault="00BB0547" w:rsidP="00D332E4">
      <w:pPr>
        <w:pStyle w:val="a5"/>
        <w:widowControl w:val="0"/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60" w:line="240" w:lineRule="auto"/>
        <w:ind w:left="0" w:right="7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поставки</w:t>
      </w:r>
      <w:permStart w:id="1367745716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53F5F">
        <w:rPr>
          <w:rFonts w:ascii="Times New Roman" w:eastAsia="Times New Roman" w:hAnsi="Times New Roman" w:cs="Times New Roman"/>
          <w:sz w:val="24"/>
          <w:szCs w:val="24"/>
          <w:lang w:eastAsia="ru-RU"/>
        </w:rPr>
        <w:t>___.</w:t>
      </w:r>
      <w:permEnd w:id="1367745716"/>
    </w:p>
    <w:p w14:paraId="26FF2546" w14:textId="01E4CE10" w:rsidR="00632D2B" w:rsidRPr="00602BCB" w:rsidRDefault="00632D2B" w:rsidP="00D332E4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spacing w:before="240" w:line="250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2BCB">
        <w:rPr>
          <w:rFonts w:ascii="Times New Roman" w:hAnsi="Times New Roman"/>
          <w:sz w:val="24"/>
          <w:szCs w:val="24"/>
        </w:rPr>
        <w:t xml:space="preserve">Условия поставки: </w:t>
      </w:r>
      <w:r w:rsidR="0060445E">
        <w:rPr>
          <w:rFonts w:ascii="Times New Roman" w:hAnsi="Times New Roman"/>
          <w:sz w:val="24"/>
          <w:szCs w:val="24"/>
        </w:rPr>
        <w:t>за счет Покупателя</w:t>
      </w:r>
      <w:r w:rsidRPr="00602BCB">
        <w:rPr>
          <w:rFonts w:ascii="Times New Roman" w:hAnsi="Times New Roman"/>
          <w:sz w:val="24"/>
          <w:szCs w:val="24"/>
        </w:rPr>
        <w:t xml:space="preserve"> самовывозом</w:t>
      </w:r>
      <w:r w:rsidR="0060445E">
        <w:rPr>
          <w:rFonts w:ascii="Times New Roman" w:hAnsi="Times New Roman"/>
          <w:sz w:val="24"/>
          <w:szCs w:val="24"/>
        </w:rPr>
        <w:t xml:space="preserve"> (выборкой)</w:t>
      </w:r>
      <w:r w:rsidRPr="00602BCB">
        <w:rPr>
          <w:rFonts w:ascii="Times New Roman" w:hAnsi="Times New Roman"/>
          <w:sz w:val="24"/>
          <w:szCs w:val="24"/>
        </w:rPr>
        <w:t xml:space="preserve"> со склада Поставщика</w:t>
      </w:r>
      <w:r w:rsidR="00C53F5F" w:rsidRPr="00602BCB">
        <w:rPr>
          <w:rFonts w:ascii="Times New Roman" w:hAnsi="Times New Roman"/>
          <w:sz w:val="24"/>
          <w:szCs w:val="24"/>
        </w:rPr>
        <w:t xml:space="preserve"> (Грузоотправителя) </w:t>
      </w:r>
      <w:r w:rsidR="006C4884" w:rsidRPr="00602BCB">
        <w:rPr>
          <w:rFonts w:ascii="Times New Roman" w:hAnsi="Times New Roman"/>
          <w:sz w:val="24"/>
          <w:szCs w:val="24"/>
        </w:rPr>
        <w:t>по адресу</w:t>
      </w:r>
      <w:r w:rsidR="0040787E" w:rsidRPr="00602BCB">
        <w:rPr>
          <w:rFonts w:ascii="Times New Roman" w:hAnsi="Times New Roman"/>
          <w:sz w:val="24"/>
          <w:szCs w:val="24"/>
        </w:rPr>
        <w:t>:</w:t>
      </w:r>
      <w:permStart w:id="748060074" w:edGrp="everyone"/>
      <w:r w:rsidR="0040787E" w:rsidRPr="00602BCB">
        <w:rPr>
          <w:rFonts w:ascii="Times New Roman" w:hAnsi="Times New Roman"/>
          <w:sz w:val="24"/>
          <w:szCs w:val="24"/>
        </w:rPr>
        <w:t xml:space="preserve"> </w:t>
      </w:r>
      <w:r w:rsidR="00CE0C96" w:rsidRPr="00602BCB">
        <w:rPr>
          <w:rFonts w:ascii="Times New Roman" w:hAnsi="Times New Roman"/>
          <w:sz w:val="24"/>
          <w:szCs w:val="24"/>
          <w:u w:val="single"/>
        </w:rPr>
        <w:t>____</w:t>
      </w:r>
      <w:r w:rsidR="006C4884" w:rsidRPr="00602BCB">
        <w:rPr>
          <w:rFonts w:ascii="Times New Roman" w:hAnsi="Times New Roman"/>
          <w:sz w:val="24"/>
          <w:szCs w:val="24"/>
        </w:rPr>
        <w:t>_____</w:t>
      </w:r>
      <w:permEnd w:id="748060074"/>
    </w:p>
    <w:p w14:paraId="00EFF2F1" w14:textId="0B8AF067" w:rsidR="00632D2B" w:rsidRPr="00602BCB" w:rsidRDefault="00C35B54" w:rsidP="00D332E4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ermStart w:id="744518457" w:edGrp="everyone"/>
      <w:r w:rsidRPr="00602BCB">
        <w:rPr>
          <w:rFonts w:ascii="Times New Roman" w:hAnsi="Times New Roman"/>
          <w:sz w:val="24"/>
          <w:szCs w:val="24"/>
        </w:rPr>
        <w:t>Условия</w:t>
      </w:r>
      <w:r w:rsidR="00632D2B" w:rsidRPr="00602BCB">
        <w:rPr>
          <w:rFonts w:ascii="Times New Roman" w:hAnsi="Times New Roman"/>
          <w:sz w:val="24"/>
          <w:szCs w:val="24"/>
        </w:rPr>
        <w:t xml:space="preserve"> оплаты: </w:t>
      </w:r>
      <w:r w:rsidR="000A2A64" w:rsidRPr="00602BCB">
        <w:rPr>
          <w:rFonts w:ascii="Times New Roman" w:hAnsi="Times New Roman"/>
          <w:sz w:val="24"/>
          <w:szCs w:val="24"/>
        </w:rPr>
        <w:t>П</w:t>
      </w:r>
      <w:r w:rsidRPr="00602BCB">
        <w:rPr>
          <w:rFonts w:ascii="Times New Roman" w:hAnsi="Times New Roman"/>
          <w:sz w:val="24"/>
          <w:szCs w:val="24"/>
        </w:rPr>
        <w:t>окупатель</w:t>
      </w:r>
      <w:r w:rsidR="000A2A64" w:rsidRPr="00602BCB">
        <w:rPr>
          <w:rFonts w:ascii="Times New Roman" w:hAnsi="Times New Roman"/>
          <w:sz w:val="24"/>
          <w:szCs w:val="24"/>
        </w:rPr>
        <w:t>, на основании счета Поставщика,</w:t>
      </w:r>
      <w:r w:rsidRPr="00602BCB">
        <w:rPr>
          <w:rFonts w:ascii="Times New Roman" w:hAnsi="Times New Roman"/>
          <w:sz w:val="24"/>
          <w:szCs w:val="24"/>
        </w:rPr>
        <w:t xml:space="preserve"> производит </w:t>
      </w:r>
      <w:r w:rsidR="000A2A64" w:rsidRPr="00602BCB">
        <w:rPr>
          <w:rFonts w:ascii="Times New Roman" w:hAnsi="Times New Roman"/>
          <w:sz w:val="24"/>
          <w:szCs w:val="24"/>
        </w:rPr>
        <w:t>100%</w:t>
      </w:r>
      <w:r w:rsidRPr="00602BCB">
        <w:rPr>
          <w:rFonts w:ascii="Times New Roman" w:hAnsi="Times New Roman"/>
          <w:sz w:val="24"/>
          <w:szCs w:val="24"/>
        </w:rPr>
        <w:t>-</w:t>
      </w:r>
      <w:r w:rsidR="000A2A64" w:rsidRPr="00602BCB">
        <w:rPr>
          <w:rFonts w:ascii="Times New Roman" w:hAnsi="Times New Roman"/>
          <w:sz w:val="24"/>
          <w:szCs w:val="24"/>
        </w:rPr>
        <w:t>ю</w:t>
      </w:r>
      <w:r w:rsidRPr="00602BCB">
        <w:rPr>
          <w:rFonts w:ascii="Times New Roman" w:hAnsi="Times New Roman"/>
          <w:sz w:val="24"/>
          <w:szCs w:val="24"/>
        </w:rPr>
        <w:t xml:space="preserve"> предоплату стоимости металлолома, у</w:t>
      </w:r>
      <w:r w:rsidR="000A2A64" w:rsidRPr="00602BCB">
        <w:rPr>
          <w:rFonts w:ascii="Times New Roman" w:hAnsi="Times New Roman"/>
          <w:sz w:val="24"/>
          <w:szCs w:val="24"/>
        </w:rPr>
        <w:t>казанного в настоящей С</w:t>
      </w:r>
      <w:r w:rsidRPr="00602BCB">
        <w:rPr>
          <w:rFonts w:ascii="Times New Roman" w:hAnsi="Times New Roman"/>
          <w:sz w:val="24"/>
          <w:szCs w:val="24"/>
        </w:rPr>
        <w:t>пецификации в срок_______, п</w:t>
      </w:r>
      <w:r w:rsidR="00632D2B" w:rsidRPr="00602BCB">
        <w:rPr>
          <w:rFonts w:ascii="Times New Roman" w:hAnsi="Times New Roman"/>
          <w:sz w:val="24"/>
          <w:szCs w:val="24"/>
        </w:rPr>
        <w:t>утем перечисления денежных средств на расчетный счет Поставщика.</w:t>
      </w:r>
      <w:r w:rsidR="00CE0C96" w:rsidRPr="00602BCB">
        <w:rPr>
          <w:rFonts w:ascii="Times New Roman" w:hAnsi="Times New Roman"/>
          <w:sz w:val="24"/>
          <w:szCs w:val="24"/>
        </w:rPr>
        <w:t xml:space="preserve"> </w:t>
      </w:r>
    </w:p>
    <w:p w14:paraId="4FB264B1" w14:textId="33AFF299" w:rsidR="000A2A64" w:rsidRPr="000A2A64" w:rsidRDefault="000A2A64" w:rsidP="000A2A64">
      <w:pPr>
        <w:pStyle w:val="a5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0D6E88">
        <w:rPr>
          <w:rFonts w:ascii="Times New Roman" w:hAnsi="Times New Roman"/>
          <w:i/>
          <w:color w:val="FF0000"/>
          <w:sz w:val="24"/>
          <w:szCs w:val="24"/>
        </w:rPr>
        <w:t>Вариант оплаты:</w:t>
      </w:r>
      <w:r w:rsidRPr="00602BCB">
        <w:rPr>
          <w:rFonts w:ascii="Times New Roman" w:hAnsi="Times New Roman"/>
          <w:color w:val="FF0000"/>
          <w:sz w:val="24"/>
          <w:szCs w:val="24"/>
        </w:rPr>
        <w:t xml:space="preserve"> Покупатель в срок _______производит 100%-ю предоплату стоимости партии металлолома, готовой к отгрузке, на основании уведомления Поставщика о готовности к отгрузке и счета на оплату.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14:paraId="4DB42FB3" w14:textId="7BF7CCFD" w:rsidR="00867092" w:rsidRPr="00867092" w:rsidRDefault="00867092" w:rsidP="00D332E4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bCs/>
          <w:spacing w:val="-6"/>
          <w:sz w:val="24"/>
          <w:szCs w:val="24"/>
        </w:rPr>
      </w:pPr>
      <w:permStart w:id="1364879799" w:edGrp="everyone"/>
      <w:permEnd w:id="744518457"/>
      <w:r w:rsidRPr="0035049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могут быть включены дополнительные требования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/условия поставки, погрузки</w:t>
      </w:r>
    </w:p>
    <w:permEnd w:id="1364879799"/>
    <w:p w14:paraId="4E2813B8" w14:textId="77777777" w:rsidR="009076C9" w:rsidRDefault="009076C9" w:rsidP="00CE0C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BCF103" w14:textId="2219ADAA" w:rsidR="009076C9" w:rsidRDefault="00632D2B" w:rsidP="00CE0C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ermStart w:id="715076898" w:edGrp="everyone"/>
      <w:proofErr w:type="gramStart"/>
      <w:r w:rsidRPr="005720E5">
        <w:rPr>
          <w:rFonts w:ascii="Times New Roman" w:hAnsi="Times New Roman"/>
          <w:sz w:val="24"/>
          <w:szCs w:val="24"/>
        </w:rPr>
        <w:lastRenderedPageBreak/>
        <w:t xml:space="preserve">ПОСТАВЩИК:   </w:t>
      </w:r>
      <w:proofErr w:type="gramEnd"/>
      <w:r w:rsidRPr="005720E5">
        <w:rPr>
          <w:rFonts w:ascii="Times New Roman" w:hAnsi="Times New Roman"/>
          <w:sz w:val="24"/>
          <w:szCs w:val="24"/>
        </w:rPr>
        <w:t xml:space="preserve">                                                           ПОКУПАТЕЛЬ:  </w:t>
      </w:r>
    </w:p>
    <w:p w14:paraId="2238EEEF" w14:textId="77777777" w:rsidR="009076C9" w:rsidRDefault="009076C9" w:rsidP="00CE0C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08E46" w14:textId="272A70DF" w:rsidR="00433604" w:rsidRPr="00CA6811" w:rsidRDefault="00632D2B" w:rsidP="00CE0C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20E5">
        <w:rPr>
          <w:rFonts w:ascii="Times New Roman" w:hAnsi="Times New Roman"/>
          <w:sz w:val="24"/>
          <w:szCs w:val="24"/>
        </w:rPr>
        <w:t xml:space="preserve">  </w:t>
      </w:r>
      <w:r w:rsidRPr="005720E5">
        <w:rPr>
          <w:sz w:val="24"/>
          <w:szCs w:val="24"/>
        </w:rPr>
        <w:t>______________/________/</w:t>
      </w:r>
      <w:r>
        <w:rPr>
          <w:sz w:val="24"/>
          <w:szCs w:val="24"/>
        </w:rPr>
        <w:t xml:space="preserve">                                               </w:t>
      </w:r>
      <w:r w:rsidRPr="005720E5">
        <w:rPr>
          <w:sz w:val="24"/>
          <w:szCs w:val="24"/>
        </w:rPr>
        <w:t>________________ /__________</w:t>
      </w:r>
      <w:r w:rsidRPr="005720E5">
        <w:rPr>
          <w:color w:val="000000"/>
          <w:sz w:val="24"/>
          <w:szCs w:val="24"/>
        </w:rPr>
        <w:t>/</w:t>
      </w:r>
    </w:p>
    <w:permEnd w:id="715076898"/>
    <w:p w14:paraId="41C633BE" w14:textId="48B9CCAD" w:rsidR="006C6134" w:rsidRPr="006075E1" w:rsidRDefault="006C6134" w:rsidP="006C6134">
      <w:pPr>
        <w:rPr>
          <w:rStyle w:val="af8"/>
          <w:rFonts w:ascii="Times New Roman" w:hAnsi="Times New Roman" w:cs="Times New Roman"/>
        </w:rPr>
      </w:pPr>
      <w:r w:rsidRPr="006075E1">
        <w:rPr>
          <w:rStyle w:val="af8"/>
          <w:rFonts w:ascii="Times New Roman" w:hAnsi="Times New Roman" w:cs="Times New Roman"/>
        </w:rPr>
        <w:t>Если Договор подписывается УКЭП, то вместо мест для подписей Сторон, включить:</w:t>
      </w:r>
      <w:r w:rsidRPr="006075E1">
        <w:rPr>
          <w:rStyle w:val="af8"/>
          <w:rFonts w:ascii="Times New Roman" w:hAnsi="Times New Roman" w:cs="Times New Roman"/>
        </w:rPr>
        <w:tab/>
      </w:r>
    </w:p>
    <w:p w14:paraId="6BBBDCA2" w14:textId="1EBB2236" w:rsidR="005F6FC3" w:rsidRDefault="006C6134" w:rsidP="006C6134">
      <w:pPr>
        <w:jc w:val="center"/>
        <w:rPr>
          <w:rFonts w:ascii="Times New Roman" w:hAnsi="Times New Roman" w:cs="Times New Roman"/>
          <w:b/>
        </w:rPr>
      </w:pPr>
      <w:r w:rsidRPr="006075E1">
        <w:rPr>
          <w:rFonts w:ascii="Times New Roman" w:hAnsi="Times New Roman" w:cs="Times New Roman"/>
          <w:b/>
        </w:rPr>
        <w:t>ПОДПИСИ СТОРОН</w:t>
      </w:r>
    </w:p>
    <w:p w14:paraId="0C1C28D8" w14:textId="77777777" w:rsidR="005F6FC3" w:rsidRDefault="005F6F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A7EB166" w14:textId="77777777" w:rsidR="005727AC" w:rsidRPr="005727AC" w:rsidRDefault="005727AC" w:rsidP="00EC2392">
      <w:pPr>
        <w:spacing w:after="0" w:line="240" w:lineRule="auto"/>
        <w:ind w:left="7513" w:hanging="1843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5727AC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Приложение № 2 </w:t>
      </w:r>
    </w:p>
    <w:p w14:paraId="59684C87" w14:textId="304366BE" w:rsidR="005727AC" w:rsidRPr="005727AC" w:rsidRDefault="005727AC" w:rsidP="00EC2392">
      <w:pPr>
        <w:spacing w:after="0" w:line="240" w:lineRule="auto"/>
        <w:ind w:left="7513" w:hanging="1843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5727AC">
        <w:rPr>
          <w:rFonts w:ascii="Times New Roman" w:eastAsia="Times New Roman" w:hAnsi="Times New Roman" w:cs="Times New Roman"/>
          <w:bCs/>
          <w:lang w:eastAsia="ru-RU"/>
        </w:rPr>
        <w:t xml:space="preserve">к Договору поставки </w:t>
      </w:r>
      <w:proofErr w:type="gramStart"/>
      <w:r w:rsidR="00EC2392" w:rsidRPr="00EC2392">
        <w:rPr>
          <w:rFonts w:ascii="Times New Roman" w:eastAsia="Times New Roman" w:hAnsi="Times New Roman" w:cs="Times New Roman"/>
          <w:bCs/>
          <w:lang w:eastAsia="ru-RU"/>
        </w:rPr>
        <w:t>металлического  лома</w:t>
      </w:r>
      <w:proofErr w:type="gramEnd"/>
      <w:r w:rsidR="00EC2392" w:rsidRPr="00EC2392"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  <w:permStart w:id="898245855" w:edGrp="everyone"/>
      <w:r w:rsidRPr="005727AC">
        <w:rPr>
          <w:rFonts w:ascii="Times New Roman" w:eastAsia="Times New Roman" w:hAnsi="Times New Roman" w:cs="Times New Roman"/>
          <w:bCs/>
          <w:lang w:eastAsia="ru-RU"/>
        </w:rPr>
        <w:t xml:space="preserve">№________ </w:t>
      </w:r>
    </w:p>
    <w:p w14:paraId="114CB2E9" w14:textId="77777777" w:rsidR="005727AC" w:rsidRPr="005727AC" w:rsidRDefault="005727AC" w:rsidP="00EC2392">
      <w:pPr>
        <w:spacing w:after="0" w:line="240" w:lineRule="auto"/>
        <w:ind w:left="7513" w:hanging="1843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5727AC">
        <w:rPr>
          <w:rFonts w:ascii="Times New Roman" w:eastAsia="Times New Roman" w:hAnsi="Times New Roman" w:cs="Times New Roman"/>
          <w:bCs/>
          <w:lang w:eastAsia="ru-RU"/>
        </w:rPr>
        <w:t>от «_____» ___________</w:t>
      </w:r>
      <w:proofErr w:type="gramStart"/>
      <w:r w:rsidRPr="005727AC">
        <w:rPr>
          <w:rFonts w:ascii="Times New Roman" w:eastAsia="Times New Roman" w:hAnsi="Times New Roman" w:cs="Times New Roman"/>
          <w:bCs/>
          <w:lang w:eastAsia="ru-RU"/>
        </w:rPr>
        <w:t>_  20</w:t>
      </w:r>
      <w:proofErr w:type="gramEnd"/>
      <w:r w:rsidRPr="005727AC">
        <w:rPr>
          <w:rFonts w:ascii="Times New Roman" w:eastAsia="Times New Roman" w:hAnsi="Times New Roman" w:cs="Times New Roman"/>
          <w:bCs/>
          <w:lang w:eastAsia="ru-RU"/>
        </w:rPr>
        <w:t>__ г.</w:t>
      </w:r>
    </w:p>
    <w:permEnd w:id="898245855"/>
    <w:p w14:paraId="46783C48" w14:textId="77777777" w:rsidR="005727AC" w:rsidRPr="005727AC" w:rsidRDefault="005727AC" w:rsidP="005727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D735F" w14:textId="77777777" w:rsidR="005727AC" w:rsidRPr="005727AC" w:rsidRDefault="005727AC" w:rsidP="00572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FB57D" w14:textId="77777777" w:rsidR="005727AC" w:rsidRPr="005727AC" w:rsidRDefault="005727AC" w:rsidP="00572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ответственности Покупателя</w:t>
      </w:r>
    </w:p>
    <w:p w14:paraId="72E2EF19" w14:textId="77777777" w:rsidR="005727AC" w:rsidRPr="005C0FFD" w:rsidRDefault="005727AC" w:rsidP="00572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XSpec="center" w:tblpY="52"/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2"/>
        <w:gridCol w:w="5939"/>
      </w:tblGrid>
      <w:tr w:rsidR="005727AC" w:rsidRPr="005727AC" w14:paraId="16B5113C" w14:textId="77777777" w:rsidTr="00F74B00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7404" w14:textId="77777777" w:rsidR="005727AC" w:rsidRPr="005727AC" w:rsidRDefault="005727AC" w:rsidP="0057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8083" w14:textId="77777777" w:rsidR="005727AC" w:rsidRPr="005727AC" w:rsidRDefault="005727AC" w:rsidP="0057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5727AC" w:rsidRPr="005727AC" w14:paraId="2C1A1389" w14:textId="77777777" w:rsidTr="00F74B00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2F726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4A2A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27AC" w:rsidRPr="005727AC" w14:paraId="5B418F61" w14:textId="77777777" w:rsidTr="00F74B00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4648" w14:textId="77777777" w:rsidR="005727AC" w:rsidRPr="005727AC" w:rsidRDefault="005727AC" w:rsidP="00D332E4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ППБ без возникновения пожара</w:t>
            </w:r>
          </w:p>
          <w:p w14:paraId="77D13E5A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E8D3" w14:textId="6C806099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(пять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тысяч) руб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первое нарушение;</w:t>
            </w:r>
          </w:p>
          <w:p w14:paraId="2E5DB04F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сумма штрафа, установленная настоящим пунктом, увеличивается на 50% по отношению к предыдущему случаю за каждое следующее нарушение</w:t>
            </w:r>
          </w:p>
        </w:tc>
      </w:tr>
      <w:tr w:rsidR="005727AC" w:rsidRPr="005727AC" w14:paraId="60DF3DDC" w14:textId="77777777" w:rsidTr="00F74B00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5D6B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Поставщика</w:t>
            </w:r>
          </w:p>
        </w:tc>
        <w:tc>
          <w:tcPr>
            <w:tcW w:w="5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C243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- 50 000 (пятьдесят тысяч) руб. за первое нарушение;</w:t>
            </w:r>
          </w:p>
          <w:p w14:paraId="3A5B6FDD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сумма штрафа, установленная настоящим пунктом, увеличивается на 100% по отношению к предыдущему случаю за каждое следующее нарушение</w:t>
            </w:r>
          </w:p>
        </w:tc>
      </w:tr>
      <w:tr w:rsidR="005727AC" w:rsidRPr="005727AC" w14:paraId="6CA59B82" w14:textId="77777777" w:rsidTr="00F74B00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132F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Поставщика и (или) здоровью людей</w:t>
            </w:r>
          </w:p>
          <w:p w14:paraId="2DCDF25A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3F56" w14:textId="48CD861A" w:rsidR="005727AC" w:rsidRPr="005727AC" w:rsidRDefault="005727AC" w:rsidP="003A2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штраф в размере 50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(</w:t>
            </w:r>
            <w:r w:rsidR="00EC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тысяч) рублей</w:t>
            </w:r>
          </w:p>
        </w:tc>
      </w:tr>
      <w:tr w:rsidR="005727AC" w:rsidRPr="005727AC" w14:paraId="7A74F36D" w14:textId="77777777" w:rsidTr="00F74B00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BF31" w14:textId="6C5CD5C9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Нарушение пропускного и/или </w:t>
            </w:r>
            <w:proofErr w:type="spellStart"/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режима и/или требований охраны труда и/или промышленной безопасности и/или охраны окружающей среды и/или </w:t>
            </w:r>
            <w:proofErr w:type="spellStart"/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эпидемиологических правил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и/или за</w:t>
            </w:r>
            <w:r w:rsidRPr="0057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обеспечение и (или) неправильное применение средств индивидуальной защиты, механизмов и приспособлений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и/или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 обеспечение спецодеждой и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/или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спецобувью</w:t>
            </w:r>
            <w:proofErr w:type="spellEnd"/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соответствии с отраслевыми типовыми нормами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и/или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несоблюдение требований нарядно-допускной системы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и/или 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 технической эксплуатации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и/или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3A2189" w:rsidRPr="003A2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равил устройства электроустановок</w:t>
            </w:r>
          </w:p>
          <w:p w14:paraId="7CF2831A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8782" w14:textId="765A152E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 (</w:t>
            </w:r>
            <w:r w:rsidR="003A2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тысяч) рублей за первый случай нарушения;</w:t>
            </w:r>
          </w:p>
          <w:p w14:paraId="56078B39" w14:textId="77777777" w:rsidR="005727AC" w:rsidRPr="005727AC" w:rsidRDefault="005727AC" w:rsidP="0057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сумма штрафа, установленная настоящим пунктом, увеличивается на 100% по отношению к предыдущему случаю за каждое следующее нарушение</w:t>
            </w:r>
          </w:p>
        </w:tc>
      </w:tr>
    </w:tbl>
    <w:p w14:paraId="73ABA81C" w14:textId="77777777" w:rsidR="005727AC" w:rsidRPr="005727AC" w:rsidRDefault="005727AC" w:rsidP="005727A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14:paraId="1B5D42C5" w14:textId="77777777" w:rsidR="005727AC" w:rsidRPr="005727AC" w:rsidRDefault="005727AC" w:rsidP="005727A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17"/>
        <w:gridCol w:w="5023"/>
      </w:tblGrid>
      <w:tr w:rsidR="005727AC" w:rsidRPr="005727AC" w14:paraId="5BB881BB" w14:textId="77777777" w:rsidTr="00F74B00">
        <w:trPr>
          <w:trHeight w:val="2189"/>
        </w:trPr>
        <w:tc>
          <w:tcPr>
            <w:tcW w:w="4617" w:type="dxa"/>
          </w:tcPr>
          <w:p w14:paraId="63D73823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ermStart w:id="1372658821" w:edGrp="everyone" w:colFirst="0" w:colLast="0"/>
            <w:permStart w:id="1685682072" w:edGrp="everyone" w:colFirst="1" w:colLast="1"/>
          </w:p>
          <w:p w14:paraId="529175DF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63E014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  <w:p w14:paraId="5F98209A" w14:textId="4E6240CB" w:rsidR="005727AC" w:rsidRPr="005727AC" w:rsidRDefault="005530D1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</w:t>
            </w:r>
          </w:p>
          <w:p w14:paraId="6A279CC5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14:paraId="0CB60FD4" w14:textId="248C38E6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89FED3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C01B115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«____» _____________________ 20___</w:t>
            </w:r>
          </w:p>
        </w:tc>
        <w:tc>
          <w:tcPr>
            <w:tcW w:w="5023" w:type="dxa"/>
          </w:tcPr>
          <w:p w14:paraId="57F33098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9C1960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864FC4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14:paraId="7DAEEE83" w14:textId="14A49DA3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</w:t>
            </w:r>
          </w:p>
          <w:p w14:paraId="3B010F67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</w:t>
            </w:r>
          </w:p>
          <w:p w14:paraId="32B8A6FA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 ___________________</w:t>
            </w:r>
          </w:p>
          <w:p w14:paraId="70EAA660" w14:textId="77777777" w:rsidR="005727AC" w:rsidRPr="005727AC" w:rsidRDefault="005727AC" w:rsidP="005727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</w:t>
            </w:r>
            <w:proofErr w:type="spellStart"/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0997F61" w14:textId="27F2FB0E" w:rsidR="005727AC" w:rsidRPr="005727AC" w:rsidRDefault="005727AC" w:rsidP="00C53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C530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____» _________________ 20___ г.</w:t>
            </w:r>
          </w:p>
        </w:tc>
      </w:tr>
    </w:tbl>
    <w:permEnd w:id="1372658821"/>
    <w:permEnd w:id="1685682072"/>
    <w:p w14:paraId="74F99BE0" w14:textId="77777777" w:rsidR="005F6FC3" w:rsidRPr="006075E1" w:rsidRDefault="005F6FC3" w:rsidP="005F6FC3">
      <w:pPr>
        <w:rPr>
          <w:rStyle w:val="af8"/>
          <w:rFonts w:ascii="Times New Roman" w:hAnsi="Times New Roman" w:cs="Times New Roman"/>
        </w:rPr>
      </w:pPr>
      <w:r w:rsidRPr="006075E1">
        <w:rPr>
          <w:rStyle w:val="af8"/>
          <w:rFonts w:ascii="Times New Roman" w:hAnsi="Times New Roman" w:cs="Times New Roman"/>
        </w:rPr>
        <w:t>Если Договор подписывается УКЭП, то вместо мест для подписей Сторон, включить:</w:t>
      </w:r>
      <w:r w:rsidRPr="006075E1">
        <w:rPr>
          <w:rStyle w:val="af8"/>
          <w:rFonts w:ascii="Times New Roman" w:hAnsi="Times New Roman" w:cs="Times New Roman"/>
        </w:rPr>
        <w:tab/>
      </w:r>
    </w:p>
    <w:p w14:paraId="26DDE6E0" w14:textId="77777777" w:rsidR="005F6FC3" w:rsidRPr="006075E1" w:rsidRDefault="005F6FC3" w:rsidP="005F6FC3">
      <w:pPr>
        <w:jc w:val="center"/>
        <w:rPr>
          <w:rFonts w:ascii="Times New Roman" w:hAnsi="Times New Roman" w:cs="Times New Roman"/>
          <w:b/>
        </w:rPr>
      </w:pPr>
      <w:r w:rsidRPr="006075E1">
        <w:rPr>
          <w:rFonts w:ascii="Times New Roman" w:hAnsi="Times New Roman" w:cs="Times New Roman"/>
          <w:b/>
        </w:rPr>
        <w:t>ПОДПИСИ СТОРОН</w:t>
      </w:r>
    </w:p>
    <w:p w14:paraId="64B07242" w14:textId="26122966" w:rsidR="00B95DC7" w:rsidRDefault="00B95DC7" w:rsidP="00C530C5">
      <w:pPr>
        <w:rPr>
          <w:rFonts w:ascii="Times New Roman" w:hAnsi="Times New Roman" w:cs="Times New Roman"/>
          <w:sz w:val="24"/>
          <w:szCs w:val="24"/>
        </w:rPr>
      </w:pPr>
    </w:p>
    <w:sectPr w:rsidR="00B95DC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C79FE" w14:textId="77777777" w:rsidR="00BA3240" w:rsidRDefault="00BA3240" w:rsidP="003361F9">
      <w:pPr>
        <w:spacing w:after="0" w:line="240" w:lineRule="auto"/>
      </w:pPr>
      <w:r>
        <w:separator/>
      </w:r>
    </w:p>
  </w:endnote>
  <w:endnote w:type="continuationSeparator" w:id="0">
    <w:p w14:paraId="519DD401" w14:textId="77777777" w:rsidR="00BA3240" w:rsidRDefault="00BA3240" w:rsidP="0033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4237160"/>
      <w:docPartObj>
        <w:docPartGallery w:val="Page Numbers (Bottom of Page)"/>
        <w:docPartUnique/>
      </w:docPartObj>
    </w:sdtPr>
    <w:sdtEndPr/>
    <w:sdtContent>
      <w:p w14:paraId="3A182256" w14:textId="6CFDE0BF" w:rsidR="00254F5D" w:rsidRDefault="00254F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EEC">
          <w:rPr>
            <w:noProof/>
          </w:rPr>
          <w:t>9</w:t>
        </w:r>
        <w:r>
          <w:fldChar w:fldCharType="end"/>
        </w:r>
      </w:p>
    </w:sdtContent>
  </w:sdt>
  <w:p w14:paraId="19251CA7" w14:textId="77777777" w:rsidR="00254F5D" w:rsidRPr="006F79B3" w:rsidRDefault="00254F5D" w:rsidP="00CF71EF">
    <w:pPr>
      <w:pStyle w:val="af"/>
      <w:ind w:firstLine="0"/>
      <w:rPr>
        <w:bCs/>
        <w:i/>
        <w:color w:val="FF0000"/>
        <w:sz w:val="18"/>
        <w:szCs w:val="18"/>
      </w:rPr>
    </w:pPr>
    <w:r>
      <w:tab/>
    </w:r>
    <w:permStart w:id="540482972" w:edGrp="everyone"/>
    <w:r w:rsidRPr="006F79B3">
      <w:rPr>
        <w:bCs/>
        <w:i/>
        <w:color w:val="FF0000"/>
        <w:sz w:val="18"/>
        <w:szCs w:val="18"/>
      </w:rPr>
      <w:t>Если договор подписывается УКЭП, необходимо включить в колонтитулы:</w:t>
    </w:r>
  </w:p>
  <w:p w14:paraId="117D5EA6" w14:textId="3FC8EEFC" w:rsidR="00254F5D" w:rsidRPr="00CF71EF" w:rsidRDefault="00254F5D" w:rsidP="00CF71EF">
    <w:pPr>
      <w:pStyle w:val="ad"/>
      <w:tabs>
        <w:tab w:val="clear" w:pos="4677"/>
        <w:tab w:val="clear" w:pos="9355"/>
        <w:tab w:val="left" w:pos="1087"/>
      </w:tabs>
      <w:rPr>
        <w:rFonts w:ascii="Times New Roman" w:hAnsi="Times New Roman" w:cs="Times New Roman"/>
      </w:rPr>
    </w:pPr>
    <w:r w:rsidRPr="00CF71EF">
      <w:rPr>
        <w:rFonts w:ascii="Times New Roman" w:hAnsi="Times New Roman" w:cs="Times New Roman"/>
        <w:bCs/>
        <w:sz w:val="18"/>
        <w:szCs w:val="18"/>
      </w:rPr>
      <w:t xml:space="preserve">Подписано УКЭП в системе электронного документооборота </w:t>
    </w:r>
    <w:proofErr w:type="spellStart"/>
    <w:r w:rsidRPr="00CF71EF">
      <w:rPr>
        <w:rFonts w:ascii="Times New Roman" w:hAnsi="Times New Roman" w:cs="Times New Roman"/>
        <w:bCs/>
        <w:sz w:val="18"/>
        <w:szCs w:val="18"/>
      </w:rPr>
      <w:t>Доксвижн</w:t>
    </w:r>
    <w:proofErr w:type="spellEnd"/>
    <w:r w:rsidRPr="00CF71EF">
      <w:rPr>
        <w:rFonts w:ascii="Times New Roman" w:hAnsi="Times New Roman" w:cs="Times New Roman"/>
        <w:sz w:val="18"/>
        <w:szCs w:val="18"/>
      </w:rPr>
      <w:t>.</w:t>
    </w:r>
    <w:permEnd w:id="54048297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C4738" w14:textId="77777777" w:rsidR="00BA3240" w:rsidRDefault="00BA3240" w:rsidP="003361F9">
      <w:pPr>
        <w:spacing w:after="0" w:line="240" w:lineRule="auto"/>
      </w:pPr>
      <w:r>
        <w:separator/>
      </w:r>
    </w:p>
  </w:footnote>
  <w:footnote w:type="continuationSeparator" w:id="0">
    <w:p w14:paraId="183F9B36" w14:textId="77777777" w:rsidR="00BA3240" w:rsidRDefault="00BA3240" w:rsidP="00336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56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067CE"/>
    <w:multiLevelType w:val="multilevel"/>
    <w:tmpl w:val="3FDC6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FD044A"/>
    <w:multiLevelType w:val="multilevel"/>
    <w:tmpl w:val="7910BFB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3" w15:restartNumberingAfterBreak="0">
    <w:nsid w:val="2D874A2A"/>
    <w:multiLevelType w:val="multilevel"/>
    <w:tmpl w:val="C0FC23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4" w15:restartNumberingAfterBreak="0">
    <w:nsid w:val="2EAB12E7"/>
    <w:multiLevelType w:val="multilevel"/>
    <w:tmpl w:val="AC4694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22D3439"/>
    <w:multiLevelType w:val="multilevel"/>
    <w:tmpl w:val="5B1480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D94AAD"/>
    <w:multiLevelType w:val="hybridMultilevel"/>
    <w:tmpl w:val="6074CB30"/>
    <w:lvl w:ilvl="0" w:tplc="63042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F570F"/>
    <w:multiLevelType w:val="multilevel"/>
    <w:tmpl w:val="2A5A3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CF35811"/>
    <w:multiLevelType w:val="multilevel"/>
    <w:tmpl w:val="B2920E1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1AB59FE"/>
    <w:multiLevelType w:val="hybridMultilevel"/>
    <w:tmpl w:val="C3F0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90699"/>
    <w:multiLevelType w:val="multilevel"/>
    <w:tmpl w:val="A5DED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CF7E77"/>
    <w:multiLevelType w:val="multilevel"/>
    <w:tmpl w:val="F392D4D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72212A19"/>
    <w:multiLevelType w:val="multilevel"/>
    <w:tmpl w:val="5680CE98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3" w15:restartNumberingAfterBreak="0">
    <w:nsid w:val="728A5BFF"/>
    <w:multiLevelType w:val="multilevel"/>
    <w:tmpl w:val="371228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7AA10DD"/>
    <w:multiLevelType w:val="multilevel"/>
    <w:tmpl w:val="20442D4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14"/>
  </w:num>
  <w:num w:numId="10">
    <w:abstractNumId w:val="3"/>
  </w:num>
  <w:num w:numId="11">
    <w:abstractNumId w:val="12"/>
  </w:num>
  <w:num w:numId="12">
    <w:abstractNumId w:val="13"/>
  </w:num>
  <w:num w:numId="13">
    <w:abstractNumId w:val="5"/>
  </w:num>
  <w:num w:numId="14">
    <w:abstractNumId w:val="7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04"/>
    <w:rsid w:val="00001C83"/>
    <w:rsid w:val="00002FAD"/>
    <w:rsid w:val="00010009"/>
    <w:rsid w:val="00015DF6"/>
    <w:rsid w:val="000161A7"/>
    <w:rsid w:val="0001795E"/>
    <w:rsid w:val="00025548"/>
    <w:rsid w:val="0004392F"/>
    <w:rsid w:val="00052DA3"/>
    <w:rsid w:val="00055B30"/>
    <w:rsid w:val="00057FD4"/>
    <w:rsid w:val="000611AE"/>
    <w:rsid w:val="00066F56"/>
    <w:rsid w:val="00080083"/>
    <w:rsid w:val="00080526"/>
    <w:rsid w:val="00081432"/>
    <w:rsid w:val="00082239"/>
    <w:rsid w:val="00097939"/>
    <w:rsid w:val="00097B12"/>
    <w:rsid w:val="000A2A64"/>
    <w:rsid w:val="000A3CFF"/>
    <w:rsid w:val="000B6025"/>
    <w:rsid w:val="000C6E6C"/>
    <w:rsid w:val="000D02B9"/>
    <w:rsid w:val="000D1025"/>
    <w:rsid w:val="000D2B9B"/>
    <w:rsid w:val="000D39E0"/>
    <w:rsid w:val="000D48EB"/>
    <w:rsid w:val="000D6E88"/>
    <w:rsid w:val="000E114D"/>
    <w:rsid w:val="000E2211"/>
    <w:rsid w:val="000F2249"/>
    <w:rsid w:val="00105DE3"/>
    <w:rsid w:val="001260A3"/>
    <w:rsid w:val="001271A2"/>
    <w:rsid w:val="00134D77"/>
    <w:rsid w:val="00145201"/>
    <w:rsid w:val="00150F8C"/>
    <w:rsid w:val="00172273"/>
    <w:rsid w:val="00182CF2"/>
    <w:rsid w:val="001855C4"/>
    <w:rsid w:val="00190726"/>
    <w:rsid w:val="00193B06"/>
    <w:rsid w:val="00194766"/>
    <w:rsid w:val="001B27B6"/>
    <w:rsid w:val="001D0DD1"/>
    <w:rsid w:val="001D2D06"/>
    <w:rsid w:val="001E342B"/>
    <w:rsid w:val="001E56F3"/>
    <w:rsid w:val="001E7D93"/>
    <w:rsid w:val="0020533B"/>
    <w:rsid w:val="00206AE6"/>
    <w:rsid w:val="00210329"/>
    <w:rsid w:val="0022029A"/>
    <w:rsid w:val="00225784"/>
    <w:rsid w:val="00230C72"/>
    <w:rsid w:val="00235AC1"/>
    <w:rsid w:val="0023659C"/>
    <w:rsid w:val="00240C18"/>
    <w:rsid w:val="002421DD"/>
    <w:rsid w:val="0024377A"/>
    <w:rsid w:val="00253DF3"/>
    <w:rsid w:val="00254F5D"/>
    <w:rsid w:val="00261BBD"/>
    <w:rsid w:val="0027118F"/>
    <w:rsid w:val="00274074"/>
    <w:rsid w:val="00282E9A"/>
    <w:rsid w:val="00282EEA"/>
    <w:rsid w:val="0028317D"/>
    <w:rsid w:val="0028453C"/>
    <w:rsid w:val="00285F0C"/>
    <w:rsid w:val="00287F22"/>
    <w:rsid w:val="0029223A"/>
    <w:rsid w:val="002A00C1"/>
    <w:rsid w:val="002A7FBF"/>
    <w:rsid w:val="002B1320"/>
    <w:rsid w:val="002B3694"/>
    <w:rsid w:val="002B4430"/>
    <w:rsid w:val="002B514B"/>
    <w:rsid w:val="002B5467"/>
    <w:rsid w:val="002C090F"/>
    <w:rsid w:val="002C2A94"/>
    <w:rsid w:val="002C30B0"/>
    <w:rsid w:val="002C7586"/>
    <w:rsid w:val="002C799C"/>
    <w:rsid w:val="002D4171"/>
    <w:rsid w:val="003010E8"/>
    <w:rsid w:val="00306BCD"/>
    <w:rsid w:val="00307C1B"/>
    <w:rsid w:val="00314CB7"/>
    <w:rsid w:val="00317B5A"/>
    <w:rsid w:val="00324756"/>
    <w:rsid w:val="00326584"/>
    <w:rsid w:val="00326FB2"/>
    <w:rsid w:val="00331275"/>
    <w:rsid w:val="003361F9"/>
    <w:rsid w:val="003417C0"/>
    <w:rsid w:val="0035191A"/>
    <w:rsid w:val="00364E03"/>
    <w:rsid w:val="00377CEC"/>
    <w:rsid w:val="00383134"/>
    <w:rsid w:val="003973B2"/>
    <w:rsid w:val="00397F50"/>
    <w:rsid w:val="003A0DD3"/>
    <w:rsid w:val="003A2189"/>
    <w:rsid w:val="003A5BE5"/>
    <w:rsid w:val="003C122E"/>
    <w:rsid w:val="003E46EB"/>
    <w:rsid w:val="004000B4"/>
    <w:rsid w:val="00406A9E"/>
    <w:rsid w:val="0040787E"/>
    <w:rsid w:val="004165F3"/>
    <w:rsid w:val="004210AB"/>
    <w:rsid w:val="00422A74"/>
    <w:rsid w:val="00422F33"/>
    <w:rsid w:val="00430CAB"/>
    <w:rsid w:val="00433604"/>
    <w:rsid w:val="00447ABE"/>
    <w:rsid w:val="00451494"/>
    <w:rsid w:val="00452C38"/>
    <w:rsid w:val="004569D2"/>
    <w:rsid w:val="00471825"/>
    <w:rsid w:val="0047481C"/>
    <w:rsid w:val="004760A1"/>
    <w:rsid w:val="004902E3"/>
    <w:rsid w:val="0049125E"/>
    <w:rsid w:val="00493A99"/>
    <w:rsid w:val="00497056"/>
    <w:rsid w:val="004B0F13"/>
    <w:rsid w:val="004B6E5F"/>
    <w:rsid w:val="004D628B"/>
    <w:rsid w:val="004E1C6F"/>
    <w:rsid w:val="004E24EA"/>
    <w:rsid w:val="004F187C"/>
    <w:rsid w:val="00502CDC"/>
    <w:rsid w:val="0051287A"/>
    <w:rsid w:val="00517C60"/>
    <w:rsid w:val="00523B01"/>
    <w:rsid w:val="005312EF"/>
    <w:rsid w:val="00542EEC"/>
    <w:rsid w:val="005439BB"/>
    <w:rsid w:val="00544AAA"/>
    <w:rsid w:val="0055191B"/>
    <w:rsid w:val="00552EB1"/>
    <w:rsid w:val="005530D1"/>
    <w:rsid w:val="00553307"/>
    <w:rsid w:val="00556BBA"/>
    <w:rsid w:val="005606AD"/>
    <w:rsid w:val="00572609"/>
    <w:rsid w:val="005727AC"/>
    <w:rsid w:val="0057526B"/>
    <w:rsid w:val="0058321D"/>
    <w:rsid w:val="005861D5"/>
    <w:rsid w:val="0059092D"/>
    <w:rsid w:val="005968DC"/>
    <w:rsid w:val="00597573"/>
    <w:rsid w:val="005A3FD9"/>
    <w:rsid w:val="005A607A"/>
    <w:rsid w:val="005A6CF7"/>
    <w:rsid w:val="005B2D80"/>
    <w:rsid w:val="005C0FFD"/>
    <w:rsid w:val="005C58A2"/>
    <w:rsid w:val="005D0104"/>
    <w:rsid w:val="005D78B5"/>
    <w:rsid w:val="005E14C8"/>
    <w:rsid w:val="005F65BC"/>
    <w:rsid w:val="005F66F4"/>
    <w:rsid w:val="005F6FC3"/>
    <w:rsid w:val="00600265"/>
    <w:rsid w:val="00602BCB"/>
    <w:rsid w:val="00603E94"/>
    <w:rsid w:val="0060445E"/>
    <w:rsid w:val="006067E8"/>
    <w:rsid w:val="006119AC"/>
    <w:rsid w:val="00614A39"/>
    <w:rsid w:val="00621D96"/>
    <w:rsid w:val="00622D54"/>
    <w:rsid w:val="0062552E"/>
    <w:rsid w:val="00631B37"/>
    <w:rsid w:val="006325CF"/>
    <w:rsid w:val="00632D2B"/>
    <w:rsid w:val="00640F62"/>
    <w:rsid w:val="006434B9"/>
    <w:rsid w:val="0064354B"/>
    <w:rsid w:val="00651BE7"/>
    <w:rsid w:val="0065663E"/>
    <w:rsid w:val="00656FAA"/>
    <w:rsid w:val="006731F6"/>
    <w:rsid w:val="006757B8"/>
    <w:rsid w:val="00675A9C"/>
    <w:rsid w:val="00680083"/>
    <w:rsid w:val="00680851"/>
    <w:rsid w:val="00684106"/>
    <w:rsid w:val="00687DE2"/>
    <w:rsid w:val="00690FC0"/>
    <w:rsid w:val="006965DA"/>
    <w:rsid w:val="006A148B"/>
    <w:rsid w:val="006A5FAB"/>
    <w:rsid w:val="006B1360"/>
    <w:rsid w:val="006B230B"/>
    <w:rsid w:val="006B3126"/>
    <w:rsid w:val="006B4F87"/>
    <w:rsid w:val="006B74C3"/>
    <w:rsid w:val="006C2A6D"/>
    <w:rsid w:val="006C4884"/>
    <w:rsid w:val="006C6134"/>
    <w:rsid w:val="006C64DF"/>
    <w:rsid w:val="006D34D2"/>
    <w:rsid w:val="006D5E7C"/>
    <w:rsid w:val="006D6029"/>
    <w:rsid w:val="006E101A"/>
    <w:rsid w:val="006F1D2F"/>
    <w:rsid w:val="006F5565"/>
    <w:rsid w:val="006F6CEC"/>
    <w:rsid w:val="00711703"/>
    <w:rsid w:val="0071384D"/>
    <w:rsid w:val="00714AF8"/>
    <w:rsid w:val="007157C7"/>
    <w:rsid w:val="00733412"/>
    <w:rsid w:val="00745B6D"/>
    <w:rsid w:val="007547B5"/>
    <w:rsid w:val="00760E3E"/>
    <w:rsid w:val="007614CC"/>
    <w:rsid w:val="00762534"/>
    <w:rsid w:val="007714D9"/>
    <w:rsid w:val="0077214E"/>
    <w:rsid w:val="0078135B"/>
    <w:rsid w:val="00793E4D"/>
    <w:rsid w:val="007A48AE"/>
    <w:rsid w:val="007A5A3A"/>
    <w:rsid w:val="007B41BA"/>
    <w:rsid w:val="007C0D84"/>
    <w:rsid w:val="007C70C3"/>
    <w:rsid w:val="007C7764"/>
    <w:rsid w:val="007D1D2F"/>
    <w:rsid w:val="007D4B4A"/>
    <w:rsid w:val="007F144B"/>
    <w:rsid w:val="007F5642"/>
    <w:rsid w:val="00801B37"/>
    <w:rsid w:val="0080207A"/>
    <w:rsid w:val="00802094"/>
    <w:rsid w:val="00805674"/>
    <w:rsid w:val="00812B7A"/>
    <w:rsid w:val="00850D62"/>
    <w:rsid w:val="00852022"/>
    <w:rsid w:val="008532D7"/>
    <w:rsid w:val="00853DB7"/>
    <w:rsid w:val="00854840"/>
    <w:rsid w:val="00856274"/>
    <w:rsid w:val="008650F5"/>
    <w:rsid w:val="00867092"/>
    <w:rsid w:val="00867DBF"/>
    <w:rsid w:val="00882B6E"/>
    <w:rsid w:val="0089064C"/>
    <w:rsid w:val="008967C2"/>
    <w:rsid w:val="008B425B"/>
    <w:rsid w:val="008B4B18"/>
    <w:rsid w:val="008B6204"/>
    <w:rsid w:val="008B782E"/>
    <w:rsid w:val="008C0794"/>
    <w:rsid w:val="008D15D2"/>
    <w:rsid w:val="008E4C37"/>
    <w:rsid w:val="008F6333"/>
    <w:rsid w:val="009076C9"/>
    <w:rsid w:val="00927D74"/>
    <w:rsid w:val="00934093"/>
    <w:rsid w:val="00961072"/>
    <w:rsid w:val="0096363C"/>
    <w:rsid w:val="0096444F"/>
    <w:rsid w:val="0097495D"/>
    <w:rsid w:val="00976F28"/>
    <w:rsid w:val="00986D71"/>
    <w:rsid w:val="00986F52"/>
    <w:rsid w:val="00993877"/>
    <w:rsid w:val="00995BC4"/>
    <w:rsid w:val="00997B15"/>
    <w:rsid w:val="009A189B"/>
    <w:rsid w:val="009A2163"/>
    <w:rsid w:val="009A4C45"/>
    <w:rsid w:val="009B09C7"/>
    <w:rsid w:val="009C0B6C"/>
    <w:rsid w:val="009C2618"/>
    <w:rsid w:val="009D134C"/>
    <w:rsid w:val="009D2DAE"/>
    <w:rsid w:val="009D657F"/>
    <w:rsid w:val="009E067B"/>
    <w:rsid w:val="009F5DF1"/>
    <w:rsid w:val="00A37A0D"/>
    <w:rsid w:val="00A50303"/>
    <w:rsid w:val="00A5106E"/>
    <w:rsid w:val="00A56301"/>
    <w:rsid w:val="00A64232"/>
    <w:rsid w:val="00A756A7"/>
    <w:rsid w:val="00A77423"/>
    <w:rsid w:val="00A86585"/>
    <w:rsid w:val="00A8680A"/>
    <w:rsid w:val="00A901A1"/>
    <w:rsid w:val="00A91F9F"/>
    <w:rsid w:val="00A952B5"/>
    <w:rsid w:val="00A96683"/>
    <w:rsid w:val="00AA210B"/>
    <w:rsid w:val="00AA2A88"/>
    <w:rsid w:val="00AB4D89"/>
    <w:rsid w:val="00AC5E3D"/>
    <w:rsid w:val="00AC7E50"/>
    <w:rsid w:val="00AD3479"/>
    <w:rsid w:val="00AD4109"/>
    <w:rsid w:val="00AD4FFA"/>
    <w:rsid w:val="00AE3CCF"/>
    <w:rsid w:val="00AE5072"/>
    <w:rsid w:val="00AF12A3"/>
    <w:rsid w:val="00B1215E"/>
    <w:rsid w:val="00B22A5C"/>
    <w:rsid w:val="00B24306"/>
    <w:rsid w:val="00B422D5"/>
    <w:rsid w:val="00B4541F"/>
    <w:rsid w:val="00B45DBA"/>
    <w:rsid w:val="00B61A33"/>
    <w:rsid w:val="00B62676"/>
    <w:rsid w:val="00B77EE3"/>
    <w:rsid w:val="00B80456"/>
    <w:rsid w:val="00B81ADC"/>
    <w:rsid w:val="00B83AEB"/>
    <w:rsid w:val="00B84DD2"/>
    <w:rsid w:val="00B8647F"/>
    <w:rsid w:val="00B939E1"/>
    <w:rsid w:val="00B95DC7"/>
    <w:rsid w:val="00B96BEB"/>
    <w:rsid w:val="00BA3240"/>
    <w:rsid w:val="00BA4A47"/>
    <w:rsid w:val="00BB0547"/>
    <w:rsid w:val="00BB33D4"/>
    <w:rsid w:val="00BB7375"/>
    <w:rsid w:val="00BD20B7"/>
    <w:rsid w:val="00BD4C04"/>
    <w:rsid w:val="00BD59E0"/>
    <w:rsid w:val="00BD69D6"/>
    <w:rsid w:val="00BD6CBC"/>
    <w:rsid w:val="00BE0BE1"/>
    <w:rsid w:val="00BF6556"/>
    <w:rsid w:val="00C01744"/>
    <w:rsid w:val="00C023DF"/>
    <w:rsid w:val="00C224E1"/>
    <w:rsid w:val="00C231F6"/>
    <w:rsid w:val="00C24972"/>
    <w:rsid w:val="00C24AE1"/>
    <w:rsid w:val="00C32333"/>
    <w:rsid w:val="00C33C10"/>
    <w:rsid w:val="00C35B54"/>
    <w:rsid w:val="00C43299"/>
    <w:rsid w:val="00C43AB8"/>
    <w:rsid w:val="00C530C5"/>
    <w:rsid w:val="00C53F5F"/>
    <w:rsid w:val="00C72FB4"/>
    <w:rsid w:val="00C730CC"/>
    <w:rsid w:val="00C75B43"/>
    <w:rsid w:val="00C81F3A"/>
    <w:rsid w:val="00C81F90"/>
    <w:rsid w:val="00C846BB"/>
    <w:rsid w:val="00C847AE"/>
    <w:rsid w:val="00C87706"/>
    <w:rsid w:val="00C93CC8"/>
    <w:rsid w:val="00C94987"/>
    <w:rsid w:val="00C951AE"/>
    <w:rsid w:val="00CA489F"/>
    <w:rsid w:val="00CA66FF"/>
    <w:rsid w:val="00CA6811"/>
    <w:rsid w:val="00CC2930"/>
    <w:rsid w:val="00CD069A"/>
    <w:rsid w:val="00CD12BE"/>
    <w:rsid w:val="00CD7AA1"/>
    <w:rsid w:val="00CE014E"/>
    <w:rsid w:val="00CE0C96"/>
    <w:rsid w:val="00CE41F0"/>
    <w:rsid w:val="00CF0151"/>
    <w:rsid w:val="00CF6353"/>
    <w:rsid w:val="00CF71EF"/>
    <w:rsid w:val="00D13771"/>
    <w:rsid w:val="00D14867"/>
    <w:rsid w:val="00D15ABB"/>
    <w:rsid w:val="00D20217"/>
    <w:rsid w:val="00D23107"/>
    <w:rsid w:val="00D243DF"/>
    <w:rsid w:val="00D24E16"/>
    <w:rsid w:val="00D328A9"/>
    <w:rsid w:val="00D32BE6"/>
    <w:rsid w:val="00D332E4"/>
    <w:rsid w:val="00D40818"/>
    <w:rsid w:val="00D41219"/>
    <w:rsid w:val="00D5366E"/>
    <w:rsid w:val="00D72681"/>
    <w:rsid w:val="00D73A18"/>
    <w:rsid w:val="00D73EF0"/>
    <w:rsid w:val="00D8211A"/>
    <w:rsid w:val="00D97840"/>
    <w:rsid w:val="00DA1436"/>
    <w:rsid w:val="00DA1AF2"/>
    <w:rsid w:val="00DA52E5"/>
    <w:rsid w:val="00DA5915"/>
    <w:rsid w:val="00DB01DE"/>
    <w:rsid w:val="00DD55FD"/>
    <w:rsid w:val="00DE07E2"/>
    <w:rsid w:val="00DE08A7"/>
    <w:rsid w:val="00DE14B5"/>
    <w:rsid w:val="00DE5A3C"/>
    <w:rsid w:val="00DF3720"/>
    <w:rsid w:val="00DF5E69"/>
    <w:rsid w:val="00E03C91"/>
    <w:rsid w:val="00E10F83"/>
    <w:rsid w:val="00E33413"/>
    <w:rsid w:val="00E3475A"/>
    <w:rsid w:val="00E354CB"/>
    <w:rsid w:val="00E45C81"/>
    <w:rsid w:val="00E46231"/>
    <w:rsid w:val="00E50117"/>
    <w:rsid w:val="00E541BB"/>
    <w:rsid w:val="00E56B1C"/>
    <w:rsid w:val="00E61AF8"/>
    <w:rsid w:val="00E6335C"/>
    <w:rsid w:val="00E664F4"/>
    <w:rsid w:val="00E706B9"/>
    <w:rsid w:val="00E725D0"/>
    <w:rsid w:val="00E761C2"/>
    <w:rsid w:val="00E80461"/>
    <w:rsid w:val="00E8054C"/>
    <w:rsid w:val="00E8508C"/>
    <w:rsid w:val="00E8579C"/>
    <w:rsid w:val="00E91805"/>
    <w:rsid w:val="00EA0A7A"/>
    <w:rsid w:val="00EA3674"/>
    <w:rsid w:val="00EB05C9"/>
    <w:rsid w:val="00EB1663"/>
    <w:rsid w:val="00EC1550"/>
    <w:rsid w:val="00EC2392"/>
    <w:rsid w:val="00ED297F"/>
    <w:rsid w:val="00ED7756"/>
    <w:rsid w:val="00EE11EB"/>
    <w:rsid w:val="00EE51DF"/>
    <w:rsid w:val="00EF41B5"/>
    <w:rsid w:val="00F22205"/>
    <w:rsid w:val="00F51BAB"/>
    <w:rsid w:val="00F52961"/>
    <w:rsid w:val="00F57099"/>
    <w:rsid w:val="00F62A3D"/>
    <w:rsid w:val="00F74B00"/>
    <w:rsid w:val="00F837D7"/>
    <w:rsid w:val="00F85622"/>
    <w:rsid w:val="00F925AE"/>
    <w:rsid w:val="00F94748"/>
    <w:rsid w:val="00FA5127"/>
    <w:rsid w:val="00FB18F5"/>
    <w:rsid w:val="00FC030B"/>
    <w:rsid w:val="00FC5976"/>
    <w:rsid w:val="00FD2E65"/>
    <w:rsid w:val="00FD54B5"/>
    <w:rsid w:val="00FE4ADE"/>
    <w:rsid w:val="00FE658A"/>
    <w:rsid w:val="00FE7204"/>
    <w:rsid w:val="00FF0009"/>
    <w:rsid w:val="00FF3D01"/>
    <w:rsid w:val="00FF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CF679"/>
  <w15:chartTrackingRefBased/>
  <w15:docId w15:val="{7FF03F5F-E6D3-431C-88CE-BB7226DF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285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5F0C"/>
    <w:rPr>
      <w:rFonts w:ascii="Segoe UI" w:hAnsi="Segoe UI" w:cs="Segoe UI"/>
      <w:sz w:val="18"/>
      <w:szCs w:val="18"/>
    </w:rPr>
  </w:style>
  <w:style w:type="paragraph" w:styleId="a5">
    <w:name w:val="List Paragraph"/>
    <w:aliases w:val="1 Текст,1 Paragraph,Lvl 1 Bullet,Johan bulletList Paragraph"/>
    <w:basedOn w:val="a"/>
    <w:uiPriority w:val="99"/>
    <w:qFormat/>
    <w:rsid w:val="00285F0C"/>
    <w:pPr>
      <w:ind w:left="720"/>
      <w:contextualSpacing/>
    </w:pPr>
  </w:style>
  <w:style w:type="paragraph" w:customStyle="1" w:styleId="ConsPlusNormal">
    <w:name w:val="ConsPlusNormal"/>
    <w:rsid w:val="00430C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F2220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220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2220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222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2220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3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361F9"/>
  </w:style>
  <w:style w:type="paragraph" w:styleId="ad">
    <w:name w:val="footer"/>
    <w:basedOn w:val="a"/>
    <w:link w:val="ae"/>
    <w:uiPriority w:val="99"/>
    <w:unhideWhenUsed/>
    <w:rsid w:val="0033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361F9"/>
  </w:style>
  <w:style w:type="paragraph" w:styleId="af">
    <w:name w:val="Body Text Indent"/>
    <w:basedOn w:val="a"/>
    <w:link w:val="af0"/>
    <w:rsid w:val="003361F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336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CF71E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CF71EF"/>
  </w:style>
  <w:style w:type="paragraph" w:styleId="af3">
    <w:name w:val="footnote text"/>
    <w:basedOn w:val="a"/>
    <w:link w:val="af4"/>
    <w:rsid w:val="00CF71E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CF71E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5">
    <w:name w:val="footnote reference"/>
    <w:rsid w:val="00CF71EF"/>
    <w:rPr>
      <w:vertAlign w:val="superscript"/>
    </w:rPr>
  </w:style>
  <w:style w:type="paragraph" w:styleId="HTML">
    <w:name w:val="HTML Preformatted"/>
    <w:basedOn w:val="a"/>
    <w:link w:val="HTML0"/>
    <w:rsid w:val="00261B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61B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 Spacing"/>
    <w:uiPriority w:val="1"/>
    <w:qFormat/>
    <w:rsid w:val="00E918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E9180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91805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unhideWhenUsed/>
    <w:rsid w:val="00632D2B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32D2B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8">
    <w:name w:val="Emphasis"/>
    <w:uiPriority w:val="20"/>
    <w:qFormat/>
    <w:rsid w:val="006C6134"/>
    <w:rPr>
      <w:i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52B17-C793-4665-898E-38446701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9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Стацура Татьяна Юрьевна</dc:creator>
  <cp:keywords/>
  <dc:description/>
  <cp:lastModifiedBy>Лазарева Елизавета Антоновна \ Elizaveta Lazareva</cp:lastModifiedBy>
  <cp:revision>12</cp:revision>
  <cp:lastPrinted>2023-04-28T09:34:00Z</cp:lastPrinted>
  <dcterms:created xsi:type="dcterms:W3CDTF">2026-04-21T13:34:00Z</dcterms:created>
  <dcterms:modified xsi:type="dcterms:W3CDTF">2026-05-22T08:36:00Z</dcterms:modified>
</cp:coreProperties>
</file>